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90" w:rsidRDefault="00672D90" w:rsidP="003B2546">
      <w:pPr>
        <w:ind w:right="234"/>
        <w:jc w:val="center"/>
        <w:rPr>
          <w:b/>
          <w:bCs/>
          <w:sz w:val="14"/>
          <w:szCs w:val="14"/>
        </w:rPr>
      </w:pPr>
      <w:r>
        <w:rPr>
          <w:b/>
          <w:bCs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165779</wp:posOffset>
            </wp:positionH>
            <wp:positionV relativeFrom="paragraph">
              <wp:posOffset>10633</wp:posOffset>
            </wp:positionV>
            <wp:extent cx="1490774" cy="56352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4" cy="563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CE7" w:rsidRPr="004C0584" w:rsidRDefault="00BB4CE7" w:rsidP="00C66320">
      <w:pPr>
        <w:ind w:left="720" w:right="234"/>
        <w:jc w:val="center"/>
        <w:rPr>
          <w:b/>
          <w:bCs/>
          <w:sz w:val="14"/>
          <w:szCs w:val="14"/>
        </w:rPr>
      </w:pPr>
      <w:r w:rsidRPr="004C0584">
        <w:rPr>
          <w:b/>
          <w:bCs/>
          <w:sz w:val="14"/>
          <w:szCs w:val="14"/>
        </w:rPr>
        <w:t xml:space="preserve"> </w:t>
      </w:r>
      <w:smartTag w:uri="urn:schemas-microsoft-com:office:smarttags" w:element="stockticker">
        <w:r w:rsidRPr="004C0584">
          <w:rPr>
            <w:b/>
            <w:bCs/>
            <w:sz w:val="36"/>
            <w:szCs w:val="36"/>
          </w:rPr>
          <w:t>HPC</w:t>
        </w:r>
      </w:smartTag>
      <w:r w:rsidRPr="004C0584">
        <w:rPr>
          <w:b/>
          <w:bCs/>
          <w:sz w:val="36"/>
          <w:szCs w:val="36"/>
        </w:rPr>
        <w:t xml:space="preserve"> User Forum Agenda</w:t>
      </w:r>
    </w:p>
    <w:p w:rsidR="00BB4CE7" w:rsidRPr="004C0584" w:rsidRDefault="00887FD6" w:rsidP="00C66320">
      <w:pPr>
        <w:ind w:left="720" w:right="234"/>
        <w:jc w:val="center"/>
        <w:rPr>
          <w:b/>
          <w:bCs/>
          <w:sz w:val="28"/>
          <w:szCs w:val="28"/>
        </w:rPr>
      </w:pPr>
      <w:r w:rsidRPr="004C0584">
        <w:rPr>
          <w:b/>
          <w:bCs/>
          <w:sz w:val="28"/>
          <w:szCs w:val="28"/>
        </w:rPr>
        <w:t>4</w:t>
      </w:r>
      <w:r w:rsidR="00EC13CA" w:rsidRPr="004C0584">
        <w:rPr>
          <w:b/>
          <w:bCs/>
          <w:sz w:val="28"/>
          <w:szCs w:val="28"/>
        </w:rPr>
        <w:t>9</w:t>
      </w:r>
      <w:r w:rsidRPr="004C0584">
        <w:rPr>
          <w:b/>
          <w:bCs/>
          <w:sz w:val="28"/>
          <w:szCs w:val="28"/>
          <w:vertAlign w:val="superscript"/>
        </w:rPr>
        <w:t>th</w:t>
      </w:r>
      <w:r w:rsidRPr="004C0584">
        <w:rPr>
          <w:b/>
          <w:bCs/>
          <w:sz w:val="28"/>
          <w:szCs w:val="28"/>
        </w:rPr>
        <w:t xml:space="preserve"> </w:t>
      </w:r>
      <w:r w:rsidR="00BB4CE7" w:rsidRPr="004C0584">
        <w:rPr>
          <w:b/>
          <w:bCs/>
          <w:sz w:val="28"/>
          <w:szCs w:val="28"/>
        </w:rPr>
        <w:t>HPC User Forum</w:t>
      </w:r>
    </w:p>
    <w:p w:rsidR="00B16041" w:rsidRPr="004C0584" w:rsidRDefault="00EC13CA" w:rsidP="00C66320">
      <w:pPr>
        <w:ind w:left="720" w:right="234"/>
        <w:jc w:val="center"/>
        <w:rPr>
          <w:b/>
          <w:bCs/>
          <w:sz w:val="28"/>
          <w:szCs w:val="28"/>
        </w:rPr>
      </w:pPr>
      <w:r w:rsidRPr="004C0584">
        <w:rPr>
          <w:b/>
          <w:bCs/>
          <w:sz w:val="28"/>
          <w:szCs w:val="28"/>
        </w:rPr>
        <w:t>April 29-May 1, 2013</w:t>
      </w:r>
      <w:r w:rsidR="00B16041" w:rsidRPr="004C0584">
        <w:rPr>
          <w:b/>
          <w:bCs/>
          <w:sz w:val="28"/>
          <w:szCs w:val="28"/>
        </w:rPr>
        <w:t xml:space="preserve"> </w:t>
      </w:r>
      <w:r w:rsidRPr="004C0584">
        <w:rPr>
          <w:b/>
          <w:bCs/>
          <w:sz w:val="28"/>
          <w:szCs w:val="28"/>
        </w:rPr>
        <w:t>–</w:t>
      </w:r>
      <w:r w:rsidR="00B16041" w:rsidRPr="004C0584">
        <w:rPr>
          <w:b/>
          <w:bCs/>
          <w:sz w:val="28"/>
          <w:szCs w:val="28"/>
        </w:rPr>
        <w:t xml:space="preserve"> </w:t>
      </w:r>
      <w:r w:rsidRPr="004C0584">
        <w:rPr>
          <w:b/>
          <w:bCs/>
          <w:sz w:val="28"/>
          <w:szCs w:val="28"/>
        </w:rPr>
        <w:t>Tucson, Arizona</w:t>
      </w:r>
      <w:r w:rsidR="00B94AB5" w:rsidRPr="004C0584">
        <w:rPr>
          <w:b/>
          <w:bCs/>
          <w:sz w:val="28"/>
          <w:szCs w:val="28"/>
        </w:rPr>
        <w:t xml:space="preserve"> </w:t>
      </w:r>
    </w:p>
    <w:p w:rsidR="004949B9" w:rsidRDefault="00BB4CE7" w:rsidP="00C66320">
      <w:pPr>
        <w:ind w:left="720" w:right="234"/>
        <w:jc w:val="center"/>
        <w:rPr>
          <w:bCs/>
          <w:i/>
          <w:iCs/>
          <w:sz w:val="28"/>
          <w:szCs w:val="28"/>
        </w:rPr>
      </w:pPr>
      <w:r w:rsidRPr="004C0584">
        <w:rPr>
          <w:i/>
          <w:iCs/>
          <w:sz w:val="28"/>
          <w:szCs w:val="28"/>
        </w:rPr>
        <w:t>"</w:t>
      </w:r>
      <w:r w:rsidR="00B16041" w:rsidRPr="004C0584">
        <w:rPr>
          <w:bCs/>
          <w:i/>
          <w:iCs/>
          <w:sz w:val="28"/>
          <w:szCs w:val="28"/>
        </w:rPr>
        <w:t>Emerging Trends</w:t>
      </w:r>
      <w:r w:rsidRPr="004C0584">
        <w:rPr>
          <w:bCs/>
          <w:i/>
          <w:iCs/>
          <w:sz w:val="28"/>
          <w:szCs w:val="28"/>
        </w:rPr>
        <w:t xml:space="preserve"> in HPC</w:t>
      </w:r>
      <w:r w:rsidR="009B405F" w:rsidRPr="004C0584">
        <w:rPr>
          <w:bCs/>
          <w:i/>
          <w:iCs/>
          <w:sz w:val="28"/>
          <w:szCs w:val="28"/>
        </w:rPr>
        <w:t>"</w:t>
      </w:r>
    </w:p>
    <w:p w:rsidR="00672D90" w:rsidRPr="004C0584" w:rsidRDefault="00672D90" w:rsidP="003B2546">
      <w:pPr>
        <w:ind w:right="234"/>
        <w:jc w:val="center"/>
        <w:rPr>
          <w:bCs/>
          <w:i/>
          <w:iCs/>
          <w:sz w:val="28"/>
          <w:szCs w:val="28"/>
        </w:rPr>
      </w:pPr>
    </w:p>
    <w:p w:rsidR="00BB4CE7" w:rsidRPr="004C0584" w:rsidRDefault="00BB4CE7" w:rsidP="00A93F84">
      <w:pPr>
        <w:ind w:left="1440" w:right="432" w:hanging="1080"/>
        <w:rPr>
          <w:b/>
          <w:bCs/>
          <w:sz w:val="14"/>
          <w:szCs w:val="14"/>
        </w:rPr>
      </w:pPr>
      <w:r w:rsidRPr="004C0584">
        <w:rPr>
          <w:b/>
          <w:bCs/>
          <w:sz w:val="28"/>
          <w:szCs w:val="28"/>
        </w:rPr>
        <w:t xml:space="preserve">Monday, </w:t>
      </w:r>
      <w:r w:rsidR="00EC13CA" w:rsidRPr="004C0584">
        <w:rPr>
          <w:b/>
          <w:bCs/>
          <w:sz w:val="28"/>
          <w:szCs w:val="28"/>
        </w:rPr>
        <w:t>April 29</w:t>
      </w:r>
      <w:r w:rsidRPr="004C0584">
        <w:rPr>
          <w:b/>
          <w:bCs/>
          <w:sz w:val="28"/>
          <w:szCs w:val="28"/>
        </w:rPr>
        <w:t>, 201</w:t>
      </w:r>
      <w:r w:rsidR="00EC13CA" w:rsidRPr="004C0584">
        <w:rPr>
          <w:b/>
          <w:bCs/>
          <w:sz w:val="28"/>
          <w:szCs w:val="28"/>
        </w:rPr>
        <w:t>3</w:t>
      </w:r>
    </w:p>
    <w:p w:rsidR="00BB4CE7" w:rsidRPr="004C0584" w:rsidRDefault="00BB4CE7" w:rsidP="00A93F84">
      <w:pPr>
        <w:ind w:left="1440" w:right="432" w:hanging="1080"/>
      </w:pPr>
      <w:r w:rsidRPr="004C0584">
        <w:t>5:00pm</w:t>
      </w:r>
      <w:r w:rsidRPr="004C0584">
        <w:tab/>
      </w:r>
      <w:r w:rsidR="00430E1E" w:rsidRPr="004C0584">
        <w:t>Registration S</w:t>
      </w:r>
      <w:r w:rsidRPr="004C0584">
        <w:t>tarts</w:t>
      </w:r>
      <w:r w:rsidR="00DD5CD4" w:rsidRPr="004C0584">
        <w:t xml:space="preserve"> </w:t>
      </w:r>
    </w:p>
    <w:p w:rsidR="00BB4CE7" w:rsidRPr="004C0584" w:rsidRDefault="00BB4CE7" w:rsidP="00A93F84">
      <w:pPr>
        <w:tabs>
          <w:tab w:val="left" w:pos="990"/>
        </w:tabs>
        <w:ind w:left="1440" w:right="432" w:hanging="1080"/>
      </w:pPr>
      <w:r w:rsidRPr="004C0584">
        <w:t>6:30pm</w:t>
      </w:r>
      <w:r w:rsidRPr="004C0584">
        <w:tab/>
        <w:t>Welcome Dinner Reception and Short Vendor Technology Update</w:t>
      </w:r>
      <w:r w:rsidR="00622B44">
        <w:t>s</w:t>
      </w:r>
    </w:p>
    <w:p w:rsidR="00BB4CE7" w:rsidRPr="004C0584" w:rsidRDefault="00BB4CE7" w:rsidP="00A93F84">
      <w:pPr>
        <w:ind w:left="1440" w:right="432" w:hanging="1080"/>
        <w:rPr>
          <w:b/>
          <w:bCs/>
        </w:rPr>
      </w:pPr>
    </w:p>
    <w:p w:rsidR="00E34FBC" w:rsidRPr="004C0584" w:rsidRDefault="00BB4CE7" w:rsidP="00A93F84">
      <w:pPr>
        <w:autoSpaceDE w:val="0"/>
        <w:autoSpaceDN w:val="0"/>
        <w:adjustRightInd w:val="0"/>
        <w:ind w:left="1440" w:right="432" w:hanging="1080"/>
        <w:rPr>
          <w:b/>
          <w:bCs/>
          <w:color w:val="000000"/>
          <w:sz w:val="28"/>
          <w:szCs w:val="28"/>
        </w:rPr>
      </w:pPr>
      <w:r w:rsidRPr="004C0584">
        <w:rPr>
          <w:b/>
          <w:bCs/>
          <w:color w:val="000000"/>
          <w:sz w:val="28"/>
          <w:szCs w:val="28"/>
        </w:rPr>
        <w:t>Tuesday</w:t>
      </w:r>
      <w:r w:rsidR="00E34FBC" w:rsidRPr="004C0584">
        <w:rPr>
          <w:b/>
          <w:bCs/>
          <w:color w:val="000000"/>
          <w:sz w:val="28"/>
          <w:szCs w:val="28"/>
        </w:rPr>
        <w:t xml:space="preserve">, </w:t>
      </w:r>
      <w:r w:rsidR="00FB4AA5" w:rsidRPr="004C0584">
        <w:rPr>
          <w:b/>
          <w:bCs/>
          <w:color w:val="000000"/>
          <w:sz w:val="28"/>
          <w:szCs w:val="28"/>
        </w:rPr>
        <w:t>April 30</w:t>
      </w:r>
      <w:r w:rsidR="00E34FBC" w:rsidRPr="004C0584">
        <w:rPr>
          <w:b/>
          <w:bCs/>
          <w:color w:val="000000"/>
          <w:sz w:val="28"/>
          <w:szCs w:val="28"/>
        </w:rPr>
        <w:t>, 2013</w:t>
      </w:r>
    </w:p>
    <w:p w:rsidR="001E1768" w:rsidRPr="004C0584" w:rsidRDefault="0020190C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 w:rsidRPr="004C0584">
        <w:rPr>
          <w:color w:val="000000"/>
        </w:rPr>
        <w:t>7:</w:t>
      </w:r>
      <w:r w:rsidR="007D3518" w:rsidRPr="004C0584">
        <w:rPr>
          <w:color w:val="000000"/>
        </w:rPr>
        <w:t>15</w:t>
      </w:r>
      <w:r w:rsidR="00BB4CE7" w:rsidRPr="004C0584">
        <w:rPr>
          <w:color w:val="000000"/>
        </w:rPr>
        <w:t>am</w:t>
      </w:r>
      <w:r w:rsidR="00BB4CE7" w:rsidRPr="004C0584">
        <w:rPr>
          <w:color w:val="000000"/>
        </w:rPr>
        <w:tab/>
        <w:t xml:space="preserve">Networking Breakfast </w:t>
      </w:r>
    </w:p>
    <w:p w:rsidR="001E1768" w:rsidRPr="004C0584" w:rsidRDefault="00D907DE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 w:rsidRPr="004C0584">
        <w:rPr>
          <w:color w:val="000000"/>
        </w:rPr>
        <w:t>8:00</w:t>
      </w:r>
      <w:proofErr w:type="gramStart"/>
      <w:r w:rsidRPr="004C0584">
        <w:rPr>
          <w:color w:val="000000"/>
        </w:rPr>
        <w:t>am</w:t>
      </w:r>
      <w:proofErr w:type="gramEnd"/>
      <w:r w:rsidRPr="004C0584">
        <w:rPr>
          <w:color w:val="000000"/>
        </w:rPr>
        <w:tab/>
      </w:r>
      <w:r w:rsidR="00B94AB5" w:rsidRPr="004C0584">
        <w:rPr>
          <w:color w:val="000000"/>
        </w:rPr>
        <w:t xml:space="preserve">Meeting </w:t>
      </w:r>
      <w:r w:rsidR="001E1768" w:rsidRPr="004C0584">
        <w:rPr>
          <w:color w:val="000000"/>
        </w:rPr>
        <w:t xml:space="preserve">Welcome and </w:t>
      </w:r>
      <w:r w:rsidR="00B94AB5" w:rsidRPr="004C0584">
        <w:rPr>
          <w:color w:val="000000"/>
        </w:rPr>
        <w:t>Announcements</w:t>
      </w:r>
      <w:r w:rsidR="001E1768" w:rsidRPr="004C0584">
        <w:rPr>
          <w:color w:val="000000"/>
        </w:rPr>
        <w:t xml:space="preserve">, Jim </w:t>
      </w:r>
      <w:proofErr w:type="spellStart"/>
      <w:r w:rsidR="001E1768" w:rsidRPr="004C0584">
        <w:rPr>
          <w:color w:val="000000"/>
        </w:rPr>
        <w:t>Kasdorf</w:t>
      </w:r>
      <w:proofErr w:type="spellEnd"/>
      <w:r w:rsidR="001E1768" w:rsidRPr="004C0584">
        <w:rPr>
          <w:color w:val="000000"/>
        </w:rPr>
        <w:t xml:space="preserve">, </w:t>
      </w:r>
      <w:proofErr w:type="spellStart"/>
      <w:r w:rsidR="001E1768" w:rsidRPr="004C0584">
        <w:rPr>
          <w:color w:val="000000"/>
        </w:rPr>
        <w:t>Rupak</w:t>
      </w:r>
      <w:proofErr w:type="spellEnd"/>
      <w:r w:rsidR="001E1768" w:rsidRPr="004C0584">
        <w:rPr>
          <w:color w:val="000000"/>
        </w:rPr>
        <w:t xml:space="preserve"> </w:t>
      </w:r>
      <w:proofErr w:type="spellStart"/>
      <w:r w:rsidR="001E1768" w:rsidRPr="004C0584">
        <w:rPr>
          <w:color w:val="000000"/>
        </w:rPr>
        <w:t>Biswas</w:t>
      </w:r>
      <w:proofErr w:type="spellEnd"/>
      <w:r w:rsidR="001E1768" w:rsidRPr="004C0584">
        <w:rPr>
          <w:color w:val="000000"/>
        </w:rPr>
        <w:t>, Earl Joseph and Steve Conway</w:t>
      </w:r>
    </w:p>
    <w:p w:rsidR="00B82F6E" w:rsidRPr="004C0584" w:rsidRDefault="00B82F6E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 w:rsidRPr="004C0584">
        <w:rPr>
          <w:color w:val="000000"/>
        </w:rPr>
        <w:tab/>
        <w:t>Morning Session Chair:</w:t>
      </w:r>
      <w:r w:rsidR="00850985" w:rsidRPr="004C0584">
        <w:rPr>
          <w:color w:val="000000"/>
        </w:rPr>
        <w:t xml:space="preserve"> </w:t>
      </w:r>
      <w:r w:rsidR="009E7B63">
        <w:rPr>
          <w:color w:val="000000"/>
        </w:rPr>
        <w:t xml:space="preserve">Jim </w:t>
      </w:r>
      <w:proofErr w:type="spellStart"/>
      <w:r w:rsidR="009E7B63">
        <w:rPr>
          <w:color w:val="000000"/>
        </w:rPr>
        <w:t>Kasdorf</w:t>
      </w:r>
      <w:proofErr w:type="spellEnd"/>
    </w:p>
    <w:p w:rsidR="004D7D44" w:rsidRPr="004C0584" w:rsidRDefault="00323A65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 w:rsidRPr="004C0584">
        <w:rPr>
          <w:color w:val="000000"/>
        </w:rPr>
        <w:t>8:15am</w:t>
      </w:r>
      <w:r w:rsidRPr="004C0584">
        <w:rPr>
          <w:color w:val="000000"/>
        </w:rPr>
        <w:tab/>
        <w:t xml:space="preserve">Brief introductions by </w:t>
      </w:r>
      <w:r w:rsidR="0050221D" w:rsidRPr="004C0584">
        <w:rPr>
          <w:color w:val="000000"/>
        </w:rPr>
        <w:t>the end-</w:t>
      </w:r>
      <w:r w:rsidRPr="004C0584">
        <w:rPr>
          <w:color w:val="000000"/>
        </w:rPr>
        <w:t>user sites</w:t>
      </w:r>
      <w:r w:rsidR="00587A0D" w:rsidRPr="004C0584">
        <w:rPr>
          <w:color w:val="000000"/>
        </w:rPr>
        <w:t xml:space="preserve"> -- E</w:t>
      </w:r>
      <w:r w:rsidR="0050221D" w:rsidRPr="004C0584">
        <w:rPr>
          <w:color w:val="000000"/>
        </w:rPr>
        <w:t>ach user site is asked to:</w:t>
      </w:r>
    </w:p>
    <w:p w:rsidR="0050221D" w:rsidRPr="004C0584" w:rsidRDefault="0050221D" w:rsidP="00A93F8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980" w:right="432"/>
        <w:rPr>
          <w:color w:val="000000"/>
        </w:rPr>
      </w:pPr>
      <w:r w:rsidRPr="004C0584">
        <w:rPr>
          <w:color w:val="000000"/>
        </w:rPr>
        <w:t>Explain the top 2 issues facing your HPC operations today</w:t>
      </w:r>
    </w:p>
    <w:p w:rsidR="0050221D" w:rsidRPr="004C0584" w:rsidRDefault="0050221D" w:rsidP="00A93F8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980" w:right="432"/>
        <w:rPr>
          <w:color w:val="000000"/>
        </w:rPr>
      </w:pPr>
      <w:r w:rsidRPr="004C0584">
        <w:rPr>
          <w:color w:val="000000"/>
        </w:rPr>
        <w:t>What new solutions do you need the most and are willing to pay extra to obtain?</w:t>
      </w:r>
    </w:p>
    <w:p w:rsidR="0050221D" w:rsidRPr="004C0584" w:rsidRDefault="0050221D" w:rsidP="00A93F8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980" w:right="432"/>
        <w:rPr>
          <w:color w:val="000000"/>
        </w:rPr>
      </w:pPr>
      <w:r w:rsidRPr="004C0584">
        <w:rPr>
          <w:color w:val="000000"/>
        </w:rPr>
        <w:t xml:space="preserve">What new technologies are you aware of that could revolutionize the HPC industry? </w:t>
      </w:r>
    </w:p>
    <w:p w:rsidR="00F6565B" w:rsidRPr="004C0584" w:rsidRDefault="00F6565B" w:rsidP="00A93F84">
      <w:pPr>
        <w:tabs>
          <w:tab w:val="left" w:pos="1080"/>
        </w:tabs>
        <w:autoSpaceDE w:val="0"/>
        <w:autoSpaceDN w:val="0"/>
        <w:adjustRightInd w:val="0"/>
        <w:ind w:left="1440" w:right="432" w:hanging="1080"/>
        <w:rPr>
          <w:color w:val="000000" w:themeColor="text1"/>
        </w:rPr>
      </w:pPr>
      <w:r w:rsidRPr="004C0584">
        <w:rPr>
          <w:b/>
          <w:color w:val="000000" w:themeColor="text1"/>
        </w:rPr>
        <w:tab/>
        <w:t>HPC Focus Area: The Skies Above: Aerospace, Astrophysics and Astronomy</w:t>
      </w:r>
    </w:p>
    <w:p w:rsidR="00CD1CB9" w:rsidRPr="004C0584" w:rsidRDefault="00CD1CB9" w:rsidP="00A93F84">
      <w:pPr>
        <w:tabs>
          <w:tab w:val="left" w:pos="1080"/>
        </w:tabs>
        <w:autoSpaceDE w:val="0"/>
        <w:autoSpaceDN w:val="0"/>
        <w:adjustRightInd w:val="0"/>
        <w:ind w:left="1440" w:right="432" w:hanging="1080"/>
        <w:rPr>
          <w:color w:val="000000" w:themeColor="text1"/>
        </w:rPr>
      </w:pPr>
      <w:r w:rsidRPr="004C0584">
        <w:rPr>
          <w:color w:val="000000" w:themeColor="text1"/>
        </w:rPr>
        <w:t>9:00</w:t>
      </w:r>
      <w:proofErr w:type="gramStart"/>
      <w:r w:rsidRPr="004C0584">
        <w:rPr>
          <w:color w:val="000000" w:themeColor="text1"/>
        </w:rPr>
        <w:t>am</w:t>
      </w:r>
      <w:proofErr w:type="gramEnd"/>
      <w:r w:rsidRPr="004C0584">
        <w:rPr>
          <w:color w:val="000000" w:themeColor="text1"/>
        </w:rPr>
        <w:t xml:space="preserve"> </w:t>
      </w:r>
      <w:r w:rsidRPr="004C0584">
        <w:rPr>
          <w:color w:val="000000" w:themeColor="text1"/>
        </w:rPr>
        <w:tab/>
      </w:r>
      <w:r w:rsidRPr="004C0584">
        <w:rPr>
          <w:b/>
          <w:color w:val="000000" w:themeColor="text1"/>
        </w:rPr>
        <w:t>Keynote: Engineering for the Mars Science Laboratory</w:t>
      </w:r>
      <w:r w:rsidRPr="004C0584">
        <w:rPr>
          <w:color w:val="000000" w:themeColor="text1"/>
        </w:rPr>
        <w:t>, James Donaldson, NASA Jet Propulsion Laboratory</w:t>
      </w:r>
    </w:p>
    <w:p w:rsidR="00F6565B" w:rsidRPr="004C0584" w:rsidRDefault="00323A65" w:rsidP="00A93F84">
      <w:pPr>
        <w:autoSpaceDE w:val="0"/>
        <w:autoSpaceDN w:val="0"/>
        <w:adjustRightInd w:val="0"/>
        <w:ind w:left="1440" w:right="432" w:hanging="1080"/>
        <w:rPr>
          <w:color w:val="000000" w:themeColor="text1"/>
        </w:rPr>
      </w:pPr>
      <w:r w:rsidRPr="004C0584">
        <w:rPr>
          <w:color w:val="000000" w:themeColor="text1"/>
        </w:rPr>
        <w:t>9</w:t>
      </w:r>
      <w:r w:rsidR="003D6DF4" w:rsidRPr="004C0584">
        <w:rPr>
          <w:color w:val="000000" w:themeColor="text1"/>
        </w:rPr>
        <w:t>:</w:t>
      </w:r>
      <w:r w:rsidR="00CD1CB9" w:rsidRPr="004C0584">
        <w:rPr>
          <w:color w:val="000000" w:themeColor="text1"/>
        </w:rPr>
        <w:t>3</w:t>
      </w:r>
      <w:r w:rsidRPr="004C0584">
        <w:rPr>
          <w:color w:val="000000" w:themeColor="text1"/>
        </w:rPr>
        <w:t>0</w:t>
      </w:r>
      <w:proofErr w:type="gramStart"/>
      <w:r w:rsidR="00650086" w:rsidRPr="004C0584">
        <w:rPr>
          <w:color w:val="000000" w:themeColor="text1"/>
        </w:rPr>
        <w:t>am</w:t>
      </w:r>
      <w:proofErr w:type="gramEnd"/>
      <w:r w:rsidR="00650086" w:rsidRPr="004C0584">
        <w:rPr>
          <w:b/>
          <w:color w:val="000000" w:themeColor="text1"/>
        </w:rPr>
        <w:tab/>
      </w:r>
      <w:r w:rsidR="00E53EFB" w:rsidRPr="004C0584">
        <w:rPr>
          <w:color w:val="000000" w:themeColor="text1"/>
        </w:rPr>
        <w:t>HPC for Space and Astrophysical Sciences, Jill Dahlberg, U.S. Naval Research Laboratory</w:t>
      </w:r>
    </w:p>
    <w:p w:rsidR="00B23775" w:rsidRPr="004C0584" w:rsidRDefault="00F6565B" w:rsidP="00A93F84">
      <w:pPr>
        <w:autoSpaceDE w:val="0"/>
        <w:autoSpaceDN w:val="0"/>
        <w:adjustRightInd w:val="0"/>
        <w:ind w:left="1440" w:right="432" w:hanging="1080"/>
        <w:rPr>
          <w:b/>
          <w:color w:val="000000" w:themeColor="text1"/>
        </w:rPr>
      </w:pPr>
      <w:r w:rsidRPr="004C0584">
        <w:rPr>
          <w:color w:val="000000" w:themeColor="text1"/>
        </w:rPr>
        <w:t>10:00</w:t>
      </w:r>
      <w:proofErr w:type="gramStart"/>
      <w:r w:rsidRPr="004C0584">
        <w:rPr>
          <w:color w:val="000000" w:themeColor="text1"/>
        </w:rPr>
        <w:t>am</w:t>
      </w:r>
      <w:proofErr w:type="gramEnd"/>
      <w:r w:rsidRPr="004C0584">
        <w:rPr>
          <w:color w:val="000000" w:themeColor="text1"/>
        </w:rPr>
        <w:tab/>
      </w:r>
      <w:r w:rsidR="000E5662" w:rsidRPr="004C0584">
        <w:rPr>
          <w:color w:val="000000" w:themeColor="text1"/>
        </w:rPr>
        <w:t xml:space="preserve">Recent Advances in Overcoming the Red Shift for CFD Simulation Analytics, Scott Imlay, </w:t>
      </w:r>
      <w:proofErr w:type="spellStart"/>
      <w:r w:rsidR="000E5662" w:rsidRPr="004C0584">
        <w:rPr>
          <w:color w:val="000000" w:themeColor="text1"/>
        </w:rPr>
        <w:t>Tecplot</w:t>
      </w:r>
      <w:proofErr w:type="spellEnd"/>
    </w:p>
    <w:p w:rsidR="00323A65" w:rsidRPr="004C0584" w:rsidRDefault="00323A65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 w:rsidRPr="004C0584">
        <w:rPr>
          <w:color w:val="000000"/>
        </w:rPr>
        <w:t>10</w:t>
      </w:r>
      <w:r w:rsidR="00393799" w:rsidRPr="004C0584">
        <w:rPr>
          <w:color w:val="000000"/>
        </w:rPr>
        <w:t>:</w:t>
      </w:r>
      <w:r w:rsidR="0048086D" w:rsidRPr="004C0584">
        <w:rPr>
          <w:color w:val="000000"/>
        </w:rPr>
        <w:t>30</w:t>
      </w:r>
      <w:r w:rsidR="00393799" w:rsidRPr="004C0584">
        <w:rPr>
          <w:color w:val="000000"/>
        </w:rPr>
        <w:t>am</w:t>
      </w:r>
      <w:r w:rsidR="00393799" w:rsidRPr="004C0584">
        <w:rPr>
          <w:color w:val="000000"/>
        </w:rPr>
        <w:tab/>
      </w:r>
      <w:r w:rsidRPr="004C0584">
        <w:rPr>
          <w:color w:val="000000"/>
        </w:rPr>
        <w:t>Break</w:t>
      </w:r>
    </w:p>
    <w:p w:rsidR="00662039" w:rsidRPr="004C0584" w:rsidRDefault="00323A65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 w:rsidRPr="004C0584">
        <w:rPr>
          <w:color w:val="000000"/>
        </w:rPr>
        <w:t>11:00</w:t>
      </w:r>
      <w:proofErr w:type="gramStart"/>
      <w:r w:rsidRPr="004C0584">
        <w:rPr>
          <w:color w:val="000000"/>
        </w:rPr>
        <w:t>am</w:t>
      </w:r>
      <w:proofErr w:type="gramEnd"/>
      <w:r w:rsidRPr="004C0584">
        <w:rPr>
          <w:color w:val="000000"/>
        </w:rPr>
        <w:tab/>
      </w:r>
      <w:r w:rsidR="005C1B76" w:rsidRPr="004C0584">
        <w:rPr>
          <w:color w:val="000000"/>
        </w:rPr>
        <w:t xml:space="preserve">3D Electronic Model-Based Type Design, </w:t>
      </w:r>
      <w:r w:rsidR="00EE5F10" w:rsidRPr="00EE5F10">
        <w:rPr>
          <w:color w:val="000000"/>
        </w:rPr>
        <w:t xml:space="preserve">Charlie </w:t>
      </w:r>
      <w:proofErr w:type="spellStart"/>
      <w:r w:rsidR="00EE5F10" w:rsidRPr="00EE5F10">
        <w:rPr>
          <w:color w:val="000000"/>
        </w:rPr>
        <w:t>Salzman</w:t>
      </w:r>
      <w:proofErr w:type="spellEnd"/>
      <w:r w:rsidR="005C1B76" w:rsidRPr="004C0584">
        <w:rPr>
          <w:color w:val="000000"/>
        </w:rPr>
        <w:t>, Gulfstream</w:t>
      </w:r>
    </w:p>
    <w:p w:rsidR="00DE3683" w:rsidRPr="004C0584" w:rsidRDefault="00CD7F82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 w:rsidRPr="004C0584">
        <w:rPr>
          <w:color w:val="000000"/>
        </w:rPr>
        <w:t>1</w:t>
      </w:r>
      <w:r w:rsidR="00323A65" w:rsidRPr="004C0584">
        <w:rPr>
          <w:color w:val="000000"/>
        </w:rPr>
        <w:t>1</w:t>
      </w:r>
      <w:r w:rsidRPr="004C0584">
        <w:rPr>
          <w:color w:val="000000"/>
        </w:rPr>
        <w:t>:</w:t>
      </w:r>
      <w:r w:rsidR="00323A65" w:rsidRPr="004C0584">
        <w:rPr>
          <w:color w:val="000000"/>
        </w:rPr>
        <w:t>30</w:t>
      </w:r>
      <w:r w:rsidRPr="004C0584">
        <w:rPr>
          <w:color w:val="000000"/>
        </w:rPr>
        <w:t>am</w:t>
      </w:r>
      <w:r w:rsidRPr="004C0584">
        <w:rPr>
          <w:color w:val="000000"/>
        </w:rPr>
        <w:tab/>
      </w:r>
      <w:r w:rsidR="00DE3683" w:rsidRPr="004C0584">
        <w:rPr>
          <w:color w:val="000000"/>
        </w:rPr>
        <w:t xml:space="preserve">Applying New Computing Techniques to </w:t>
      </w:r>
      <w:r w:rsidR="001D48A6" w:rsidRPr="004C0584">
        <w:rPr>
          <w:color w:val="000000"/>
        </w:rPr>
        <w:t>N</w:t>
      </w:r>
      <w:r w:rsidR="00DE3683" w:rsidRPr="004C0584">
        <w:rPr>
          <w:color w:val="000000"/>
        </w:rPr>
        <w:t>umerical Astrophysics, Brant Robertson, University of Arizona</w:t>
      </w:r>
    </w:p>
    <w:p w:rsidR="00323A65" w:rsidRPr="004C0584" w:rsidRDefault="00323A65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 w:rsidRPr="004C0584">
        <w:rPr>
          <w:color w:val="000000"/>
        </w:rPr>
        <w:t>12:00pm</w:t>
      </w:r>
      <w:r w:rsidRPr="004C0584">
        <w:rPr>
          <w:color w:val="000000"/>
        </w:rPr>
        <w:tab/>
        <w:t xml:space="preserve">Networking Lunch </w:t>
      </w:r>
    </w:p>
    <w:p w:rsidR="00B82F6E" w:rsidRPr="004C0584" w:rsidRDefault="00B82F6E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 w:rsidRPr="004C0584">
        <w:rPr>
          <w:color w:val="000000"/>
        </w:rPr>
        <w:tab/>
        <w:t>Afternoon Session Chair:</w:t>
      </w:r>
      <w:r w:rsidR="00F168DF" w:rsidRPr="004C0584">
        <w:rPr>
          <w:color w:val="000000"/>
        </w:rPr>
        <w:t xml:space="preserve"> Vijay </w:t>
      </w:r>
      <w:proofErr w:type="spellStart"/>
      <w:r w:rsidR="00F168DF" w:rsidRPr="004C0584">
        <w:rPr>
          <w:color w:val="000000"/>
        </w:rPr>
        <w:t>Agarwala</w:t>
      </w:r>
      <w:proofErr w:type="spellEnd"/>
    </w:p>
    <w:p w:rsidR="00F6565B" w:rsidRPr="004C0584" w:rsidRDefault="00323A65" w:rsidP="00A93F84">
      <w:pPr>
        <w:autoSpaceDE w:val="0"/>
        <w:autoSpaceDN w:val="0"/>
        <w:adjustRightInd w:val="0"/>
        <w:ind w:left="1440" w:right="432" w:hanging="1080"/>
        <w:rPr>
          <w:b/>
          <w:color w:val="000000" w:themeColor="text1"/>
        </w:rPr>
      </w:pPr>
      <w:r w:rsidRPr="004C0584">
        <w:rPr>
          <w:b/>
          <w:color w:val="000000"/>
        </w:rPr>
        <w:tab/>
      </w:r>
      <w:r w:rsidR="00945B3A" w:rsidRPr="004C0584">
        <w:rPr>
          <w:b/>
          <w:color w:val="000000"/>
        </w:rPr>
        <w:t xml:space="preserve">HPC </w:t>
      </w:r>
      <w:r w:rsidR="004D7D44" w:rsidRPr="004C0584">
        <w:rPr>
          <w:b/>
          <w:color w:val="000000"/>
        </w:rPr>
        <w:t>Focus Area</w:t>
      </w:r>
      <w:r w:rsidR="00CD7F82" w:rsidRPr="004C0584">
        <w:rPr>
          <w:b/>
          <w:color w:val="000000"/>
        </w:rPr>
        <w:t xml:space="preserve">: </w:t>
      </w:r>
      <w:r w:rsidR="00615D7D" w:rsidRPr="004C0584">
        <w:rPr>
          <w:b/>
          <w:color w:val="000000" w:themeColor="text1"/>
        </w:rPr>
        <w:t xml:space="preserve">The Skies Above: </w:t>
      </w:r>
      <w:r w:rsidR="00D907DE" w:rsidRPr="004C0584">
        <w:rPr>
          <w:b/>
          <w:color w:val="000000" w:themeColor="text1"/>
        </w:rPr>
        <w:t>Aerospace, Astrophysics and Astronomy</w:t>
      </w:r>
    </w:p>
    <w:p w:rsidR="00F6565B" w:rsidRPr="004C0584" w:rsidRDefault="00F6565B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 w:rsidRPr="004C0584">
        <w:rPr>
          <w:color w:val="000000" w:themeColor="text1"/>
        </w:rPr>
        <w:t>1:00pm</w:t>
      </w:r>
      <w:r w:rsidRPr="004C0584">
        <w:rPr>
          <w:b/>
          <w:color w:val="000000" w:themeColor="text1"/>
        </w:rPr>
        <w:tab/>
      </w:r>
      <w:r w:rsidR="005C1B76" w:rsidRPr="004C0584">
        <w:rPr>
          <w:color w:val="000000"/>
        </w:rPr>
        <w:t>HPC in Astrophysics, Donald Lamb, University of Chicago</w:t>
      </w:r>
    </w:p>
    <w:p w:rsidR="00F6565B" w:rsidRPr="004C0584" w:rsidRDefault="00F6565B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 w:rsidRPr="004C0584">
        <w:rPr>
          <w:color w:val="000000"/>
        </w:rPr>
        <w:t>1:30pm</w:t>
      </w:r>
      <w:r w:rsidRPr="004C0584">
        <w:rPr>
          <w:color w:val="000000"/>
        </w:rPr>
        <w:tab/>
      </w:r>
      <w:proofErr w:type="spellStart"/>
      <w:r w:rsidR="000E5662" w:rsidRPr="004C0584">
        <w:rPr>
          <w:color w:val="000000"/>
        </w:rPr>
        <w:t>Petascale</w:t>
      </w:r>
      <w:proofErr w:type="spellEnd"/>
      <w:r w:rsidR="000E5662" w:rsidRPr="004C0584">
        <w:rPr>
          <w:color w:val="000000"/>
        </w:rPr>
        <w:t xml:space="preserve"> Supernova Simulation, Bronson Messer, Oak Ridge National Laboratory</w:t>
      </w:r>
    </w:p>
    <w:p w:rsidR="002140EF" w:rsidRPr="004C0584" w:rsidRDefault="00F6565B" w:rsidP="00A93F84">
      <w:pPr>
        <w:autoSpaceDE w:val="0"/>
        <w:autoSpaceDN w:val="0"/>
        <w:adjustRightInd w:val="0"/>
        <w:ind w:left="1440" w:right="432" w:hanging="1080"/>
        <w:rPr>
          <w:b/>
          <w:color w:val="000000"/>
        </w:rPr>
      </w:pPr>
      <w:r w:rsidRPr="004C0584">
        <w:rPr>
          <w:color w:val="000000"/>
        </w:rPr>
        <w:t>2:00pm</w:t>
      </w:r>
      <w:r w:rsidRPr="004C0584">
        <w:rPr>
          <w:color w:val="000000"/>
        </w:rPr>
        <w:tab/>
      </w:r>
      <w:r w:rsidR="0031415B" w:rsidRPr="004C0584">
        <w:rPr>
          <w:b/>
          <w:color w:val="000000"/>
        </w:rPr>
        <w:t>Panel</w:t>
      </w:r>
      <w:r w:rsidR="001E1768" w:rsidRPr="004C0584">
        <w:rPr>
          <w:b/>
          <w:color w:val="000000"/>
        </w:rPr>
        <w:t xml:space="preserve">: </w:t>
      </w:r>
      <w:r w:rsidR="00E35290" w:rsidRPr="004C0584">
        <w:rPr>
          <w:b/>
          <w:color w:val="000000"/>
        </w:rPr>
        <w:t xml:space="preserve">What are the HPC </w:t>
      </w:r>
      <w:r w:rsidR="00DE3683" w:rsidRPr="004C0584">
        <w:rPr>
          <w:b/>
          <w:color w:val="000000"/>
        </w:rPr>
        <w:t>T</w:t>
      </w:r>
      <w:r w:rsidR="00E35290" w:rsidRPr="004C0584">
        <w:rPr>
          <w:b/>
          <w:color w:val="000000"/>
        </w:rPr>
        <w:t>rends i</w:t>
      </w:r>
      <w:r w:rsidR="003D049C" w:rsidRPr="004C0584">
        <w:rPr>
          <w:b/>
          <w:color w:val="000000"/>
        </w:rPr>
        <w:t>n Aerospace, Astrophysics and Astronomy</w:t>
      </w:r>
      <w:r w:rsidR="00E35290" w:rsidRPr="004C0584">
        <w:rPr>
          <w:b/>
          <w:color w:val="000000"/>
        </w:rPr>
        <w:t>?</w:t>
      </w:r>
      <w:r w:rsidR="002621C1" w:rsidRPr="004C0584">
        <w:rPr>
          <w:b/>
          <w:color w:val="000000"/>
        </w:rPr>
        <w:t xml:space="preserve"> </w:t>
      </w:r>
    </w:p>
    <w:p w:rsidR="003D049C" w:rsidRPr="004C0584" w:rsidRDefault="002140EF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 w:rsidRPr="004C0584">
        <w:rPr>
          <w:b/>
          <w:color w:val="000000"/>
        </w:rPr>
        <w:tab/>
      </w:r>
      <w:r w:rsidR="002621C1" w:rsidRPr="004C0584">
        <w:rPr>
          <w:color w:val="000000"/>
        </w:rPr>
        <w:t>Moderator: Don Lamb</w:t>
      </w:r>
      <w:r w:rsidR="004B4B5C" w:rsidRPr="004C0584">
        <w:rPr>
          <w:color w:val="000000"/>
        </w:rPr>
        <w:t>, University of Chicago</w:t>
      </w:r>
    </w:p>
    <w:p w:rsidR="00E91A96" w:rsidRPr="00544D23" w:rsidRDefault="000A0F52" w:rsidP="00A93F84">
      <w:pPr>
        <w:pStyle w:val="ListParagraph"/>
        <w:numPr>
          <w:ilvl w:val="0"/>
          <w:numId w:val="3"/>
        </w:numPr>
        <w:tabs>
          <w:tab w:val="left" w:pos="3690"/>
          <w:tab w:val="left" w:pos="5310"/>
          <w:tab w:val="left" w:pos="7200"/>
        </w:tabs>
        <w:autoSpaceDE w:val="0"/>
        <w:autoSpaceDN w:val="0"/>
        <w:adjustRightInd w:val="0"/>
        <w:ind w:left="1980" w:right="432"/>
        <w:rPr>
          <w:color w:val="000000"/>
        </w:rPr>
      </w:pPr>
      <w:r w:rsidRPr="004C0584">
        <w:rPr>
          <w:color w:val="000000"/>
        </w:rPr>
        <w:t>NASA JPL</w:t>
      </w:r>
      <w:r w:rsidR="00544D23">
        <w:rPr>
          <w:color w:val="000000"/>
        </w:rPr>
        <w:t xml:space="preserve">, </w:t>
      </w:r>
      <w:r w:rsidR="00E91A96" w:rsidRPr="004C0584">
        <w:rPr>
          <w:color w:val="000000"/>
        </w:rPr>
        <w:t>NR</w:t>
      </w:r>
      <w:r w:rsidR="00544D23">
        <w:rPr>
          <w:color w:val="000000"/>
        </w:rPr>
        <w:t xml:space="preserve">L, </w:t>
      </w:r>
      <w:proofErr w:type="spellStart"/>
      <w:r w:rsidR="00E91A96" w:rsidRPr="004C0584">
        <w:rPr>
          <w:color w:val="000000"/>
        </w:rPr>
        <w:t>Tecplot</w:t>
      </w:r>
      <w:proofErr w:type="spellEnd"/>
      <w:r w:rsidR="00544D23">
        <w:rPr>
          <w:color w:val="000000"/>
        </w:rPr>
        <w:t xml:space="preserve">, </w:t>
      </w:r>
      <w:r w:rsidR="00E91A96" w:rsidRPr="00544D23">
        <w:rPr>
          <w:color w:val="000000"/>
        </w:rPr>
        <w:t>Gulfstream</w:t>
      </w:r>
      <w:r w:rsidR="00544D23" w:rsidRPr="00544D23">
        <w:rPr>
          <w:color w:val="000000"/>
        </w:rPr>
        <w:t xml:space="preserve">, </w:t>
      </w:r>
      <w:r w:rsidR="00E91A96" w:rsidRPr="00544D23">
        <w:rPr>
          <w:color w:val="000000"/>
        </w:rPr>
        <w:t>ORNL</w:t>
      </w:r>
      <w:r w:rsidR="00544D23" w:rsidRPr="00544D23">
        <w:rPr>
          <w:color w:val="000000"/>
        </w:rPr>
        <w:t xml:space="preserve"> and</w:t>
      </w:r>
      <w:r w:rsidR="00544D23">
        <w:rPr>
          <w:color w:val="000000"/>
        </w:rPr>
        <w:t xml:space="preserve"> </w:t>
      </w:r>
      <w:r w:rsidR="00B65E6C" w:rsidRPr="00544D23">
        <w:rPr>
          <w:color w:val="000000"/>
        </w:rPr>
        <w:t>Intelligent Light</w:t>
      </w:r>
    </w:p>
    <w:p w:rsidR="00323A65" w:rsidRPr="004C0584" w:rsidRDefault="005C1B76" w:rsidP="00A93F84">
      <w:pPr>
        <w:ind w:left="1440" w:right="432" w:hanging="1080"/>
        <w:rPr>
          <w:color w:val="000000"/>
        </w:rPr>
      </w:pPr>
      <w:r w:rsidRPr="004C0584">
        <w:rPr>
          <w:color w:val="000000"/>
        </w:rPr>
        <w:t>2</w:t>
      </w:r>
      <w:r w:rsidR="001E1768" w:rsidRPr="004C0584">
        <w:rPr>
          <w:color w:val="000000"/>
        </w:rPr>
        <w:t>:</w:t>
      </w:r>
      <w:r w:rsidRPr="004C0584">
        <w:rPr>
          <w:color w:val="000000"/>
        </w:rPr>
        <w:t>3</w:t>
      </w:r>
      <w:r w:rsidR="0048086D" w:rsidRPr="004C0584">
        <w:rPr>
          <w:color w:val="000000"/>
        </w:rPr>
        <w:t>0</w:t>
      </w:r>
      <w:r w:rsidR="001E1768" w:rsidRPr="004C0584">
        <w:rPr>
          <w:color w:val="000000"/>
        </w:rPr>
        <w:t>pm</w:t>
      </w:r>
      <w:r w:rsidR="001E1768" w:rsidRPr="004C0584">
        <w:rPr>
          <w:color w:val="000000"/>
        </w:rPr>
        <w:tab/>
      </w:r>
      <w:r w:rsidR="00323A65" w:rsidRPr="004C0584">
        <w:rPr>
          <w:color w:val="000000"/>
        </w:rPr>
        <w:t xml:space="preserve">Break </w:t>
      </w:r>
    </w:p>
    <w:p w:rsidR="00A93F84" w:rsidRDefault="00FE19C2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 w:rsidRPr="004C0584">
        <w:rPr>
          <w:color w:val="000000"/>
        </w:rPr>
        <w:t>3</w:t>
      </w:r>
      <w:r w:rsidR="001E1768" w:rsidRPr="004C0584">
        <w:rPr>
          <w:color w:val="000000"/>
        </w:rPr>
        <w:t>:</w:t>
      </w:r>
      <w:r w:rsidR="005C1B76" w:rsidRPr="004C0584">
        <w:rPr>
          <w:color w:val="000000"/>
        </w:rPr>
        <w:t>00</w:t>
      </w:r>
      <w:r w:rsidR="00B65E6C" w:rsidRPr="004C0584">
        <w:rPr>
          <w:color w:val="000000"/>
        </w:rPr>
        <w:t>pm</w:t>
      </w:r>
      <w:r w:rsidR="00B65E6C" w:rsidRPr="004C0584">
        <w:rPr>
          <w:color w:val="000000"/>
        </w:rPr>
        <w:tab/>
      </w:r>
      <w:r w:rsidR="00A93F84" w:rsidRPr="004C0584">
        <w:rPr>
          <w:color w:val="000000"/>
        </w:rPr>
        <w:t xml:space="preserve">Paving the Way for HPC in the Cloud, </w:t>
      </w:r>
      <w:proofErr w:type="spellStart"/>
      <w:r w:rsidR="00A93F84" w:rsidRPr="004C0584">
        <w:rPr>
          <w:color w:val="000000"/>
        </w:rPr>
        <w:t>Burak</w:t>
      </w:r>
      <w:proofErr w:type="spellEnd"/>
      <w:r w:rsidR="00A93F84" w:rsidRPr="004C0584">
        <w:rPr>
          <w:color w:val="000000"/>
        </w:rPr>
        <w:t xml:space="preserve"> </w:t>
      </w:r>
      <w:proofErr w:type="spellStart"/>
      <w:r w:rsidR="00A93F84" w:rsidRPr="004C0584">
        <w:rPr>
          <w:color w:val="000000"/>
        </w:rPr>
        <w:t>Yenier</w:t>
      </w:r>
      <w:proofErr w:type="spellEnd"/>
      <w:r w:rsidR="00A93F84" w:rsidRPr="004C0584">
        <w:rPr>
          <w:color w:val="000000"/>
        </w:rPr>
        <w:t xml:space="preserve">, </w:t>
      </w:r>
      <w:proofErr w:type="spellStart"/>
      <w:r w:rsidR="00A93F84" w:rsidRPr="004C0584">
        <w:rPr>
          <w:color w:val="000000"/>
        </w:rPr>
        <w:t>UberCloud</w:t>
      </w:r>
      <w:proofErr w:type="spellEnd"/>
      <w:r w:rsidR="00A93F84" w:rsidRPr="004C0584">
        <w:rPr>
          <w:color w:val="000000"/>
        </w:rPr>
        <w:t xml:space="preserve"> Experiment</w:t>
      </w:r>
      <w:r w:rsidR="00A93F84">
        <w:rPr>
          <w:color w:val="000000"/>
        </w:rPr>
        <w:t xml:space="preserve"> </w:t>
      </w:r>
    </w:p>
    <w:p w:rsidR="00E35290" w:rsidRPr="004C0584" w:rsidRDefault="00A93F84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>
        <w:rPr>
          <w:color w:val="000000"/>
        </w:rPr>
        <w:t>3:15pm</w:t>
      </w:r>
      <w:r>
        <w:rPr>
          <w:color w:val="000000"/>
        </w:rPr>
        <w:tab/>
      </w:r>
      <w:r w:rsidR="00B65E6C" w:rsidRPr="004C0584">
        <w:rPr>
          <w:color w:val="000000"/>
        </w:rPr>
        <w:t>H</w:t>
      </w:r>
      <w:r w:rsidR="00376424" w:rsidRPr="004C0584">
        <w:rPr>
          <w:color w:val="000000"/>
        </w:rPr>
        <w:t>igh Performance Data Analysis (</w:t>
      </w:r>
      <w:r w:rsidR="00E87567" w:rsidRPr="004C0584">
        <w:rPr>
          <w:color w:val="000000"/>
        </w:rPr>
        <w:t xml:space="preserve">aka </w:t>
      </w:r>
      <w:r w:rsidR="00376424" w:rsidRPr="004C0584">
        <w:rPr>
          <w:color w:val="000000"/>
        </w:rPr>
        <w:t>"</w:t>
      </w:r>
      <w:r w:rsidR="00E35290" w:rsidRPr="004C0584">
        <w:rPr>
          <w:color w:val="000000"/>
        </w:rPr>
        <w:t>Big Data</w:t>
      </w:r>
      <w:r w:rsidR="001D48A6" w:rsidRPr="004C0584">
        <w:rPr>
          <w:color w:val="000000"/>
        </w:rPr>
        <w:t xml:space="preserve"> Meets HPC</w:t>
      </w:r>
      <w:r w:rsidR="00376424" w:rsidRPr="004C0584">
        <w:rPr>
          <w:color w:val="000000"/>
        </w:rPr>
        <w:t>")</w:t>
      </w:r>
      <w:r w:rsidR="0041311A" w:rsidRPr="004C0584">
        <w:rPr>
          <w:color w:val="000000"/>
        </w:rPr>
        <w:t xml:space="preserve"> Moderator: Steve Conway </w:t>
      </w:r>
    </w:p>
    <w:p w:rsidR="004C6351" w:rsidRPr="004C0584" w:rsidRDefault="001D48A6" w:rsidP="00A93F8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980" w:right="432"/>
        <w:rPr>
          <w:color w:val="000000"/>
        </w:rPr>
      </w:pPr>
      <w:r w:rsidRPr="004C0584">
        <w:rPr>
          <w:color w:val="000000"/>
        </w:rPr>
        <w:t>Big Data Use C</w:t>
      </w:r>
      <w:r w:rsidR="00B923CE" w:rsidRPr="004C0584">
        <w:rPr>
          <w:color w:val="000000"/>
        </w:rPr>
        <w:t xml:space="preserve">ases, </w:t>
      </w:r>
      <w:proofErr w:type="spellStart"/>
      <w:r w:rsidR="00D17F7E" w:rsidRPr="004C0584">
        <w:rPr>
          <w:color w:val="000000"/>
        </w:rPr>
        <w:t>Radhika</w:t>
      </w:r>
      <w:proofErr w:type="spellEnd"/>
      <w:r w:rsidR="00D17F7E" w:rsidRPr="004C0584">
        <w:rPr>
          <w:color w:val="000000"/>
        </w:rPr>
        <w:t xml:space="preserve"> Subramanian, </w:t>
      </w:r>
      <w:proofErr w:type="spellStart"/>
      <w:r w:rsidR="00D17F7E" w:rsidRPr="004C0584">
        <w:rPr>
          <w:color w:val="000000"/>
        </w:rPr>
        <w:t>Emcien</w:t>
      </w:r>
      <w:proofErr w:type="spellEnd"/>
    </w:p>
    <w:p w:rsidR="000D4ECC" w:rsidRPr="004C0584" w:rsidRDefault="001D48A6" w:rsidP="00A93F8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980" w:right="432"/>
        <w:rPr>
          <w:color w:val="000000"/>
        </w:rPr>
      </w:pPr>
      <w:r w:rsidRPr="004C0584">
        <w:rPr>
          <w:color w:val="000000"/>
        </w:rPr>
        <w:t>Big Data Use C</w:t>
      </w:r>
      <w:r w:rsidR="00B923CE" w:rsidRPr="004C0584">
        <w:rPr>
          <w:color w:val="000000"/>
        </w:rPr>
        <w:t xml:space="preserve">ases, </w:t>
      </w:r>
      <w:r w:rsidR="00CA3758" w:rsidRPr="004C0584">
        <w:rPr>
          <w:color w:val="000000"/>
        </w:rPr>
        <w:t xml:space="preserve">Darren Schulte, </w:t>
      </w:r>
      <w:proofErr w:type="spellStart"/>
      <w:r w:rsidR="00CA3758" w:rsidRPr="004C0584">
        <w:rPr>
          <w:color w:val="000000"/>
        </w:rPr>
        <w:t>Apixio</w:t>
      </w:r>
      <w:proofErr w:type="spellEnd"/>
    </w:p>
    <w:p w:rsidR="00B923CE" w:rsidRPr="004C0584" w:rsidRDefault="00B923CE" w:rsidP="00A93F8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980" w:right="432"/>
        <w:rPr>
          <w:color w:val="000000"/>
        </w:rPr>
      </w:pPr>
      <w:r w:rsidRPr="004C0584">
        <w:rPr>
          <w:color w:val="000000"/>
        </w:rPr>
        <w:t>Big Data and HPC I/O</w:t>
      </w:r>
      <w:r w:rsidR="00FE19C2" w:rsidRPr="004C0584">
        <w:rPr>
          <w:color w:val="000000"/>
        </w:rPr>
        <w:t xml:space="preserve"> Limitations In Today’s World</w:t>
      </w:r>
      <w:r w:rsidRPr="004C0584">
        <w:rPr>
          <w:color w:val="000000"/>
        </w:rPr>
        <w:t>, Henry Newman, Instrumental</w:t>
      </w:r>
    </w:p>
    <w:p w:rsidR="00E637A2" w:rsidRPr="004C0584" w:rsidRDefault="00E637A2" w:rsidP="00A93F8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980" w:right="432"/>
        <w:rPr>
          <w:color w:val="000000"/>
        </w:rPr>
      </w:pPr>
      <w:r w:rsidRPr="004C0584">
        <w:rPr>
          <w:color w:val="000000"/>
        </w:rPr>
        <w:t xml:space="preserve">Big Data Use Cases, John </w:t>
      </w:r>
      <w:proofErr w:type="spellStart"/>
      <w:r w:rsidRPr="004C0584">
        <w:rPr>
          <w:color w:val="000000"/>
        </w:rPr>
        <w:t>Hengeveld</w:t>
      </w:r>
      <w:proofErr w:type="spellEnd"/>
      <w:r w:rsidRPr="004C0584">
        <w:rPr>
          <w:color w:val="000000"/>
        </w:rPr>
        <w:t>, Intel</w:t>
      </w:r>
    </w:p>
    <w:p w:rsidR="000E4A18" w:rsidRPr="004C0584" w:rsidRDefault="000E4A18" w:rsidP="00A93F8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980" w:right="432"/>
        <w:rPr>
          <w:color w:val="000000"/>
        </w:rPr>
      </w:pPr>
      <w:r w:rsidRPr="004C0584">
        <w:rPr>
          <w:color w:val="000000"/>
        </w:rPr>
        <w:t xml:space="preserve">New Directions in the </w:t>
      </w:r>
      <w:proofErr w:type="spellStart"/>
      <w:r w:rsidRPr="004C0584">
        <w:rPr>
          <w:color w:val="000000"/>
        </w:rPr>
        <w:t>Lustre</w:t>
      </w:r>
      <w:proofErr w:type="spellEnd"/>
      <w:r w:rsidRPr="004C0584">
        <w:rPr>
          <w:color w:val="000000"/>
        </w:rPr>
        <w:t xml:space="preserve"> Community, Peter </w:t>
      </w:r>
      <w:proofErr w:type="spellStart"/>
      <w:r w:rsidRPr="004C0584">
        <w:rPr>
          <w:color w:val="000000"/>
        </w:rPr>
        <w:t>Bojanic</w:t>
      </w:r>
      <w:proofErr w:type="spellEnd"/>
    </w:p>
    <w:p w:rsidR="00BB4CE7" w:rsidRPr="004C0584" w:rsidRDefault="00B45AFB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 w:rsidRPr="004C0584">
        <w:rPr>
          <w:color w:val="000000"/>
        </w:rPr>
        <w:t>5</w:t>
      </w:r>
      <w:r w:rsidR="00D30441" w:rsidRPr="004C0584">
        <w:rPr>
          <w:color w:val="000000"/>
        </w:rPr>
        <w:t>:</w:t>
      </w:r>
      <w:r w:rsidR="00FE19C2" w:rsidRPr="004C0584">
        <w:rPr>
          <w:color w:val="000000"/>
        </w:rPr>
        <w:t>15</w:t>
      </w:r>
      <w:r w:rsidR="0048086D" w:rsidRPr="004C0584">
        <w:rPr>
          <w:color w:val="000000"/>
        </w:rPr>
        <w:t>pm</w:t>
      </w:r>
      <w:r w:rsidR="0048086D" w:rsidRPr="004C0584">
        <w:rPr>
          <w:color w:val="000000"/>
        </w:rPr>
        <w:tab/>
      </w:r>
      <w:r w:rsidR="00BB4CE7" w:rsidRPr="004C0584">
        <w:rPr>
          <w:color w:val="000000"/>
        </w:rPr>
        <w:t xml:space="preserve">Networking Break and Time for 1-on-1 Meetings </w:t>
      </w:r>
    </w:p>
    <w:p w:rsidR="00B65E6C" w:rsidRDefault="004D7793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  <w:r>
        <w:rPr>
          <w:color w:val="000000"/>
        </w:rPr>
        <w:t>5:45</w:t>
      </w:r>
      <w:r w:rsidR="00116FF8" w:rsidRPr="004C0584">
        <w:rPr>
          <w:color w:val="000000"/>
        </w:rPr>
        <w:t xml:space="preserve">pm </w:t>
      </w:r>
      <w:r w:rsidR="00116FF8" w:rsidRPr="004C0584">
        <w:rPr>
          <w:color w:val="000000"/>
        </w:rPr>
        <w:tab/>
      </w:r>
      <w:r w:rsidR="007656B9" w:rsidRPr="004C0584">
        <w:rPr>
          <w:color w:val="000000"/>
        </w:rPr>
        <w:t xml:space="preserve">Bus Leaves for </w:t>
      </w:r>
      <w:r w:rsidR="0020190C" w:rsidRPr="004C0584">
        <w:rPr>
          <w:color w:val="000000"/>
        </w:rPr>
        <w:t>Special Dinner Event</w:t>
      </w:r>
      <w:r w:rsidR="00314956" w:rsidRPr="004C0584">
        <w:rPr>
          <w:color w:val="000000"/>
        </w:rPr>
        <w:t xml:space="preserve"> at </w:t>
      </w:r>
      <w:r w:rsidR="00A34A49" w:rsidRPr="004C0584">
        <w:rPr>
          <w:color w:val="000000"/>
        </w:rPr>
        <w:t xml:space="preserve">Pima Air &amp; </w:t>
      </w:r>
      <w:r w:rsidR="00314956" w:rsidRPr="004C0584">
        <w:rPr>
          <w:color w:val="000000"/>
        </w:rPr>
        <w:t>Space Museum</w:t>
      </w:r>
    </w:p>
    <w:p w:rsidR="00A93F84" w:rsidRPr="00175DDA" w:rsidRDefault="00A93F84" w:rsidP="00A93F84">
      <w:pPr>
        <w:autoSpaceDE w:val="0"/>
        <w:autoSpaceDN w:val="0"/>
        <w:adjustRightInd w:val="0"/>
        <w:ind w:left="1440" w:right="432" w:hanging="1080"/>
        <w:rPr>
          <w:color w:val="000000"/>
        </w:rPr>
      </w:pPr>
    </w:p>
    <w:p w:rsidR="001E1768" w:rsidRPr="004C0584" w:rsidRDefault="0064317D" w:rsidP="009F7EC4">
      <w:pPr>
        <w:spacing w:before="60"/>
        <w:rPr>
          <w:b/>
          <w:bCs/>
          <w:sz w:val="28"/>
          <w:szCs w:val="28"/>
        </w:rPr>
      </w:pPr>
      <w:r w:rsidRPr="004C0584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144514</wp:posOffset>
            </wp:positionH>
            <wp:positionV relativeFrom="paragraph">
              <wp:posOffset>95693</wp:posOffset>
            </wp:positionV>
            <wp:extent cx="1490773" cy="552893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3" cy="552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1768" w:rsidRPr="004C0584" w:rsidRDefault="001E1768" w:rsidP="00C66320">
      <w:pPr>
        <w:ind w:left="720" w:right="234"/>
        <w:jc w:val="center"/>
        <w:rPr>
          <w:b/>
          <w:bCs/>
          <w:sz w:val="14"/>
          <w:szCs w:val="14"/>
        </w:rPr>
      </w:pPr>
      <w:smartTag w:uri="urn:schemas-microsoft-com:office:smarttags" w:element="stockticker">
        <w:r w:rsidRPr="004C0584">
          <w:rPr>
            <w:b/>
            <w:bCs/>
            <w:sz w:val="36"/>
            <w:szCs w:val="36"/>
          </w:rPr>
          <w:t>HPC</w:t>
        </w:r>
      </w:smartTag>
      <w:r w:rsidRPr="004C0584">
        <w:rPr>
          <w:b/>
          <w:bCs/>
          <w:sz w:val="36"/>
          <w:szCs w:val="36"/>
        </w:rPr>
        <w:t xml:space="preserve"> User Forum Agenda</w:t>
      </w:r>
    </w:p>
    <w:p w:rsidR="00EC0AE4" w:rsidRPr="004C0584" w:rsidRDefault="00EC0AE4" w:rsidP="00C66320">
      <w:pPr>
        <w:ind w:left="720" w:right="234"/>
        <w:jc w:val="center"/>
        <w:rPr>
          <w:b/>
          <w:bCs/>
          <w:sz w:val="28"/>
          <w:szCs w:val="28"/>
        </w:rPr>
      </w:pPr>
      <w:r w:rsidRPr="004C0584">
        <w:rPr>
          <w:b/>
          <w:bCs/>
          <w:sz w:val="28"/>
          <w:szCs w:val="28"/>
        </w:rPr>
        <w:t>49</w:t>
      </w:r>
      <w:r w:rsidRPr="004C0584">
        <w:rPr>
          <w:b/>
          <w:bCs/>
          <w:sz w:val="28"/>
          <w:szCs w:val="28"/>
          <w:vertAlign w:val="superscript"/>
        </w:rPr>
        <w:t>th</w:t>
      </w:r>
      <w:r w:rsidRPr="004C0584">
        <w:rPr>
          <w:b/>
          <w:bCs/>
          <w:sz w:val="28"/>
          <w:szCs w:val="28"/>
        </w:rPr>
        <w:t xml:space="preserve"> HPC User Forum</w:t>
      </w:r>
    </w:p>
    <w:p w:rsidR="00EC0AE4" w:rsidRPr="004C0584" w:rsidRDefault="00EC0AE4" w:rsidP="00C66320">
      <w:pPr>
        <w:ind w:left="720" w:right="234"/>
        <w:jc w:val="center"/>
        <w:rPr>
          <w:b/>
          <w:bCs/>
          <w:sz w:val="28"/>
          <w:szCs w:val="28"/>
        </w:rPr>
      </w:pPr>
      <w:r w:rsidRPr="004C0584">
        <w:rPr>
          <w:b/>
          <w:bCs/>
          <w:sz w:val="28"/>
          <w:szCs w:val="28"/>
        </w:rPr>
        <w:t xml:space="preserve">April 29-May 1, 2013 – Tucson, Arizona </w:t>
      </w:r>
    </w:p>
    <w:p w:rsidR="001E1768" w:rsidRDefault="001E1768" w:rsidP="00C66320">
      <w:pPr>
        <w:ind w:left="720" w:right="234"/>
        <w:jc w:val="center"/>
        <w:rPr>
          <w:bCs/>
          <w:i/>
          <w:iCs/>
          <w:sz w:val="28"/>
          <w:szCs w:val="28"/>
        </w:rPr>
      </w:pPr>
      <w:r w:rsidRPr="004C0584">
        <w:rPr>
          <w:i/>
          <w:iCs/>
          <w:sz w:val="28"/>
          <w:szCs w:val="28"/>
        </w:rPr>
        <w:t>"</w:t>
      </w:r>
      <w:r w:rsidRPr="004C0584">
        <w:rPr>
          <w:bCs/>
          <w:i/>
          <w:iCs/>
          <w:sz w:val="28"/>
          <w:szCs w:val="28"/>
        </w:rPr>
        <w:t>Emerging Trends in HPC"</w:t>
      </w:r>
    </w:p>
    <w:p w:rsidR="00672D90" w:rsidRPr="004C0584" w:rsidRDefault="00672D90" w:rsidP="003B2546">
      <w:pPr>
        <w:ind w:right="234"/>
        <w:jc w:val="center"/>
        <w:rPr>
          <w:bCs/>
          <w:i/>
          <w:iCs/>
          <w:sz w:val="28"/>
          <w:szCs w:val="28"/>
        </w:rPr>
      </w:pPr>
    </w:p>
    <w:p w:rsidR="00BB4CE7" w:rsidRPr="004C0584" w:rsidRDefault="00BB4CE7" w:rsidP="00F339A2">
      <w:pPr>
        <w:spacing w:before="40"/>
        <w:ind w:left="1440" w:right="432" w:hanging="1080"/>
        <w:rPr>
          <w:b/>
          <w:bCs/>
          <w:color w:val="000000"/>
        </w:rPr>
      </w:pPr>
      <w:r w:rsidRPr="004C0584">
        <w:rPr>
          <w:b/>
          <w:bCs/>
          <w:sz w:val="28"/>
          <w:szCs w:val="28"/>
        </w:rPr>
        <w:t xml:space="preserve">Wednesday, </w:t>
      </w:r>
      <w:r w:rsidR="00FB4AA5" w:rsidRPr="004C0584">
        <w:rPr>
          <w:b/>
          <w:bCs/>
          <w:sz w:val="28"/>
          <w:szCs w:val="28"/>
        </w:rPr>
        <w:t>May 1, 2013</w:t>
      </w:r>
    </w:p>
    <w:p w:rsidR="00BB4CE7" w:rsidRPr="004C0584" w:rsidRDefault="0020190C" w:rsidP="00F339A2">
      <w:pPr>
        <w:autoSpaceDE w:val="0"/>
        <w:autoSpaceDN w:val="0"/>
        <w:adjustRightInd w:val="0"/>
        <w:spacing w:before="40"/>
        <w:ind w:left="1440" w:right="432" w:hanging="1080"/>
        <w:rPr>
          <w:color w:val="000000"/>
        </w:rPr>
      </w:pPr>
      <w:r w:rsidRPr="004C0584">
        <w:rPr>
          <w:color w:val="000000"/>
        </w:rPr>
        <w:t>7:</w:t>
      </w:r>
      <w:r w:rsidR="007D3518" w:rsidRPr="004C0584">
        <w:rPr>
          <w:color w:val="000000"/>
        </w:rPr>
        <w:t>15</w:t>
      </w:r>
      <w:r w:rsidR="00BB4CE7" w:rsidRPr="004C0584">
        <w:rPr>
          <w:color w:val="000000"/>
        </w:rPr>
        <w:t>am</w:t>
      </w:r>
      <w:r w:rsidR="00BB4CE7" w:rsidRPr="004C0584">
        <w:rPr>
          <w:color w:val="000000"/>
        </w:rPr>
        <w:tab/>
        <w:t xml:space="preserve">Networking Breakfast </w:t>
      </w:r>
    </w:p>
    <w:p w:rsidR="00B12FF5" w:rsidRPr="004C0584" w:rsidRDefault="00323A65" w:rsidP="00F339A2">
      <w:pPr>
        <w:autoSpaceDE w:val="0"/>
        <w:autoSpaceDN w:val="0"/>
        <w:adjustRightInd w:val="0"/>
        <w:spacing w:before="40"/>
        <w:ind w:left="1440" w:right="432" w:hanging="1080"/>
        <w:rPr>
          <w:color w:val="000000"/>
        </w:rPr>
      </w:pPr>
      <w:r w:rsidRPr="004C0584">
        <w:rPr>
          <w:color w:val="000000"/>
        </w:rPr>
        <w:t>8:</w:t>
      </w:r>
      <w:r w:rsidR="00CF78EA" w:rsidRPr="004C0584">
        <w:rPr>
          <w:color w:val="000000"/>
        </w:rPr>
        <w:t>1</w:t>
      </w:r>
      <w:r w:rsidRPr="004C0584">
        <w:rPr>
          <w:color w:val="000000"/>
        </w:rPr>
        <w:t>0</w:t>
      </w:r>
      <w:proofErr w:type="gramStart"/>
      <w:r w:rsidRPr="004C0584">
        <w:rPr>
          <w:color w:val="000000"/>
        </w:rPr>
        <w:t>am</w:t>
      </w:r>
      <w:proofErr w:type="gramEnd"/>
      <w:r w:rsidRPr="004C0584">
        <w:rPr>
          <w:color w:val="000000"/>
        </w:rPr>
        <w:tab/>
      </w:r>
      <w:r w:rsidR="001D2EAB" w:rsidRPr="004C0584">
        <w:rPr>
          <w:color w:val="000000"/>
        </w:rPr>
        <w:t>Welcome and Introductions</w:t>
      </w:r>
      <w:r w:rsidR="00B12FF5" w:rsidRPr="004C0584">
        <w:rPr>
          <w:color w:val="000000"/>
        </w:rPr>
        <w:t xml:space="preserve">: Jim </w:t>
      </w:r>
      <w:proofErr w:type="spellStart"/>
      <w:r w:rsidR="00B12FF5" w:rsidRPr="004C0584">
        <w:rPr>
          <w:color w:val="000000"/>
        </w:rPr>
        <w:t>Kasdorf</w:t>
      </w:r>
      <w:proofErr w:type="spellEnd"/>
      <w:r w:rsidR="00B12FF5" w:rsidRPr="004C0584">
        <w:rPr>
          <w:color w:val="000000"/>
        </w:rPr>
        <w:t xml:space="preserve">, </w:t>
      </w:r>
      <w:proofErr w:type="spellStart"/>
      <w:r w:rsidR="00B12FF5" w:rsidRPr="004C0584">
        <w:rPr>
          <w:color w:val="000000"/>
        </w:rPr>
        <w:t>Rupak</w:t>
      </w:r>
      <w:proofErr w:type="spellEnd"/>
      <w:r w:rsidR="00B12FF5" w:rsidRPr="004C0584">
        <w:rPr>
          <w:color w:val="000000"/>
        </w:rPr>
        <w:t xml:space="preserve"> </w:t>
      </w:r>
      <w:proofErr w:type="spellStart"/>
      <w:r w:rsidR="00B12FF5" w:rsidRPr="004C0584">
        <w:rPr>
          <w:color w:val="000000"/>
        </w:rPr>
        <w:t>Biswas</w:t>
      </w:r>
      <w:proofErr w:type="spellEnd"/>
      <w:r w:rsidR="00B12FF5" w:rsidRPr="004C0584">
        <w:rPr>
          <w:color w:val="000000"/>
        </w:rPr>
        <w:t>, Earl Joseph and Steve Conway</w:t>
      </w:r>
    </w:p>
    <w:p w:rsidR="00B82F6E" w:rsidRPr="004C0584" w:rsidRDefault="00B82F6E" w:rsidP="00F339A2">
      <w:pPr>
        <w:autoSpaceDE w:val="0"/>
        <w:autoSpaceDN w:val="0"/>
        <w:adjustRightInd w:val="0"/>
        <w:spacing w:before="40"/>
        <w:ind w:left="1440" w:right="432" w:hanging="1080"/>
        <w:rPr>
          <w:color w:val="000000"/>
        </w:rPr>
      </w:pPr>
      <w:r w:rsidRPr="004C0584">
        <w:rPr>
          <w:color w:val="000000"/>
        </w:rPr>
        <w:tab/>
        <w:t>Morning Session Chair:</w:t>
      </w:r>
      <w:r w:rsidR="00F168DF" w:rsidRPr="004C0584">
        <w:rPr>
          <w:color w:val="000000"/>
        </w:rPr>
        <w:t xml:space="preserve"> Vince </w:t>
      </w:r>
      <w:proofErr w:type="spellStart"/>
      <w:r w:rsidR="00F168DF" w:rsidRPr="004C0584">
        <w:rPr>
          <w:color w:val="000000"/>
        </w:rPr>
        <w:t>Scarafino</w:t>
      </w:r>
      <w:proofErr w:type="spellEnd"/>
      <w:r w:rsidR="00F168DF" w:rsidRPr="004C0584">
        <w:rPr>
          <w:color w:val="000000"/>
        </w:rPr>
        <w:t xml:space="preserve"> </w:t>
      </w:r>
    </w:p>
    <w:p w:rsidR="008C0EBE" w:rsidRPr="004C0584" w:rsidRDefault="008C0EBE" w:rsidP="00F339A2">
      <w:pPr>
        <w:autoSpaceDE w:val="0"/>
        <w:autoSpaceDN w:val="0"/>
        <w:adjustRightInd w:val="0"/>
        <w:spacing w:before="40"/>
        <w:ind w:left="1440" w:right="432" w:hanging="1080"/>
        <w:rPr>
          <w:b/>
          <w:color w:val="000000"/>
        </w:rPr>
      </w:pPr>
      <w:r w:rsidRPr="004C0584">
        <w:rPr>
          <w:color w:val="000000"/>
        </w:rPr>
        <w:t>8:</w:t>
      </w:r>
      <w:r w:rsidR="00CF78EA" w:rsidRPr="004C0584">
        <w:rPr>
          <w:color w:val="000000"/>
        </w:rPr>
        <w:t>1</w:t>
      </w:r>
      <w:r w:rsidR="00323A65" w:rsidRPr="004C0584">
        <w:rPr>
          <w:color w:val="000000"/>
        </w:rPr>
        <w:t>5</w:t>
      </w:r>
      <w:r w:rsidRPr="004C0584">
        <w:rPr>
          <w:color w:val="000000"/>
        </w:rPr>
        <w:t>am</w:t>
      </w:r>
      <w:r w:rsidRPr="004C0584">
        <w:rPr>
          <w:color w:val="000000"/>
        </w:rPr>
        <w:tab/>
      </w:r>
      <w:r w:rsidR="004B0CC0" w:rsidRPr="004C0584">
        <w:rPr>
          <w:b/>
          <w:color w:val="000000"/>
        </w:rPr>
        <w:t>Technology Topic #1: Processors, Coprocessors and Accelerators</w:t>
      </w:r>
      <w:r w:rsidR="00F213E7" w:rsidRPr="004C0584">
        <w:rPr>
          <w:b/>
          <w:color w:val="000000"/>
        </w:rPr>
        <w:t xml:space="preserve"> (15 minute updates)</w:t>
      </w:r>
      <w:r w:rsidR="000748F5" w:rsidRPr="004C0584">
        <w:rPr>
          <w:b/>
          <w:color w:val="000000"/>
        </w:rPr>
        <w:t xml:space="preserve"> </w:t>
      </w:r>
      <w:r w:rsidR="000748F5" w:rsidRPr="004C0584">
        <w:rPr>
          <w:color w:val="000000"/>
        </w:rPr>
        <w:t xml:space="preserve">Moderator: Vince </w:t>
      </w:r>
      <w:proofErr w:type="spellStart"/>
      <w:r w:rsidR="000748F5" w:rsidRPr="004C0584">
        <w:rPr>
          <w:color w:val="000000"/>
        </w:rPr>
        <w:t>Scarafino</w:t>
      </w:r>
      <w:proofErr w:type="spellEnd"/>
      <w:r w:rsidR="000748F5" w:rsidRPr="004C0584">
        <w:rPr>
          <w:color w:val="000000"/>
        </w:rPr>
        <w:t xml:space="preserve"> </w:t>
      </w:r>
    </w:p>
    <w:p w:rsidR="00FE19C2" w:rsidRPr="004C0584" w:rsidRDefault="00FE19C2" w:rsidP="00F339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proofErr w:type="spellStart"/>
      <w:r w:rsidRPr="004C0584">
        <w:rPr>
          <w:color w:val="000000"/>
        </w:rPr>
        <w:t>Mi</w:t>
      </w:r>
      <w:r w:rsidR="000E6C78">
        <w:rPr>
          <w:color w:val="000000"/>
        </w:rPr>
        <w:t>croserver</w:t>
      </w:r>
      <w:proofErr w:type="spellEnd"/>
      <w:r w:rsidR="000E6C78">
        <w:rPr>
          <w:color w:val="000000"/>
        </w:rPr>
        <w:t xml:space="preserve"> Research, Ronald </w:t>
      </w:r>
      <w:proofErr w:type="spellStart"/>
      <w:r w:rsidR="000E6C78">
        <w:rPr>
          <w:color w:val="000000"/>
        </w:rPr>
        <w:t>Luijt</w:t>
      </w:r>
      <w:r w:rsidRPr="004C0584">
        <w:rPr>
          <w:color w:val="000000"/>
        </w:rPr>
        <w:t>en</w:t>
      </w:r>
      <w:proofErr w:type="spellEnd"/>
      <w:r w:rsidRPr="004C0584">
        <w:rPr>
          <w:color w:val="000000"/>
        </w:rPr>
        <w:t>, IBM Zurich Research Laboratory</w:t>
      </w:r>
    </w:p>
    <w:p w:rsidR="004B0CC0" w:rsidRPr="004C0584" w:rsidRDefault="004B0CC0" w:rsidP="00F339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r w:rsidRPr="004C0584">
        <w:rPr>
          <w:color w:val="000000"/>
        </w:rPr>
        <w:t>The Future of x86 Processors</w:t>
      </w:r>
      <w:r w:rsidR="006D52F7" w:rsidRPr="004C0584">
        <w:rPr>
          <w:color w:val="000000"/>
        </w:rPr>
        <w:t>, Stephen Wheat, Intel</w:t>
      </w:r>
    </w:p>
    <w:p w:rsidR="00F32234" w:rsidRPr="004C0584" w:rsidRDefault="004B4B5C" w:rsidP="00F339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r w:rsidRPr="004C0584">
        <w:rPr>
          <w:color w:val="000000"/>
        </w:rPr>
        <w:t xml:space="preserve">HPC Directions at AMD, </w:t>
      </w:r>
      <w:r w:rsidR="00F32234" w:rsidRPr="004C0584">
        <w:rPr>
          <w:color w:val="000000"/>
        </w:rPr>
        <w:t>Jon Gustafson</w:t>
      </w:r>
      <w:r w:rsidRPr="004C0584">
        <w:rPr>
          <w:color w:val="000000"/>
        </w:rPr>
        <w:t>, AMD</w:t>
      </w:r>
    </w:p>
    <w:p w:rsidR="00F32234" w:rsidRPr="004C0584" w:rsidRDefault="004B4B5C" w:rsidP="00F339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r w:rsidRPr="004C0584">
        <w:rPr>
          <w:color w:val="000000"/>
        </w:rPr>
        <w:t xml:space="preserve">HPC Directions at </w:t>
      </w:r>
      <w:proofErr w:type="spellStart"/>
      <w:r w:rsidRPr="004C0584">
        <w:rPr>
          <w:color w:val="000000"/>
        </w:rPr>
        <w:t>Nvidia</w:t>
      </w:r>
      <w:proofErr w:type="spellEnd"/>
      <w:r w:rsidRPr="004C0584">
        <w:rPr>
          <w:color w:val="000000"/>
        </w:rPr>
        <w:t xml:space="preserve">, </w:t>
      </w:r>
      <w:r w:rsidR="00F32234" w:rsidRPr="004C0584">
        <w:rPr>
          <w:color w:val="000000"/>
        </w:rPr>
        <w:t>Cyril Zeller</w:t>
      </w:r>
      <w:r w:rsidRPr="004C0584">
        <w:rPr>
          <w:color w:val="000000"/>
        </w:rPr>
        <w:t xml:space="preserve">, </w:t>
      </w:r>
      <w:proofErr w:type="spellStart"/>
      <w:r w:rsidRPr="004C0584">
        <w:rPr>
          <w:color w:val="000000"/>
        </w:rPr>
        <w:t>Nvidia</w:t>
      </w:r>
      <w:proofErr w:type="spellEnd"/>
    </w:p>
    <w:p w:rsidR="003B7E9D" w:rsidRPr="004C0584" w:rsidRDefault="006D52F7" w:rsidP="00F339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r w:rsidRPr="004C0584">
        <w:rPr>
          <w:color w:val="000000"/>
        </w:rPr>
        <w:t>Hybrid Processors with Personalities, Steve Wallach, Convey Computer</w:t>
      </w:r>
    </w:p>
    <w:p w:rsidR="00296DE3" w:rsidRPr="004C0584" w:rsidRDefault="00296DE3" w:rsidP="00F339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r w:rsidRPr="004C0584">
        <w:rPr>
          <w:color w:val="000000"/>
        </w:rPr>
        <w:t xml:space="preserve">Processor Discussion: </w:t>
      </w:r>
      <w:r w:rsidR="004B4B5C" w:rsidRPr="004C0584">
        <w:rPr>
          <w:color w:val="000000"/>
        </w:rPr>
        <w:t xml:space="preserve">The Future of </w:t>
      </w:r>
      <w:r w:rsidRPr="004C0584">
        <w:rPr>
          <w:color w:val="000000"/>
        </w:rPr>
        <w:t>Processors, Coprocessors and Accelerators</w:t>
      </w:r>
    </w:p>
    <w:p w:rsidR="003B7E9D" w:rsidRPr="004C0584" w:rsidRDefault="003B7E9D" w:rsidP="00F339A2">
      <w:pPr>
        <w:autoSpaceDE w:val="0"/>
        <w:autoSpaceDN w:val="0"/>
        <w:adjustRightInd w:val="0"/>
        <w:spacing w:before="40"/>
        <w:ind w:left="1440" w:right="432" w:hanging="1080"/>
        <w:rPr>
          <w:color w:val="000000"/>
        </w:rPr>
      </w:pPr>
      <w:r w:rsidRPr="004C0584">
        <w:rPr>
          <w:color w:val="000000"/>
        </w:rPr>
        <w:t>9:</w:t>
      </w:r>
      <w:r w:rsidR="00A05BFF" w:rsidRPr="004C0584">
        <w:rPr>
          <w:color w:val="000000"/>
        </w:rPr>
        <w:t>45</w:t>
      </w:r>
      <w:r w:rsidRPr="004C0584">
        <w:rPr>
          <w:color w:val="000000"/>
        </w:rPr>
        <w:t>am</w:t>
      </w:r>
      <w:r w:rsidRPr="004C0584">
        <w:rPr>
          <w:color w:val="000000"/>
        </w:rPr>
        <w:tab/>
      </w:r>
      <w:r w:rsidR="00A93F84">
        <w:rPr>
          <w:color w:val="000000"/>
        </w:rPr>
        <w:t xml:space="preserve">Intel </w:t>
      </w:r>
      <w:r w:rsidR="00A93F84" w:rsidRPr="004C0584">
        <w:rPr>
          <w:color w:val="000000"/>
        </w:rPr>
        <w:t>Vendor Technology Update</w:t>
      </w:r>
      <w:r w:rsidR="005C1B76" w:rsidRPr="004C0584">
        <w:rPr>
          <w:color w:val="000000"/>
        </w:rPr>
        <w:t xml:space="preserve"> </w:t>
      </w:r>
    </w:p>
    <w:p w:rsidR="00F213E7" w:rsidRPr="004C0584" w:rsidRDefault="00E26308" w:rsidP="00F339A2">
      <w:pPr>
        <w:autoSpaceDE w:val="0"/>
        <w:autoSpaceDN w:val="0"/>
        <w:adjustRightInd w:val="0"/>
        <w:spacing w:before="40"/>
        <w:ind w:left="1440" w:right="432" w:hanging="1080"/>
        <w:rPr>
          <w:color w:val="000000"/>
        </w:rPr>
      </w:pPr>
      <w:r w:rsidRPr="004C0584">
        <w:rPr>
          <w:color w:val="000000"/>
        </w:rPr>
        <w:t>1</w:t>
      </w:r>
      <w:r w:rsidR="00296DE3" w:rsidRPr="004C0584">
        <w:rPr>
          <w:color w:val="000000"/>
        </w:rPr>
        <w:t>0</w:t>
      </w:r>
      <w:r w:rsidRPr="004C0584">
        <w:rPr>
          <w:color w:val="000000"/>
        </w:rPr>
        <w:t>:</w:t>
      </w:r>
      <w:r w:rsidR="005C1B76" w:rsidRPr="004C0584">
        <w:rPr>
          <w:color w:val="000000"/>
        </w:rPr>
        <w:t>15</w:t>
      </w:r>
      <w:proofErr w:type="gramStart"/>
      <w:r w:rsidR="008C0EBE" w:rsidRPr="004C0584">
        <w:rPr>
          <w:color w:val="000000"/>
        </w:rPr>
        <w:t>am</w:t>
      </w:r>
      <w:proofErr w:type="gramEnd"/>
      <w:r w:rsidR="008C0EBE" w:rsidRPr="004C0584">
        <w:rPr>
          <w:color w:val="000000"/>
        </w:rPr>
        <w:tab/>
      </w:r>
      <w:r w:rsidR="00A93F84" w:rsidRPr="004C0584">
        <w:rPr>
          <w:color w:val="000000"/>
        </w:rPr>
        <w:t xml:space="preserve">BP HPC Plans, Keith Gray, BP </w:t>
      </w:r>
    </w:p>
    <w:p w:rsidR="00F213E7" w:rsidRPr="004C0584" w:rsidRDefault="00F213E7" w:rsidP="00F339A2">
      <w:pPr>
        <w:autoSpaceDE w:val="0"/>
        <w:autoSpaceDN w:val="0"/>
        <w:adjustRightInd w:val="0"/>
        <w:spacing w:before="40"/>
        <w:ind w:left="1440" w:right="432" w:hanging="1080"/>
        <w:rPr>
          <w:color w:val="000000"/>
        </w:rPr>
      </w:pPr>
      <w:r w:rsidRPr="004C0584">
        <w:rPr>
          <w:color w:val="000000"/>
        </w:rPr>
        <w:t>10:30am</w:t>
      </w:r>
      <w:r w:rsidRPr="004C0584">
        <w:rPr>
          <w:color w:val="000000"/>
        </w:rPr>
        <w:tab/>
      </w:r>
      <w:r w:rsidR="00296DE3" w:rsidRPr="004C0584">
        <w:rPr>
          <w:color w:val="000000"/>
        </w:rPr>
        <w:t>Break</w:t>
      </w:r>
    </w:p>
    <w:p w:rsidR="009E4E63" w:rsidRPr="004C0584" w:rsidRDefault="0020190C" w:rsidP="00F339A2">
      <w:pPr>
        <w:autoSpaceDE w:val="0"/>
        <w:autoSpaceDN w:val="0"/>
        <w:adjustRightInd w:val="0"/>
        <w:spacing w:before="40"/>
        <w:ind w:left="1440" w:right="432" w:hanging="1080"/>
        <w:rPr>
          <w:color w:val="000000"/>
        </w:rPr>
      </w:pPr>
      <w:r w:rsidRPr="004C0584">
        <w:rPr>
          <w:color w:val="000000"/>
        </w:rPr>
        <w:t>1</w:t>
      </w:r>
      <w:r w:rsidR="00323A65" w:rsidRPr="004C0584">
        <w:rPr>
          <w:color w:val="000000"/>
        </w:rPr>
        <w:t>1:</w:t>
      </w:r>
      <w:r w:rsidR="00FE19C2" w:rsidRPr="004C0584">
        <w:rPr>
          <w:color w:val="000000"/>
        </w:rPr>
        <w:t>00</w:t>
      </w:r>
      <w:proofErr w:type="gramStart"/>
      <w:r w:rsidR="00F213E7" w:rsidRPr="004C0584">
        <w:rPr>
          <w:color w:val="000000"/>
        </w:rPr>
        <w:t>a</w:t>
      </w:r>
      <w:r w:rsidRPr="004C0584">
        <w:rPr>
          <w:color w:val="000000"/>
        </w:rPr>
        <w:t>m</w:t>
      </w:r>
      <w:proofErr w:type="gramEnd"/>
      <w:r w:rsidRPr="004C0584">
        <w:rPr>
          <w:color w:val="000000"/>
        </w:rPr>
        <w:tab/>
      </w:r>
      <w:r w:rsidR="00323A65" w:rsidRPr="004C0584">
        <w:rPr>
          <w:color w:val="000000"/>
        </w:rPr>
        <w:t xml:space="preserve">HPC </w:t>
      </w:r>
      <w:r w:rsidR="008B0853" w:rsidRPr="004C0584">
        <w:rPr>
          <w:color w:val="000000"/>
        </w:rPr>
        <w:t>Activities and Directions in Russia</w:t>
      </w:r>
      <w:r w:rsidR="00345192" w:rsidRPr="004C0584">
        <w:rPr>
          <w:color w:val="000000"/>
        </w:rPr>
        <w:t xml:space="preserve">, </w:t>
      </w:r>
      <w:proofErr w:type="spellStart"/>
      <w:r w:rsidR="00345192" w:rsidRPr="004C0584">
        <w:rPr>
          <w:color w:val="000000"/>
        </w:rPr>
        <w:t>Alexey</w:t>
      </w:r>
      <w:proofErr w:type="spellEnd"/>
      <w:r w:rsidR="00345192" w:rsidRPr="004C0584">
        <w:rPr>
          <w:color w:val="000000"/>
        </w:rPr>
        <w:t xml:space="preserve"> </w:t>
      </w:r>
      <w:proofErr w:type="spellStart"/>
      <w:r w:rsidR="00345192" w:rsidRPr="004C0584">
        <w:rPr>
          <w:color w:val="000000"/>
        </w:rPr>
        <w:t>Shmelev</w:t>
      </w:r>
      <w:proofErr w:type="spellEnd"/>
      <w:r w:rsidR="00345192" w:rsidRPr="004C0584">
        <w:rPr>
          <w:color w:val="000000"/>
        </w:rPr>
        <w:t>, RSC Group</w:t>
      </w:r>
    </w:p>
    <w:p w:rsidR="00E637A2" w:rsidRPr="004C0584" w:rsidRDefault="00FE19C2" w:rsidP="00F339A2">
      <w:pPr>
        <w:autoSpaceDE w:val="0"/>
        <w:autoSpaceDN w:val="0"/>
        <w:adjustRightInd w:val="0"/>
        <w:spacing w:before="40"/>
        <w:ind w:left="1440" w:right="432" w:hanging="1080"/>
        <w:rPr>
          <w:color w:val="000000"/>
        </w:rPr>
      </w:pPr>
      <w:r w:rsidRPr="004C0584">
        <w:rPr>
          <w:color w:val="000000"/>
        </w:rPr>
        <w:t>11:30</w:t>
      </w:r>
      <w:r w:rsidR="00296DE3" w:rsidRPr="004C0584">
        <w:rPr>
          <w:color w:val="000000"/>
        </w:rPr>
        <w:t>am</w:t>
      </w:r>
      <w:r w:rsidR="00296DE3" w:rsidRPr="004C0584">
        <w:rPr>
          <w:color w:val="000000"/>
        </w:rPr>
        <w:tab/>
      </w:r>
      <w:r w:rsidR="00A93F84">
        <w:rPr>
          <w:color w:val="000000"/>
        </w:rPr>
        <w:t xml:space="preserve">HP </w:t>
      </w:r>
      <w:r w:rsidR="00E637A2" w:rsidRPr="004C0584">
        <w:rPr>
          <w:color w:val="000000"/>
        </w:rPr>
        <w:t>Vendor Technology Update</w:t>
      </w:r>
    </w:p>
    <w:p w:rsidR="00704D74" w:rsidRPr="004C0584" w:rsidRDefault="00704D74" w:rsidP="00F339A2">
      <w:pPr>
        <w:autoSpaceDE w:val="0"/>
        <w:autoSpaceDN w:val="0"/>
        <w:adjustRightInd w:val="0"/>
        <w:spacing w:before="40"/>
        <w:ind w:left="1440" w:right="432" w:hanging="1080"/>
        <w:rPr>
          <w:color w:val="000000"/>
        </w:rPr>
      </w:pPr>
      <w:r w:rsidRPr="004C0584">
        <w:rPr>
          <w:color w:val="000000"/>
        </w:rPr>
        <w:t>11:45</w:t>
      </w:r>
      <w:proofErr w:type="gramStart"/>
      <w:r w:rsidRPr="004C0584">
        <w:rPr>
          <w:color w:val="000000"/>
        </w:rPr>
        <w:t>am</w:t>
      </w:r>
      <w:proofErr w:type="gramEnd"/>
      <w:r w:rsidRPr="004C0584">
        <w:rPr>
          <w:color w:val="000000"/>
        </w:rPr>
        <w:tab/>
      </w:r>
      <w:r w:rsidR="005F3D4B">
        <w:rPr>
          <w:color w:val="000000"/>
        </w:rPr>
        <w:t xml:space="preserve">IDC Big Data Research Update, Steve Conway and </w:t>
      </w:r>
      <w:proofErr w:type="spellStart"/>
      <w:r w:rsidR="005F3D4B">
        <w:rPr>
          <w:color w:val="000000"/>
        </w:rPr>
        <w:t>Chirag</w:t>
      </w:r>
      <w:proofErr w:type="spellEnd"/>
      <w:r w:rsidR="005F3D4B">
        <w:rPr>
          <w:color w:val="000000"/>
        </w:rPr>
        <w:t xml:space="preserve"> </w:t>
      </w:r>
      <w:proofErr w:type="spellStart"/>
      <w:r w:rsidR="005F3D4B">
        <w:rPr>
          <w:color w:val="000000"/>
        </w:rPr>
        <w:t>Dekate</w:t>
      </w:r>
      <w:proofErr w:type="spellEnd"/>
      <w:r w:rsidR="003A74C5">
        <w:rPr>
          <w:color w:val="000000"/>
        </w:rPr>
        <w:t>, IDC</w:t>
      </w:r>
      <w:r w:rsidR="005F3D4B">
        <w:rPr>
          <w:color w:val="000000"/>
        </w:rPr>
        <w:t xml:space="preserve"> </w:t>
      </w:r>
    </w:p>
    <w:p w:rsidR="00B82F6E" w:rsidRPr="004C0584" w:rsidRDefault="00323A65" w:rsidP="00F339A2">
      <w:pPr>
        <w:autoSpaceDE w:val="0"/>
        <w:autoSpaceDN w:val="0"/>
        <w:adjustRightInd w:val="0"/>
        <w:spacing w:before="40"/>
        <w:ind w:left="1440" w:right="432" w:hanging="1080"/>
        <w:rPr>
          <w:color w:val="000000"/>
        </w:rPr>
      </w:pPr>
      <w:r w:rsidRPr="004C0584">
        <w:rPr>
          <w:color w:val="000000"/>
        </w:rPr>
        <w:t>12:00pm</w:t>
      </w:r>
      <w:r w:rsidRPr="004C0584">
        <w:rPr>
          <w:color w:val="000000"/>
        </w:rPr>
        <w:tab/>
      </w:r>
      <w:r w:rsidR="0020190C" w:rsidRPr="004C0584">
        <w:rPr>
          <w:color w:val="000000"/>
        </w:rPr>
        <w:t xml:space="preserve">Networking Lunch </w:t>
      </w:r>
    </w:p>
    <w:p w:rsidR="00E35290" w:rsidRPr="004C0584" w:rsidRDefault="00B82F6E" w:rsidP="00F339A2">
      <w:pPr>
        <w:autoSpaceDE w:val="0"/>
        <w:autoSpaceDN w:val="0"/>
        <w:adjustRightInd w:val="0"/>
        <w:spacing w:before="40"/>
        <w:ind w:left="1440" w:right="432" w:hanging="1080"/>
        <w:rPr>
          <w:b/>
          <w:color w:val="000000"/>
        </w:rPr>
      </w:pPr>
      <w:r w:rsidRPr="004C0584">
        <w:rPr>
          <w:color w:val="000000"/>
        </w:rPr>
        <w:tab/>
        <w:t>Afternoon Session Chair: Steve Finn</w:t>
      </w:r>
      <w:r w:rsidR="002F14A5" w:rsidRPr="004C0584">
        <w:rPr>
          <w:b/>
          <w:color w:val="000000"/>
        </w:rPr>
        <w:tab/>
      </w:r>
    </w:p>
    <w:p w:rsidR="00E35290" w:rsidRPr="004C0584" w:rsidRDefault="00E35290" w:rsidP="00F339A2">
      <w:pPr>
        <w:autoSpaceDE w:val="0"/>
        <w:autoSpaceDN w:val="0"/>
        <w:adjustRightInd w:val="0"/>
        <w:spacing w:before="40"/>
        <w:ind w:left="1440" w:right="432" w:hanging="1080"/>
        <w:rPr>
          <w:color w:val="000000"/>
        </w:rPr>
      </w:pPr>
      <w:r w:rsidRPr="004C0584">
        <w:rPr>
          <w:color w:val="000000"/>
        </w:rPr>
        <w:t>1:00pm</w:t>
      </w:r>
      <w:r w:rsidRPr="004C0584">
        <w:rPr>
          <w:color w:val="000000"/>
        </w:rPr>
        <w:tab/>
      </w:r>
      <w:r w:rsidRPr="004C0584">
        <w:rPr>
          <w:b/>
          <w:color w:val="000000"/>
        </w:rPr>
        <w:t xml:space="preserve">Disruptive Technologies Panel -- </w:t>
      </w:r>
      <w:r w:rsidRPr="004C0584">
        <w:rPr>
          <w:color w:val="000000"/>
        </w:rPr>
        <w:t xml:space="preserve">Panelists will briefly </w:t>
      </w:r>
      <w:r w:rsidR="002E32BB" w:rsidRPr="004C0584">
        <w:rPr>
          <w:color w:val="000000"/>
        </w:rPr>
        <w:t>(</w:t>
      </w:r>
      <w:r w:rsidR="001B6671">
        <w:rPr>
          <w:color w:val="000000"/>
        </w:rPr>
        <w:t xml:space="preserve">in </w:t>
      </w:r>
      <w:r w:rsidR="002E32BB" w:rsidRPr="004C0584">
        <w:rPr>
          <w:color w:val="000000"/>
        </w:rPr>
        <w:t xml:space="preserve">2-3 minutes) </w:t>
      </w:r>
      <w:r w:rsidRPr="004C0584">
        <w:rPr>
          <w:color w:val="000000"/>
        </w:rPr>
        <w:t>present pote</w:t>
      </w:r>
      <w:r w:rsidR="00EC579D" w:rsidRPr="004C0584">
        <w:rPr>
          <w:color w:val="000000"/>
        </w:rPr>
        <w:t>ntially disruptive technologies</w:t>
      </w:r>
      <w:r w:rsidR="004E09D6">
        <w:rPr>
          <w:color w:val="000000"/>
        </w:rPr>
        <w:t>,</w:t>
      </w:r>
      <w:r w:rsidR="00EC579D" w:rsidRPr="004C0584">
        <w:rPr>
          <w:color w:val="000000"/>
        </w:rPr>
        <w:t xml:space="preserve"> Moderator: Earl Joseph</w:t>
      </w:r>
    </w:p>
    <w:p w:rsidR="00E35290" w:rsidRPr="004C0584" w:rsidRDefault="00E35290" w:rsidP="00F339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r w:rsidRPr="004C0584">
        <w:rPr>
          <w:color w:val="000000"/>
        </w:rPr>
        <w:t>System vend</w:t>
      </w:r>
      <w:r w:rsidR="005705CF">
        <w:rPr>
          <w:color w:val="000000"/>
        </w:rPr>
        <w:t xml:space="preserve">ors: </w:t>
      </w:r>
      <w:r w:rsidR="00470B8F">
        <w:rPr>
          <w:color w:val="000000"/>
        </w:rPr>
        <w:t xml:space="preserve">IBM, </w:t>
      </w:r>
      <w:r w:rsidR="00B36DDA" w:rsidRPr="004C0584">
        <w:rPr>
          <w:color w:val="000000"/>
        </w:rPr>
        <w:t xml:space="preserve">HP, Dell, Cray, </w:t>
      </w:r>
      <w:r w:rsidRPr="004C0584">
        <w:rPr>
          <w:color w:val="000000"/>
        </w:rPr>
        <w:t>SGI</w:t>
      </w:r>
    </w:p>
    <w:p w:rsidR="00E35290" w:rsidRPr="004C0584" w:rsidRDefault="00E35290" w:rsidP="00F339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r w:rsidRPr="004C0584">
        <w:rPr>
          <w:color w:val="000000"/>
        </w:rPr>
        <w:t xml:space="preserve">Processor vendors: Intel, </w:t>
      </w:r>
      <w:r w:rsidR="008A7B35">
        <w:rPr>
          <w:color w:val="000000"/>
        </w:rPr>
        <w:t xml:space="preserve">Micron, </w:t>
      </w:r>
      <w:r w:rsidR="005705CF">
        <w:rPr>
          <w:color w:val="000000"/>
        </w:rPr>
        <w:t xml:space="preserve">AMD, </w:t>
      </w:r>
      <w:proofErr w:type="spellStart"/>
      <w:r w:rsidR="005705CF">
        <w:rPr>
          <w:color w:val="000000"/>
        </w:rPr>
        <w:t>Nvidia</w:t>
      </w:r>
      <w:proofErr w:type="spellEnd"/>
      <w:r w:rsidR="005705CF">
        <w:rPr>
          <w:color w:val="000000"/>
        </w:rPr>
        <w:t xml:space="preserve">, </w:t>
      </w:r>
      <w:r w:rsidR="009E7B63">
        <w:rPr>
          <w:color w:val="000000"/>
        </w:rPr>
        <w:t>ARM</w:t>
      </w:r>
    </w:p>
    <w:p w:rsidR="00E35290" w:rsidRPr="004C0584" w:rsidRDefault="00E35290" w:rsidP="00F339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r w:rsidRPr="004C0584">
        <w:rPr>
          <w:color w:val="000000"/>
        </w:rPr>
        <w:t>Software providers:</w:t>
      </w:r>
      <w:r w:rsidR="00B36DDA" w:rsidRPr="004C0584">
        <w:rPr>
          <w:color w:val="000000"/>
        </w:rPr>
        <w:t xml:space="preserve"> Intelligent Light</w:t>
      </w:r>
      <w:r w:rsidR="00E1619D" w:rsidRPr="004C0584">
        <w:rPr>
          <w:color w:val="000000"/>
        </w:rPr>
        <w:t>, Parallel Scientific</w:t>
      </w:r>
    </w:p>
    <w:p w:rsidR="00CD6E0D" w:rsidRPr="004C0584" w:rsidRDefault="00CD6E0D" w:rsidP="00F339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r w:rsidRPr="004C0584">
        <w:rPr>
          <w:color w:val="000000"/>
        </w:rPr>
        <w:t xml:space="preserve">Storage vendors: </w:t>
      </w:r>
      <w:proofErr w:type="spellStart"/>
      <w:r w:rsidRPr="004C0584">
        <w:rPr>
          <w:color w:val="000000"/>
        </w:rPr>
        <w:t>Panasas</w:t>
      </w:r>
      <w:proofErr w:type="spellEnd"/>
      <w:r w:rsidRPr="004C0584">
        <w:rPr>
          <w:color w:val="000000"/>
        </w:rPr>
        <w:t xml:space="preserve">, EMC, </w:t>
      </w:r>
      <w:proofErr w:type="spellStart"/>
      <w:r w:rsidRPr="004C0584">
        <w:rPr>
          <w:color w:val="000000"/>
        </w:rPr>
        <w:t>NetApp</w:t>
      </w:r>
      <w:proofErr w:type="spellEnd"/>
    </w:p>
    <w:p w:rsidR="003365A7" w:rsidRPr="004C0584" w:rsidRDefault="00E35290" w:rsidP="00F339A2">
      <w:pPr>
        <w:autoSpaceDE w:val="0"/>
        <w:autoSpaceDN w:val="0"/>
        <w:adjustRightInd w:val="0"/>
        <w:spacing w:before="40"/>
        <w:ind w:left="1440" w:right="432" w:hanging="1080"/>
        <w:rPr>
          <w:color w:val="000000"/>
        </w:rPr>
      </w:pPr>
      <w:r w:rsidRPr="004C0584">
        <w:rPr>
          <w:color w:val="000000"/>
        </w:rPr>
        <w:t>2</w:t>
      </w:r>
      <w:r w:rsidR="00F509BE" w:rsidRPr="004C0584">
        <w:rPr>
          <w:color w:val="000000"/>
        </w:rPr>
        <w:t>:</w:t>
      </w:r>
      <w:r w:rsidR="00640C82" w:rsidRPr="004C0584">
        <w:rPr>
          <w:color w:val="000000"/>
        </w:rPr>
        <w:t>0</w:t>
      </w:r>
      <w:r w:rsidR="00F509BE" w:rsidRPr="004C0584">
        <w:rPr>
          <w:color w:val="000000"/>
        </w:rPr>
        <w:t>0pm</w:t>
      </w:r>
      <w:r w:rsidR="00F509BE" w:rsidRPr="004C0584">
        <w:rPr>
          <w:color w:val="000000"/>
        </w:rPr>
        <w:tab/>
      </w:r>
      <w:r w:rsidR="00F213E7" w:rsidRPr="004C0584">
        <w:rPr>
          <w:color w:val="000000"/>
        </w:rPr>
        <w:t>Break</w:t>
      </w:r>
    </w:p>
    <w:p w:rsidR="0056421A" w:rsidRPr="004C0584" w:rsidRDefault="00E35290" w:rsidP="00F339A2">
      <w:pPr>
        <w:autoSpaceDE w:val="0"/>
        <w:autoSpaceDN w:val="0"/>
        <w:adjustRightInd w:val="0"/>
        <w:spacing w:before="40"/>
        <w:ind w:left="1440" w:right="432" w:hanging="1080"/>
        <w:rPr>
          <w:b/>
          <w:color w:val="000000"/>
        </w:rPr>
      </w:pPr>
      <w:r w:rsidRPr="004C0584">
        <w:rPr>
          <w:color w:val="000000"/>
        </w:rPr>
        <w:t>2:30pm</w:t>
      </w:r>
      <w:r w:rsidR="00F213E7" w:rsidRPr="004C0584">
        <w:rPr>
          <w:b/>
          <w:color w:val="000000"/>
        </w:rPr>
        <w:tab/>
      </w:r>
      <w:r w:rsidR="0011513F" w:rsidRPr="004C0584">
        <w:rPr>
          <w:b/>
          <w:color w:val="000000"/>
        </w:rPr>
        <w:t xml:space="preserve">Technology </w:t>
      </w:r>
      <w:r w:rsidR="0056421A" w:rsidRPr="004C0584">
        <w:rPr>
          <w:b/>
          <w:color w:val="000000"/>
        </w:rPr>
        <w:t xml:space="preserve">Topic #2: </w:t>
      </w:r>
      <w:r w:rsidR="00842FE3" w:rsidRPr="004C0584">
        <w:rPr>
          <w:b/>
          <w:color w:val="000000"/>
        </w:rPr>
        <w:t>Advanced Visualization</w:t>
      </w:r>
      <w:r w:rsidR="0056421A" w:rsidRPr="004C0584">
        <w:rPr>
          <w:b/>
          <w:color w:val="000000"/>
        </w:rPr>
        <w:t xml:space="preserve"> </w:t>
      </w:r>
    </w:p>
    <w:p w:rsidR="00DE462E" w:rsidRPr="004C0584" w:rsidRDefault="0011149E" w:rsidP="00F339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r w:rsidRPr="004C0584">
        <w:rPr>
          <w:color w:val="000000"/>
        </w:rPr>
        <w:t xml:space="preserve">A Visualization Tool for Astrophysics, </w:t>
      </w:r>
      <w:proofErr w:type="spellStart"/>
      <w:r w:rsidRPr="004C0584">
        <w:rPr>
          <w:color w:val="000000"/>
        </w:rPr>
        <w:t>Hari</w:t>
      </w:r>
      <w:proofErr w:type="spellEnd"/>
      <w:r w:rsidRPr="004C0584">
        <w:rPr>
          <w:color w:val="000000"/>
        </w:rPr>
        <w:t xml:space="preserve"> Krishnan, NERSC</w:t>
      </w:r>
    </w:p>
    <w:p w:rsidR="00586A54" w:rsidRPr="004C0584" w:rsidRDefault="00586A54" w:rsidP="00F339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r w:rsidRPr="004C0584">
        <w:rPr>
          <w:color w:val="000000"/>
        </w:rPr>
        <w:t xml:space="preserve">New Visualization Center, David </w:t>
      </w:r>
      <w:proofErr w:type="spellStart"/>
      <w:r w:rsidRPr="004C0584">
        <w:rPr>
          <w:color w:val="000000"/>
        </w:rPr>
        <w:t>Pugmire</w:t>
      </w:r>
      <w:proofErr w:type="spellEnd"/>
      <w:r w:rsidRPr="004C0584">
        <w:rPr>
          <w:color w:val="000000"/>
        </w:rPr>
        <w:t>, ORNL</w:t>
      </w:r>
    </w:p>
    <w:p w:rsidR="00F32234" w:rsidRPr="004C0584" w:rsidRDefault="00F32234" w:rsidP="00F339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r w:rsidRPr="004C0584">
        <w:rPr>
          <w:color w:val="000000"/>
        </w:rPr>
        <w:t xml:space="preserve">Visualization Infrastructure at the NASA Advanced Supercomputing Division, Chris </w:t>
      </w:r>
      <w:proofErr w:type="spellStart"/>
      <w:r w:rsidRPr="004C0584">
        <w:rPr>
          <w:color w:val="000000"/>
        </w:rPr>
        <w:t>Henze</w:t>
      </w:r>
      <w:proofErr w:type="spellEnd"/>
    </w:p>
    <w:p w:rsidR="00EA6701" w:rsidRPr="004C0584" w:rsidRDefault="00EA6701" w:rsidP="00F339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r w:rsidRPr="004C0584">
        <w:rPr>
          <w:color w:val="000000"/>
        </w:rPr>
        <w:t xml:space="preserve">A 3D Fly Through of the Known Universe, </w:t>
      </w:r>
      <w:proofErr w:type="spellStart"/>
      <w:r w:rsidRPr="004C0584">
        <w:rPr>
          <w:color w:val="000000"/>
        </w:rPr>
        <w:t>Yushu</w:t>
      </w:r>
      <w:proofErr w:type="spellEnd"/>
      <w:r w:rsidRPr="004C0584">
        <w:rPr>
          <w:color w:val="000000"/>
        </w:rPr>
        <w:t xml:space="preserve"> Yao, NERSC</w:t>
      </w:r>
    </w:p>
    <w:p w:rsidR="00F32234" w:rsidRPr="004C0584" w:rsidRDefault="00F32234" w:rsidP="00F339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/>
        <w:ind w:left="1980" w:right="432"/>
        <w:rPr>
          <w:color w:val="000000"/>
        </w:rPr>
      </w:pPr>
      <w:r w:rsidRPr="004C0584">
        <w:rPr>
          <w:color w:val="000000"/>
        </w:rPr>
        <w:t xml:space="preserve">Visualization at Oak Ridge National Laboratory, April Lewis </w:t>
      </w:r>
    </w:p>
    <w:p w:rsidR="00574D6E" w:rsidRPr="004C0584" w:rsidRDefault="00574D6E" w:rsidP="00F339A2">
      <w:pPr>
        <w:autoSpaceDE w:val="0"/>
        <w:autoSpaceDN w:val="0"/>
        <w:adjustRightInd w:val="0"/>
        <w:spacing w:before="40"/>
        <w:ind w:left="1440" w:right="432" w:hanging="1080"/>
        <w:rPr>
          <w:color w:val="000000"/>
        </w:rPr>
      </w:pPr>
      <w:r w:rsidRPr="004C0584">
        <w:rPr>
          <w:color w:val="000000"/>
        </w:rPr>
        <w:t>4:</w:t>
      </w:r>
      <w:r w:rsidR="00F213E7" w:rsidRPr="004C0584">
        <w:rPr>
          <w:color w:val="000000"/>
        </w:rPr>
        <w:t>45</w:t>
      </w:r>
      <w:r w:rsidR="00447EE2" w:rsidRPr="004C0584">
        <w:rPr>
          <w:color w:val="000000"/>
        </w:rPr>
        <w:t>pm</w:t>
      </w:r>
      <w:r w:rsidR="00447EE2" w:rsidRPr="004C0584">
        <w:rPr>
          <w:color w:val="000000"/>
        </w:rPr>
        <w:tab/>
      </w:r>
      <w:r w:rsidR="00FC0E41" w:rsidRPr="004C0584">
        <w:rPr>
          <w:color w:val="000000"/>
        </w:rPr>
        <w:t xml:space="preserve">New Methods for </w:t>
      </w:r>
      <w:r w:rsidR="00447EE2" w:rsidRPr="004C0584">
        <w:rPr>
          <w:color w:val="000000"/>
        </w:rPr>
        <w:t xml:space="preserve">Measuring and Calculating </w:t>
      </w:r>
      <w:r w:rsidR="00842FE3" w:rsidRPr="004C0584">
        <w:rPr>
          <w:color w:val="000000"/>
        </w:rPr>
        <w:t>ROI in HPC</w:t>
      </w:r>
      <w:r w:rsidR="00F213E7" w:rsidRPr="004C0584">
        <w:rPr>
          <w:color w:val="000000"/>
        </w:rPr>
        <w:t>, Earl Joseph,</w:t>
      </w:r>
      <w:r w:rsidR="00447EE2" w:rsidRPr="004C0584">
        <w:rPr>
          <w:color w:val="000000"/>
        </w:rPr>
        <w:t xml:space="preserve"> </w:t>
      </w:r>
      <w:r w:rsidR="00FC0E41" w:rsidRPr="004C0584">
        <w:rPr>
          <w:color w:val="000000"/>
        </w:rPr>
        <w:t xml:space="preserve">Steve Conway and </w:t>
      </w:r>
      <w:proofErr w:type="spellStart"/>
      <w:r w:rsidR="00FC0E41" w:rsidRPr="004C0584">
        <w:rPr>
          <w:color w:val="000000"/>
        </w:rPr>
        <w:t>Chirag</w:t>
      </w:r>
      <w:proofErr w:type="spellEnd"/>
      <w:r w:rsidR="00FC0E41" w:rsidRPr="004C0584">
        <w:rPr>
          <w:color w:val="000000"/>
        </w:rPr>
        <w:t xml:space="preserve"> </w:t>
      </w:r>
      <w:proofErr w:type="spellStart"/>
      <w:r w:rsidR="00FC0E41" w:rsidRPr="004C0584">
        <w:rPr>
          <w:color w:val="000000"/>
        </w:rPr>
        <w:t>Dekate</w:t>
      </w:r>
      <w:proofErr w:type="spellEnd"/>
      <w:r w:rsidR="00FC0E41" w:rsidRPr="004C0584">
        <w:rPr>
          <w:color w:val="000000"/>
        </w:rPr>
        <w:t xml:space="preserve">, </w:t>
      </w:r>
      <w:r w:rsidR="00447EE2" w:rsidRPr="004C0584">
        <w:rPr>
          <w:color w:val="000000"/>
        </w:rPr>
        <w:t>IDC</w:t>
      </w:r>
    </w:p>
    <w:p w:rsidR="00BB4CE7" w:rsidRPr="004C0584" w:rsidRDefault="0020190C" w:rsidP="00F339A2">
      <w:pPr>
        <w:autoSpaceDE w:val="0"/>
        <w:autoSpaceDN w:val="0"/>
        <w:adjustRightInd w:val="0"/>
        <w:spacing w:before="40"/>
        <w:ind w:left="1440" w:right="432" w:hanging="1080"/>
        <w:rPr>
          <w:color w:val="000000"/>
        </w:rPr>
      </w:pPr>
      <w:r w:rsidRPr="004C0584">
        <w:rPr>
          <w:color w:val="000000"/>
        </w:rPr>
        <w:t>5</w:t>
      </w:r>
      <w:r w:rsidR="0095673C" w:rsidRPr="004C0584">
        <w:rPr>
          <w:color w:val="000000"/>
        </w:rPr>
        <w:t>:</w:t>
      </w:r>
      <w:r w:rsidRPr="004C0584">
        <w:rPr>
          <w:color w:val="000000"/>
        </w:rPr>
        <w:t>00</w:t>
      </w:r>
      <w:r w:rsidR="00FD7418" w:rsidRPr="004C0584">
        <w:rPr>
          <w:color w:val="000000"/>
        </w:rPr>
        <w:t>pm</w:t>
      </w:r>
      <w:r w:rsidR="00FD7418" w:rsidRPr="004C0584">
        <w:rPr>
          <w:color w:val="000000"/>
        </w:rPr>
        <w:tab/>
      </w:r>
      <w:r w:rsidR="00BB4CE7" w:rsidRPr="004C0584">
        <w:rPr>
          <w:color w:val="000000"/>
        </w:rPr>
        <w:t>Meeting Wrap-Up</w:t>
      </w:r>
      <w:r w:rsidR="003723FD" w:rsidRPr="004C0584">
        <w:rPr>
          <w:color w:val="000000"/>
        </w:rPr>
        <w:t xml:space="preserve">, Jim </w:t>
      </w:r>
      <w:proofErr w:type="spellStart"/>
      <w:r w:rsidR="003723FD" w:rsidRPr="004C0584">
        <w:rPr>
          <w:color w:val="000000"/>
        </w:rPr>
        <w:t>Kasdorf</w:t>
      </w:r>
      <w:proofErr w:type="spellEnd"/>
      <w:r w:rsidR="003723FD" w:rsidRPr="004C0584">
        <w:rPr>
          <w:color w:val="000000"/>
        </w:rPr>
        <w:t xml:space="preserve">, </w:t>
      </w:r>
      <w:proofErr w:type="spellStart"/>
      <w:r w:rsidR="003723FD" w:rsidRPr="004C0584">
        <w:rPr>
          <w:color w:val="000000"/>
        </w:rPr>
        <w:t>Rupak</w:t>
      </w:r>
      <w:proofErr w:type="spellEnd"/>
      <w:r w:rsidR="003723FD" w:rsidRPr="004C0584">
        <w:rPr>
          <w:color w:val="000000"/>
        </w:rPr>
        <w:t xml:space="preserve"> </w:t>
      </w:r>
      <w:proofErr w:type="spellStart"/>
      <w:r w:rsidR="003723FD" w:rsidRPr="004C0584">
        <w:rPr>
          <w:color w:val="000000"/>
        </w:rPr>
        <w:t>Biswas</w:t>
      </w:r>
      <w:proofErr w:type="spellEnd"/>
      <w:r w:rsidR="003723FD" w:rsidRPr="004C0584">
        <w:rPr>
          <w:color w:val="000000"/>
        </w:rPr>
        <w:t>, Earl Joseph and Steve Conway</w:t>
      </w:r>
    </w:p>
    <w:p w:rsidR="005306BF" w:rsidRPr="002815DF" w:rsidRDefault="005306BF" w:rsidP="00F339A2">
      <w:pPr>
        <w:autoSpaceDE w:val="0"/>
        <w:autoSpaceDN w:val="0"/>
        <w:adjustRightInd w:val="0"/>
        <w:spacing w:before="40"/>
        <w:ind w:left="1170" w:hanging="1170"/>
      </w:pPr>
    </w:p>
    <w:sectPr w:rsidR="005306BF" w:rsidRPr="002815DF" w:rsidSect="003F22DC">
      <w:footerReference w:type="default" r:id="rId8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DD" w:rsidRDefault="00944BDD">
      <w:r>
        <w:separator/>
      </w:r>
    </w:p>
  </w:endnote>
  <w:endnote w:type="continuationSeparator" w:id="0">
    <w:p w:rsidR="00944BDD" w:rsidRDefault="0094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37" w:rsidRPr="00170F07" w:rsidRDefault="00D52737" w:rsidP="00121B05">
    <w:pPr>
      <w:pStyle w:val="Footer"/>
      <w:jc w:val="center"/>
      <w:rPr>
        <w:sz w:val="20"/>
        <w:szCs w:val="20"/>
        <w:lang w:val="de-DE"/>
      </w:rPr>
    </w:pPr>
    <w:r w:rsidRPr="00170F07">
      <w:rPr>
        <w:b/>
        <w:bCs/>
        <w:sz w:val="22"/>
        <w:szCs w:val="22"/>
        <w:lang w:val="de-DE"/>
      </w:rPr>
      <w:t>www.hpcuserforum.com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DD" w:rsidRDefault="00944BDD">
      <w:r>
        <w:separator/>
      </w:r>
    </w:p>
  </w:footnote>
  <w:footnote w:type="continuationSeparator" w:id="0">
    <w:p w:rsidR="00944BDD" w:rsidRDefault="00944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3E8"/>
    <w:multiLevelType w:val="hybridMultilevel"/>
    <w:tmpl w:val="053A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7941"/>
    <w:multiLevelType w:val="hybridMultilevel"/>
    <w:tmpl w:val="126AE2A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8117444"/>
    <w:multiLevelType w:val="hybridMultilevel"/>
    <w:tmpl w:val="B8924CD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225F4873"/>
    <w:multiLevelType w:val="hybridMultilevel"/>
    <w:tmpl w:val="611850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5A430B8"/>
    <w:multiLevelType w:val="hybridMultilevel"/>
    <w:tmpl w:val="7826CE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F341681"/>
    <w:multiLevelType w:val="hybridMultilevel"/>
    <w:tmpl w:val="3F3ADED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68763860"/>
    <w:multiLevelType w:val="hybridMultilevel"/>
    <w:tmpl w:val="EE16862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5FDF"/>
    <w:rsid w:val="000002D3"/>
    <w:rsid w:val="000029C3"/>
    <w:rsid w:val="00002E58"/>
    <w:rsid w:val="00004738"/>
    <w:rsid w:val="00004C98"/>
    <w:rsid w:val="0000614E"/>
    <w:rsid w:val="00007FBE"/>
    <w:rsid w:val="0001035D"/>
    <w:rsid w:val="000106B2"/>
    <w:rsid w:val="0001090A"/>
    <w:rsid w:val="000112B1"/>
    <w:rsid w:val="0001357B"/>
    <w:rsid w:val="0001592B"/>
    <w:rsid w:val="00015F74"/>
    <w:rsid w:val="00016199"/>
    <w:rsid w:val="00016575"/>
    <w:rsid w:val="00016C7A"/>
    <w:rsid w:val="00017911"/>
    <w:rsid w:val="00017A4F"/>
    <w:rsid w:val="00024EDA"/>
    <w:rsid w:val="000254B9"/>
    <w:rsid w:val="00026733"/>
    <w:rsid w:val="00027B33"/>
    <w:rsid w:val="00027D7C"/>
    <w:rsid w:val="00027EDC"/>
    <w:rsid w:val="00030ACA"/>
    <w:rsid w:val="00030B7C"/>
    <w:rsid w:val="00031B49"/>
    <w:rsid w:val="000324E5"/>
    <w:rsid w:val="00033949"/>
    <w:rsid w:val="00033E22"/>
    <w:rsid w:val="00035517"/>
    <w:rsid w:val="00035730"/>
    <w:rsid w:val="00036063"/>
    <w:rsid w:val="00037BA6"/>
    <w:rsid w:val="00037D13"/>
    <w:rsid w:val="000446F1"/>
    <w:rsid w:val="00045632"/>
    <w:rsid w:val="0004647E"/>
    <w:rsid w:val="00051510"/>
    <w:rsid w:val="00052A9D"/>
    <w:rsid w:val="00052C5F"/>
    <w:rsid w:val="000544BA"/>
    <w:rsid w:val="000544CA"/>
    <w:rsid w:val="00054F8C"/>
    <w:rsid w:val="00056DEB"/>
    <w:rsid w:val="000613CF"/>
    <w:rsid w:val="00061709"/>
    <w:rsid w:val="00063628"/>
    <w:rsid w:val="00067416"/>
    <w:rsid w:val="0006745F"/>
    <w:rsid w:val="0007000C"/>
    <w:rsid w:val="00070A65"/>
    <w:rsid w:val="00070BD8"/>
    <w:rsid w:val="00071BA6"/>
    <w:rsid w:val="00071F1D"/>
    <w:rsid w:val="00073FD9"/>
    <w:rsid w:val="000748F5"/>
    <w:rsid w:val="0007534B"/>
    <w:rsid w:val="00075925"/>
    <w:rsid w:val="00075F5C"/>
    <w:rsid w:val="000829E0"/>
    <w:rsid w:val="00083E85"/>
    <w:rsid w:val="00084AA2"/>
    <w:rsid w:val="00086772"/>
    <w:rsid w:val="00086EA4"/>
    <w:rsid w:val="000914B7"/>
    <w:rsid w:val="0009166C"/>
    <w:rsid w:val="00091A96"/>
    <w:rsid w:val="000943CE"/>
    <w:rsid w:val="00095380"/>
    <w:rsid w:val="00095980"/>
    <w:rsid w:val="000965F7"/>
    <w:rsid w:val="000A0A51"/>
    <w:rsid w:val="000A0B68"/>
    <w:rsid w:val="000A0F52"/>
    <w:rsid w:val="000A2F4E"/>
    <w:rsid w:val="000A4E68"/>
    <w:rsid w:val="000A7EBB"/>
    <w:rsid w:val="000B23EE"/>
    <w:rsid w:val="000B3DF7"/>
    <w:rsid w:val="000B4CBF"/>
    <w:rsid w:val="000B5FF8"/>
    <w:rsid w:val="000B74A8"/>
    <w:rsid w:val="000C1FFC"/>
    <w:rsid w:val="000C248E"/>
    <w:rsid w:val="000C2F8B"/>
    <w:rsid w:val="000C39E0"/>
    <w:rsid w:val="000C4813"/>
    <w:rsid w:val="000C488E"/>
    <w:rsid w:val="000C5D54"/>
    <w:rsid w:val="000C6143"/>
    <w:rsid w:val="000C728F"/>
    <w:rsid w:val="000C7D5D"/>
    <w:rsid w:val="000D1201"/>
    <w:rsid w:val="000D17BB"/>
    <w:rsid w:val="000D3A97"/>
    <w:rsid w:val="000D4ECC"/>
    <w:rsid w:val="000D59ED"/>
    <w:rsid w:val="000D5E1D"/>
    <w:rsid w:val="000D69F3"/>
    <w:rsid w:val="000E0121"/>
    <w:rsid w:val="000E175E"/>
    <w:rsid w:val="000E21FB"/>
    <w:rsid w:val="000E35D4"/>
    <w:rsid w:val="000E4A18"/>
    <w:rsid w:val="000E4FA0"/>
    <w:rsid w:val="000E5662"/>
    <w:rsid w:val="000E59C2"/>
    <w:rsid w:val="000E659E"/>
    <w:rsid w:val="000E6C78"/>
    <w:rsid w:val="000F1298"/>
    <w:rsid w:val="000F1B52"/>
    <w:rsid w:val="000F1D0F"/>
    <w:rsid w:val="000F2523"/>
    <w:rsid w:val="000F33E1"/>
    <w:rsid w:val="000F50D6"/>
    <w:rsid w:val="000F55A5"/>
    <w:rsid w:val="000F607E"/>
    <w:rsid w:val="000F6299"/>
    <w:rsid w:val="000F7331"/>
    <w:rsid w:val="0010061F"/>
    <w:rsid w:val="00101500"/>
    <w:rsid w:val="00101E7B"/>
    <w:rsid w:val="00102262"/>
    <w:rsid w:val="00102B80"/>
    <w:rsid w:val="00102F26"/>
    <w:rsid w:val="001033C9"/>
    <w:rsid w:val="00104B83"/>
    <w:rsid w:val="00104EDF"/>
    <w:rsid w:val="001063F0"/>
    <w:rsid w:val="00106A1D"/>
    <w:rsid w:val="0010758B"/>
    <w:rsid w:val="0011149E"/>
    <w:rsid w:val="001118C3"/>
    <w:rsid w:val="00111B2A"/>
    <w:rsid w:val="00111F9C"/>
    <w:rsid w:val="001136BA"/>
    <w:rsid w:val="0011513F"/>
    <w:rsid w:val="0011520D"/>
    <w:rsid w:val="00116D93"/>
    <w:rsid w:val="00116FF8"/>
    <w:rsid w:val="001200FA"/>
    <w:rsid w:val="0012039E"/>
    <w:rsid w:val="001203A5"/>
    <w:rsid w:val="00121B05"/>
    <w:rsid w:val="00122ACE"/>
    <w:rsid w:val="00123724"/>
    <w:rsid w:val="0012398E"/>
    <w:rsid w:val="00124F86"/>
    <w:rsid w:val="00125714"/>
    <w:rsid w:val="0012694B"/>
    <w:rsid w:val="00127809"/>
    <w:rsid w:val="00130141"/>
    <w:rsid w:val="00132176"/>
    <w:rsid w:val="0013248F"/>
    <w:rsid w:val="00133CFC"/>
    <w:rsid w:val="00134BF2"/>
    <w:rsid w:val="0013622C"/>
    <w:rsid w:val="00137806"/>
    <w:rsid w:val="001406AE"/>
    <w:rsid w:val="001416BB"/>
    <w:rsid w:val="001439B1"/>
    <w:rsid w:val="00143E71"/>
    <w:rsid w:val="00146FD7"/>
    <w:rsid w:val="0014731C"/>
    <w:rsid w:val="001475E8"/>
    <w:rsid w:val="0015182F"/>
    <w:rsid w:val="00152DB8"/>
    <w:rsid w:val="001538E6"/>
    <w:rsid w:val="00153FEF"/>
    <w:rsid w:val="001546CD"/>
    <w:rsid w:val="00154C0A"/>
    <w:rsid w:val="00154C8E"/>
    <w:rsid w:val="00154FCD"/>
    <w:rsid w:val="00157BA8"/>
    <w:rsid w:val="001652B2"/>
    <w:rsid w:val="0016693A"/>
    <w:rsid w:val="00166A98"/>
    <w:rsid w:val="00166DC4"/>
    <w:rsid w:val="0016709B"/>
    <w:rsid w:val="00167B05"/>
    <w:rsid w:val="00167FE6"/>
    <w:rsid w:val="00170522"/>
    <w:rsid w:val="00170AE7"/>
    <w:rsid w:val="00170F07"/>
    <w:rsid w:val="001718D1"/>
    <w:rsid w:val="00171909"/>
    <w:rsid w:val="00174A13"/>
    <w:rsid w:val="00174AD5"/>
    <w:rsid w:val="0017534C"/>
    <w:rsid w:val="00175DDA"/>
    <w:rsid w:val="00177573"/>
    <w:rsid w:val="00180C6D"/>
    <w:rsid w:val="00181F19"/>
    <w:rsid w:val="00183E95"/>
    <w:rsid w:val="00184C7D"/>
    <w:rsid w:val="00184F19"/>
    <w:rsid w:val="00184FDB"/>
    <w:rsid w:val="0018567B"/>
    <w:rsid w:val="001878E6"/>
    <w:rsid w:val="00187D2F"/>
    <w:rsid w:val="0019034B"/>
    <w:rsid w:val="0019035A"/>
    <w:rsid w:val="00192D9C"/>
    <w:rsid w:val="00195DF1"/>
    <w:rsid w:val="001A04C6"/>
    <w:rsid w:val="001A300C"/>
    <w:rsid w:val="001A463A"/>
    <w:rsid w:val="001A6468"/>
    <w:rsid w:val="001A683D"/>
    <w:rsid w:val="001B035C"/>
    <w:rsid w:val="001B1329"/>
    <w:rsid w:val="001B19DD"/>
    <w:rsid w:val="001B2539"/>
    <w:rsid w:val="001B3A07"/>
    <w:rsid w:val="001B5A5B"/>
    <w:rsid w:val="001B63F5"/>
    <w:rsid w:val="001B6671"/>
    <w:rsid w:val="001B6816"/>
    <w:rsid w:val="001B7FBA"/>
    <w:rsid w:val="001C0773"/>
    <w:rsid w:val="001C0884"/>
    <w:rsid w:val="001C0CB9"/>
    <w:rsid w:val="001C2CF7"/>
    <w:rsid w:val="001C4137"/>
    <w:rsid w:val="001C5278"/>
    <w:rsid w:val="001C5329"/>
    <w:rsid w:val="001C535D"/>
    <w:rsid w:val="001C605A"/>
    <w:rsid w:val="001C7039"/>
    <w:rsid w:val="001D2C0B"/>
    <w:rsid w:val="001D2EAB"/>
    <w:rsid w:val="001D2FF9"/>
    <w:rsid w:val="001D415A"/>
    <w:rsid w:val="001D48A6"/>
    <w:rsid w:val="001D4E08"/>
    <w:rsid w:val="001D5161"/>
    <w:rsid w:val="001D7F6A"/>
    <w:rsid w:val="001E075D"/>
    <w:rsid w:val="001E1768"/>
    <w:rsid w:val="001E1944"/>
    <w:rsid w:val="001E1DD7"/>
    <w:rsid w:val="001E20BD"/>
    <w:rsid w:val="001E3CB5"/>
    <w:rsid w:val="001E40DE"/>
    <w:rsid w:val="001E4379"/>
    <w:rsid w:val="001E443A"/>
    <w:rsid w:val="001E4662"/>
    <w:rsid w:val="001E7215"/>
    <w:rsid w:val="001E7430"/>
    <w:rsid w:val="001E7539"/>
    <w:rsid w:val="001F03AA"/>
    <w:rsid w:val="001F14FB"/>
    <w:rsid w:val="001F3999"/>
    <w:rsid w:val="001F59D3"/>
    <w:rsid w:val="001F6096"/>
    <w:rsid w:val="001F7A8C"/>
    <w:rsid w:val="00201510"/>
    <w:rsid w:val="0020190C"/>
    <w:rsid w:val="00202AD4"/>
    <w:rsid w:val="00203C56"/>
    <w:rsid w:val="00204071"/>
    <w:rsid w:val="00204FCE"/>
    <w:rsid w:val="00205BB2"/>
    <w:rsid w:val="00206CE1"/>
    <w:rsid w:val="0020703A"/>
    <w:rsid w:val="0021068D"/>
    <w:rsid w:val="0021082A"/>
    <w:rsid w:val="002110D9"/>
    <w:rsid w:val="0021394A"/>
    <w:rsid w:val="002140EF"/>
    <w:rsid w:val="00220129"/>
    <w:rsid w:val="00220CE5"/>
    <w:rsid w:val="00220F09"/>
    <w:rsid w:val="00222B1C"/>
    <w:rsid w:val="0022414B"/>
    <w:rsid w:val="00224AE3"/>
    <w:rsid w:val="00226B81"/>
    <w:rsid w:val="00230DA8"/>
    <w:rsid w:val="00231D5D"/>
    <w:rsid w:val="00240D9C"/>
    <w:rsid w:val="00245BE0"/>
    <w:rsid w:val="00247226"/>
    <w:rsid w:val="00250373"/>
    <w:rsid w:val="0025058F"/>
    <w:rsid w:val="00251323"/>
    <w:rsid w:val="002516B7"/>
    <w:rsid w:val="00251921"/>
    <w:rsid w:val="0025272A"/>
    <w:rsid w:val="00254089"/>
    <w:rsid w:val="00255CBE"/>
    <w:rsid w:val="00256A03"/>
    <w:rsid w:val="002576C8"/>
    <w:rsid w:val="0025785C"/>
    <w:rsid w:val="002608B5"/>
    <w:rsid w:val="002621C1"/>
    <w:rsid w:val="00262CC2"/>
    <w:rsid w:val="002643CC"/>
    <w:rsid w:val="002648E9"/>
    <w:rsid w:val="00264FEA"/>
    <w:rsid w:val="0026554A"/>
    <w:rsid w:val="002671B5"/>
    <w:rsid w:val="00271928"/>
    <w:rsid w:val="002719BE"/>
    <w:rsid w:val="00273AE5"/>
    <w:rsid w:val="0027483B"/>
    <w:rsid w:val="002772CD"/>
    <w:rsid w:val="002815DF"/>
    <w:rsid w:val="00281FC2"/>
    <w:rsid w:val="0028234D"/>
    <w:rsid w:val="00282AD6"/>
    <w:rsid w:val="002845FA"/>
    <w:rsid w:val="00285E99"/>
    <w:rsid w:val="00285EE6"/>
    <w:rsid w:val="00287808"/>
    <w:rsid w:val="002900DE"/>
    <w:rsid w:val="002901FB"/>
    <w:rsid w:val="002920D1"/>
    <w:rsid w:val="00292FCE"/>
    <w:rsid w:val="00295185"/>
    <w:rsid w:val="00295AB4"/>
    <w:rsid w:val="0029625A"/>
    <w:rsid w:val="00296DE3"/>
    <w:rsid w:val="002A1B85"/>
    <w:rsid w:val="002A2BED"/>
    <w:rsid w:val="002A6803"/>
    <w:rsid w:val="002A788C"/>
    <w:rsid w:val="002A7E25"/>
    <w:rsid w:val="002B0CB0"/>
    <w:rsid w:val="002B0F85"/>
    <w:rsid w:val="002B106E"/>
    <w:rsid w:val="002B1273"/>
    <w:rsid w:val="002B1C9A"/>
    <w:rsid w:val="002B21D2"/>
    <w:rsid w:val="002B21F9"/>
    <w:rsid w:val="002B2E00"/>
    <w:rsid w:val="002B361A"/>
    <w:rsid w:val="002B6B90"/>
    <w:rsid w:val="002B7410"/>
    <w:rsid w:val="002C16D6"/>
    <w:rsid w:val="002C1AE8"/>
    <w:rsid w:val="002C2AF6"/>
    <w:rsid w:val="002C2BA3"/>
    <w:rsid w:val="002C4BEE"/>
    <w:rsid w:val="002C4FA2"/>
    <w:rsid w:val="002D03B5"/>
    <w:rsid w:val="002D0D92"/>
    <w:rsid w:val="002D127B"/>
    <w:rsid w:val="002D21C0"/>
    <w:rsid w:val="002D2498"/>
    <w:rsid w:val="002D3A05"/>
    <w:rsid w:val="002D47D1"/>
    <w:rsid w:val="002D4E58"/>
    <w:rsid w:val="002E0842"/>
    <w:rsid w:val="002E08EA"/>
    <w:rsid w:val="002E195C"/>
    <w:rsid w:val="002E279C"/>
    <w:rsid w:val="002E2D29"/>
    <w:rsid w:val="002E32BB"/>
    <w:rsid w:val="002E3FB7"/>
    <w:rsid w:val="002E4547"/>
    <w:rsid w:val="002E5A46"/>
    <w:rsid w:val="002F14A5"/>
    <w:rsid w:val="002F1B90"/>
    <w:rsid w:val="002F21CF"/>
    <w:rsid w:val="002F3BE0"/>
    <w:rsid w:val="002F3F2B"/>
    <w:rsid w:val="002F4992"/>
    <w:rsid w:val="002F4B59"/>
    <w:rsid w:val="002F59F5"/>
    <w:rsid w:val="00301D17"/>
    <w:rsid w:val="0030408B"/>
    <w:rsid w:val="00304C44"/>
    <w:rsid w:val="00305A7F"/>
    <w:rsid w:val="0030675B"/>
    <w:rsid w:val="00306FF6"/>
    <w:rsid w:val="0031075D"/>
    <w:rsid w:val="00311867"/>
    <w:rsid w:val="00311944"/>
    <w:rsid w:val="0031415B"/>
    <w:rsid w:val="00314956"/>
    <w:rsid w:val="0031588D"/>
    <w:rsid w:val="00317ADE"/>
    <w:rsid w:val="00317EB3"/>
    <w:rsid w:val="00320343"/>
    <w:rsid w:val="003204C5"/>
    <w:rsid w:val="0032052A"/>
    <w:rsid w:val="00321839"/>
    <w:rsid w:val="00322856"/>
    <w:rsid w:val="003237DC"/>
    <w:rsid w:val="00323A65"/>
    <w:rsid w:val="00325C1B"/>
    <w:rsid w:val="00326930"/>
    <w:rsid w:val="00326B90"/>
    <w:rsid w:val="00326CEF"/>
    <w:rsid w:val="00326F67"/>
    <w:rsid w:val="00327984"/>
    <w:rsid w:val="00330030"/>
    <w:rsid w:val="00330E5A"/>
    <w:rsid w:val="0033121B"/>
    <w:rsid w:val="00331B73"/>
    <w:rsid w:val="00331E2B"/>
    <w:rsid w:val="00332F26"/>
    <w:rsid w:val="0033413C"/>
    <w:rsid w:val="00335A0A"/>
    <w:rsid w:val="003365A7"/>
    <w:rsid w:val="00337457"/>
    <w:rsid w:val="00341040"/>
    <w:rsid w:val="00341B80"/>
    <w:rsid w:val="00344744"/>
    <w:rsid w:val="00344FA8"/>
    <w:rsid w:val="00345192"/>
    <w:rsid w:val="003452F1"/>
    <w:rsid w:val="00346D8A"/>
    <w:rsid w:val="00347460"/>
    <w:rsid w:val="003511FA"/>
    <w:rsid w:val="00351631"/>
    <w:rsid w:val="00351E58"/>
    <w:rsid w:val="00355695"/>
    <w:rsid w:val="00356895"/>
    <w:rsid w:val="0035751F"/>
    <w:rsid w:val="003579F3"/>
    <w:rsid w:val="00357EE1"/>
    <w:rsid w:val="00362700"/>
    <w:rsid w:val="00367EAC"/>
    <w:rsid w:val="0037072B"/>
    <w:rsid w:val="0037128F"/>
    <w:rsid w:val="003723FD"/>
    <w:rsid w:val="00376424"/>
    <w:rsid w:val="00376DD3"/>
    <w:rsid w:val="00377018"/>
    <w:rsid w:val="00383944"/>
    <w:rsid w:val="0038463B"/>
    <w:rsid w:val="00384AD7"/>
    <w:rsid w:val="0038594F"/>
    <w:rsid w:val="003868EC"/>
    <w:rsid w:val="003872D8"/>
    <w:rsid w:val="003927DD"/>
    <w:rsid w:val="00392812"/>
    <w:rsid w:val="00393799"/>
    <w:rsid w:val="0039395B"/>
    <w:rsid w:val="00394C48"/>
    <w:rsid w:val="00397AE5"/>
    <w:rsid w:val="003A1164"/>
    <w:rsid w:val="003A2154"/>
    <w:rsid w:val="003A2326"/>
    <w:rsid w:val="003A2D54"/>
    <w:rsid w:val="003A2E3F"/>
    <w:rsid w:val="003A74C5"/>
    <w:rsid w:val="003B08ED"/>
    <w:rsid w:val="003B1DBA"/>
    <w:rsid w:val="003B2546"/>
    <w:rsid w:val="003B5B84"/>
    <w:rsid w:val="003B7E9D"/>
    <w:rsid w:val="003C24F1"/>
    <w:rsid w:val="003C2B9E"/>
    <w:rsid w:val="003C52B8"/>
    <w:rsid w:val="003C5724"/>
    <w:rsid w:val="003C699F"/>
    <w:rsid w:val="003C6F0C"/>
    <w:rsid w:val="003C7C30"/>
    <w:rsid w:val="003D049C"/>
    <w:rsid w:val="003D12A3"/>
    <w:rsid w:val="003D14F9"/>
    <w:rsid w:val="003D2A22"/>
    <w:rsid w:val="003D33D1"/>
    <w:rsid w:val="003D33F2"/>
    <w:rsid w:val="003D6DF4"/>
    <w:rsid w:val="003D7888"/>
    <w:rsid w:val="003D793A"/>
    <w:rsid w:val="003D79C3"/>
    <w:rsid w:val="003E068F"/>
    <w:rsid w:val="003E0DAA"/>
    <w:rsid w:val="003E2073"/>
    <w:rsid w:val="003E249F"/>
    <w:rsid w:val="003E4393"/>
    <w:rsid w:val="003E4ABE"/>
    <w:rsid w:val="003E68D1"/>
    <w:rsid w:val="003E70FF"/>
    <w:rsid w:val="003E73B7"/>
    <w:rsid w:val="003F0029"/>
    <w:rsid w:val="003F0715"/>
    <w:rsid w:val="003F1A6E"/>
    <w:rsid w:val="003F22DC"/>
    <w:rsid w:val="003F4C15"/>
    <w:rsid w:val="003F4E9D"/>
    <w:rsid w:val="003F5458"/>
    <w:rsid w:val="003F5E13"/>
    <w:rsid w:val="003F6903"/>
    <w:rsid w:val="003F6B2D"/>
    <w:rsid w:val="004007BF"/>
    <w:rsid w:val="004007FD"/>
    <w:rsid w:val="00400B91"/>
    <w:rsid w:val="0040336A"/>
    <w:rsid w:val="00403605"/>
    <w:rsid w:val="0040499F"/>
    <w:rsid w:val="004049A4"/>
    <w:rsid w:val="004109B2"/>
    <w:rsid w:val="00410EAB"/>
    <w:rsid w:val="00411925"/>
    <w:rsid w:val="00412129"/>
    <w:rsid w:val="00412C30"/>
    <w:rsid w:val="0041311A"/>
    <w:rsid w:val="00413F95"/>
    <w:rsid w:val="004154BF"/>
    <w:rsid w:val="00416665"/>
    <w:rsid w:val="004172C5"/>
    <w:rsid w:val="00420BA6"/>
    <w:rsid w:val="00421100"/>
    <w:rsid w:val="00421E22"/>
    <w:rsid w:val="00422B1B"/>
    <w:rsid w:val="00427EF2"/>
    <w:rsid w:val="00430B1D"/>
    <w:rsid w:val="00430E1E"/>
    <w:rsid w:val="004324CD"/>
    <w:rsid w:val="00434FF5"/>
    <w:rsid w:val="00435B58"/>
    <w:rsid w:val="00436251"/>
    <w:rsid w:val="004369CA"/>
    <w:rsid w:val="00440808"/>
    <w:rsid w:val="00441625"/>
    <w:rsid w:val="00441778"/>
    <w:rsid w:val="0044386E"/>
    <w:rsid w:val="00444791"/>
    <w:rsid w:val="0044613D"/>
    <w:rsid w:val="0044620B"/>
    <w:rsid w:val="00446D1D"/>
    <w:rsid w:val="00447442"/>
    <w:rsid w:val="004479C4"/>
    <w:rsid w:val="00447A2A"/>
    <w:rsid w:val="00447EE2"/>
    <w:rsid w:val="0045107B"/>
    <w:rsid w:val="004531DE"/>
    <w:rsid w:val="00453D4B"/>
    <w:rsid w:val="004546D2"/>
    <w:rsid w:val="00454812"/>
    <w:rsid w:val="004556CD"/>
    <w:rsid w:val="00456522"/>
    <w:rsid w:val="004573FB"/>
    <w:rsid w:val="00460CA9"/>
    <w:rsid w:val="00460E48"/>
    <w:rsid w:val="00464402"/>
    <w:rsid w:val="00465398"/>
    <w:rsid w:val="00465977"/>
    <w:rsid w:val="00465A9F"/>
    <w:rsid w:val="00465AF6"/>
    <w:rsid w:val="00470B8F"/>
    <w:rsid w:val="00471EF2"/>
    <w:rsid w:val="004721CE"/>
    <w:rsid w:val="004721EC"/>
    <w:rsid w:val="004739EB"/>
    <w:rsid w:val="00474A41"/>
    <w:rsid w:val="00474F0B"/>
    <w:rsid w:val="00476914"/>
    <w:rsid w:val="00476B0E"/>
    <w:rsid w:val="00477020"/>
    <w:rsid w:val="0047703C"/>
    <w:rsid w:val="00480218"/>
    <w:rsid w:val="0048086D"/>
    <w:rsid w:val="00481BE9"/>
    <w:rsid w:val="00481DAC"/>
    <w:rsid w:val="004821F0"/>
    <w:rsid w:val="00482C0A"/>
    <w:rsid w:val="0048598C"/>
    <w:rsid w:val="00485B36"/>
    <w:rsid w:val="0048726F"/>
    <w:rsid w:val="0049131D"/>
    <w:rsid w:val="004949B9"/>
    <w:rsid w:val="00494EFC"/>
    <w:rsid w:val="004958A0"/>
    <w:rsid w:val="00495916"/>
    <w:rsid w:val="00495999"/>
    <w:rsid w:val="00495CBA"/>
    <w:rsid w:val="004A13CC"/>
    <w:rsid w:val="004A3539"/>
    <w:rsid w:val="004A54F8"/>
    <w:rsid w:val="004B0CC0"/>
    <w:rsid w:val="004B258A"/>
    <w:rsid w:val="004B31C1"/>
    <w:rsid w:val="004B321E"/>
    <w:rsid w:val="004B4B5C"/>
    <w:rsid w:val="004B59B9"/>
    <w:rsid w:val="004C0228"/>
    <w:rsid w:val="004C0584"/>
    <w:rsid w:val="004C199C"/>
    <w:rsid w:val="004C2141"/>
    <w:rsid w:val="004C60D6"/>
    <w:rsid w:val="004C6341"/>
    <w:rsid w:val="004C6351"/>
    <w:rsid w:val="004D0981"/>
    <w:rsid w:val="004D19FA"/>
    <w:rsid w:val="004D23D5"/>
    <w:rsid w:val="004D350F"/>
    <w:rsid w:val="004D4D6C"/>
    <w:rsid w:val="004D643C"/>
    <w:rsid w:val="004D646B"/>
    <w:rsid w:val="004D65D4"/>
    <w:rsid w:val="004D7793"/>
    <w:rsid w:val="004D7D44"/>
    <w:rsid w:val="004E0581"/>
    <w:rsid w:val="004E09D6"/>
    <w:rsid w:val="004E15A4"/>
    <w:rsid w:val="004E1DEF"/>
    <w:rsid w:val="004E4DB7"/>
    <w:rsid w:val="004E542E"/>
    <w:rsid w:val="004E620C"/>
    <w:rsid w:val="004E6320"/>
    <w:rsid w:val="004E7891"/>
    <w:rsid w:val="004E7B6C"/>
    <w:rsid w:val="004F3F64"/>
    <w:rsid w:val="004F509C"/>
    <w:rsid w:val="004F51BB"/>
    <w:rsid w:val="004F538D"/>
    <w:rsid w:val="004F5EB9"/>
    <w:rsid w:val="004F654C"/>
    <w:rsid w:val="004F7A00"/>
    <w:rsid w:val="0050221D"/>
    <w:rsid w:val="00502CA6"/>
    <w:rsid w:val="005030E9"/>
    <w:rsid w:val="00504AE5"/>
    <w:rsid w:val="005064A3"/>
    <w:rsid w:val="00506CDB"/>
    <w:rsid w:val="00510AF2"/>
    <w:rsid w:val="0051112E"/>
    <w:rsid w:val="0051218B"/>
    <w:rsid w:val="005132B2"/>
    <w:rsid w:val="00514166"/>
    <w:rsid w:val="00515A19"/>
    <w:rsid w:val="00516155"/>
    <w:rsid w:val="00520A27"/>
    <w:rsid w:val="00523695"/>
    <w:rsid w:val="005247A2"/>
    <w:rsid w:val="0052745F"/>
    <w:rsid w:val="005300FA"/>
    <w:rsid w:val="005302C5"/>
    <w:rsid w:val="005306BF"/>
    <w:rsid w:val="00532750"/>
    <w:rsid w:val="005329B8"/>
    <w:rsid w:val="0053388E"/>
    <w:rsid w:val="00533D73"/>
    <w:rsid w:val="0053479B"/>
    <w:rsid w:val="00534A4F"/>
    <w:rsid w:val="00535F13"/>
    <w:rsid w:val="00535F73"/>
    <w:rsid w:val="00537BC9"/>
    <w:rsid w:val="005407E6"/>
    <w:rsid w:val="0054227E"/>
    <w:rsid w:val="00544D23"/>
    <w:rsid w:val="00545BB7"/>
    <w:rsid w:val="00546175"/>
    <w:rsid w:val="00550076"/>
    <w:rsid w:val="0055077E"/>
    <w:rsid w:val="00556756"/>
    <w:rsid w:val="005610D1"/>
    <w:rsid w:val="00561176"/>
    <w:rsid w:val="0056404F"/>
    <w:rsid w:val="0056421A"/>
    <w:rsid w:val="00564B31"/>
    <w:rsid w:val="005650F9"/>
    <w:rsid w:val="00565457"/>
    <w:rsid w:val="00565C7F"/>
    <w:rsid w:val="005673F1"/>
    <w:rsid w:val="005705CF"/>
    <w:rsid w:val="00571260"/>
    <w:rsid w:val="0057232B"/>
    <w:rsid w:val="005725A4"/>
    <w:rsid w:val="00574D6E"/>
    <w:rsid w:val="00574EF0"/>
    <w:rsid w:val="00576F8F"/>
    <w:rsid w:val="00580733"/>
    <w:rsid w:val="0058089A"/>
    <w:rsid w:val="00581C89"/>
    <w:rsid w:val="00582DBE"/>
    <w:rsid w:val="0058445B"/>
    <w:rsid w:val="005861CA"/>
    <w:rsid w:val="00586A54"/>
    <w:rsid w:val="00586BCD"/>
    <w:rsid w:val="00587054"/>
    <w:rsid w:val="0058707B"/>
    <w:rsid w:val="005875AB"/>
    <w:rsid w:val="00587A0D"/>
    <w:rsid w:val="00591199"/>
    <w:rsid w:val="00592ABE"/>
    <w:rsid w:val="00592DCB"/>
    <w:rsid w:val="0059341D"/>
    <w:rsid w:val="00593884"/>
    <w:rsid w:val="0059432A"/>
    <w:rsid w:val="0059499C"/>
    <w:rsid w:val="00597462"/>
    <w:rsid w:val="005A344B"/>
    <w:rsid w:val="005A3BAA"/>
    <w:rsid w:val="005A4052"/>
    <w:rsid w:val="005A5CFD"/>
    <w:rsid w:val="005A656D"/>
    <w:rsid w:val="005B053C"/>
    <w:rsid w:val="005B1E44"/>
    <w:rsid w:val="005B22CC"/>
    <w:rsid w:val="005B28A1"/>
    <w:rsid w:val="005B3B6E"/>
    <w:rsid w:val="005B5859"/>
    <w:rsid w:val="005C1B76"/>
    <w:rsid w:val="005C2C7D"/>
    <w:rsid w:val="005C2F7F"/>
    <w:rsid w:val="005C313B"/>
    <w:rsid w:val="005C69EF"/>
    <w:rsid w:val="005C7039"/>
    <w:rsid w:val="005D0207"/>
    <w:rsid w:val="005D0A44"/>
    <w:rsid w:val="005D1457"/>
    <w:rsid w:val="005D43D9"/>
    <w:rsid w:val="005D4458"/>
    <w:rsid w:val="005D5258"/>
    <w:rsid w:val="005E02B8"/>
    <w:rsid w:val="005E1278"/>
    <w:rsid w:val="005E55ED"/>
    <w:rsid w:val="005E628C"/>
    <w:rsid w:val="005E7E47"/>
    <w:rsid w:val="005F084C"/>
    <w:rsid w:val="005F1F7C"/>
    <w:rsid w:val="005F3D4B"/>
    <w:rsid w:val="005F4111"/>
    <w:rsid w:val="005F4D07"/>
    <w:rsid w:val="005F76C6"/>
    <w:rsid w:val="0060122B"/>
    <w:rsid w:val="00602334"/>
    <w:rsid w:val="0060395E"/>
    <w:rsid w:val="00603D9C"/>
    <w:rsid w:val="0060673A"/>
    <w:rsid w:val="00607958"/>
    <w:rsid w:val="00611270"/>
    <w:rsid w:val="00612F10"/>
    <w:rsid w:val="006150D8"/>
    <w:rsid w:val="00615D7D"/>
    <w:rsid w:val="00615FDF"/>
    <w:rsid w:val="006164DC"/>
    <w:rsid w:val="00617209"/>
    <w:rsid w:val="00621A66"/>
    <w:rsid w:val="00621C32"/>
    <w:rsid w:val="00621F09"/>
    <w:rsid w:val="00622B44"/>
    <w:rsid w:val="0062435F"/>
    <w:rsid w:val="00626DBB"/>
    <w:rsid w:val="00627185"/>
    <w:rsid w:val="00630273"/>
    <w:rsid w:val="0063074F"/>
    <w:rsid w:val="00630977"/>
    <w:rsid w:val="00632C84"/>
    <w:rsid w:val="00633F65"/>
    <w:rsid w:val="00635C5D"/>
    <w:rsid w:val="006373DC"/>
    <w:rsid w:val="006374E1"/>
    <w:rsid w:val="00637549"/>
    <w:rsid w:val="00637A2C"/>
    <w:rsid w:val="00637BB1"/>
    <w:rsid w:val="00640C82"/>
    <w:rsid w:val="00641A71"/>
    <w:rsid w:val="00641F20"/>
    <w:rsid w:val="0064317D"/>
    <w:rsid w:val="00645D2C"/>
    <w:rsid w:val="006468FA"/>
    <w:rsid w:val="00650086"/>
    <w:rsid w:val="006568D4"/>
    <w:rsid w:val="00657EDB"/>
    <w:rsid w:val="00661113"/>
    <w:rsid w:val="00661A20"/>
    <w:rsid w:val="00662039"/>
    <w:rsid w:val="00663A05"/>
    <w:rsid w:val="00663E54"/>
    <w:rsid w:val="006657A6"/>
    <w:rsid w:val="0066600B"/>
    <w:rsid w:val="00666555"/>
    <w:rsid w:val="00670D58"/>
    <w:rsid w:val="006712F4"/>
    <w:rsid w:val="00672445"/>
    <w:rsid w:val="006724CF"/>
    <w:rsid w:val="00672D90"/>
    <w:rsid w:val="00673D49"/>
    <w:rsid w:val="006744B9"/>
    <w:rsid w:val="00677850"/>
    <w:rsid w:val="00680383"/>
    <w:rsid w:val="006825DC"/>
    <w:rsid w:val="00684888"/>
    <w:rsid w:val="006908AE"/>
    <w:rsid w:val="006911EC"/>
    <w:rsid w:val="00692135"/>
    <w:rsid w:val="00692360"/>
    <w:rsid w:val="006926B5"/>
    <w:rsid w:val="00692DD9"/>
    <w:rsid w:val="00693263"/>
    <w:rsid w:val="006957AD"/>
    <w:rsid w:val="00695929"/>
    <w:rsid w:val="00696194"/>
    <w:rsid w:val="00696F5D"/>
    <w:rsid w:val="00697189"/>
    <w:rsid w:val="00697C9C"/>
    <w:rsid w:val="006A0773"/>
    <w:rsid w:val="006A1448"/>
    <w:rsid w:val="006A1A88"/>
    <w:rsid w:val="006A2208"/>
    <w:rsid w:val="006A256D"/>
    <w:rsid w:val="006A39C7"/>
    <w:rsid w:val="006A5483"/>
    <w:rsid w:val="006A7C2B"/>
    <w:rsid w:val="006B129E"/>
    <w:rsid w:val="006B15C9"/>
    <w:rsid w:val="006B429A"/>
    <w:rsid w:val="006B45F6"/>
    <w:rsid w:val="006B4D23"/>
    <w:rsid w:val="006B71C6"/>
    <w:rsid w:val="006B72E0"/>
    <w:rsid w:val="006B772C"/>
    <w:rsid w:val="006C00E0"/>
    <w:rsid w:val="006C1460"/>
    <w:rsid w:val="006C78C7"/>
    <w:rsid w:val="006D05C6"/>
    <w:rsid w:val="006D106C"/>
    <w:rsid w:val="006D3048"/>
    <w:rsid w:val="006D33BD"/>
    <w:rsid w:val="006D4CB1"/>
    <w:rsid w:val="006D52F7"/>
    <w:rsid w:val="006D6835"/>
    <w:rsid w:val="006D6C11"/>
    <w:rsid w:val="006D6CB3"/>
    <w:rsid w:val="006E00CE"/>
    <w:rsid w:val="006E075E"/>
    <w:rsid w:val="006E2440"/>
    <w:rsid w:val="006E37E2"/>
    <w:rsid w:val="006E3967"/>
    <w:rsid w:val="006E4475"/>
    <w:rsid w:val="006E494A"/>
    <w:rsid w:val="006E596E"/>
    <w:rsid w:val="006E5B97"/>
    <w:rsid w:val="006E6631"/>
    <w:rsid w:val="006F3190"/>
    <w:rsid w:val="006F4363"/>
    <w:rsid w:val="006F75C9"/>
    <w:rsid w:val="006F787F"/>
    <w:rsid w:val="00701F66"/>
    <w:rsid w:val="00704530"/>
    <w:rsid w:val="00704D74"/>
    <w:rsid w:val="007068C1"/>
    <w:rsid w:val="00707C78"/>
    <w:rsid w:val="00710C5D"/>
    <w:rsid w:val="00712889"/>
    <w:rsid w:val="00714BEF"/>
    <w:rsid w:val="00715CF3"/>
    <w:rsid w:val="00716E67"/>
    <w:rsid w:val="00722F31"/>
    <w:rsid w:val="007240E8"/>
    <w:rsid w:val="00724428"/>
    <w:rsid w:val="00724746"/>
    <w:rsid w:val="00731869"/>
    <w:rsid w:val="00731BD5"/>
    <w:rsid w:val="00732970"/>
    <w:rsid w:val="00732B1F"/>
    <w:rsid w:val="00734578"/>
    <w:rsid w:val="00734A40"/>
    <w:rsid w:val="00740834"/>
    <w:rsid w:val="00740AF3"/>
    <w:rsid w:val="00740C80"/>
    <w:rsid w:val="00741B99"/>
    <w:rsid w:val="00741C3A"/>
    <w:rsid w:val="00741D86"/>
    <w:rsid w:val="00745135"/>
    <w:rsid w:val="0074678A"/>
    <w:rsid w:val="00746EA4"/>
    <w:rsid w:val="00747172"/>
    <w:rsid w:val="007502EA"/>
    <w:rsid w:val="00750743"/>
    <w:rsid w:val="0075102B"/>
    <w:rsid w:val="00751353"/>
    <w:rsid w:val="00753533"/>
    <w:rsid w:val="00753716"/>
    <w:rsid w:val="00753912"/>
    <w:rsid w:val="00753DCB"/>
    <w:rsid w:val="0075421B"/>
    <w:rsid w:val="00755829"/>
    <w:rsid w:val="007579DE"/>
    <w:rsid w:val="007605FB"/>
    <w:rsid w:val="00760F5F"/>
    <w:rsid w:val="007610C6"/>
    <w:rsid w:val="00761EBA"/>
    <w:rsid w:val="00761F7C"/>
    <w:rsid w:val="007622EC"/>
    <w:rsid w:val="00764E8D"/>
    <w:rsid w:val="007656B9"/>
    <w:rsid w:val="00765777"/>
    <w:rsid w:val="00766ED7"/>
    <w:rsid w:val="00771B66"/>
    <w:rsid w:val="0077284D"/>
    <w:rsid w:val="00773B4A"/>
    <w:rsid w:val="00774D65"/>
    <w:rsid w:val="00775A02"/>
    <w:rsid w:val="00781976"/>
    <w:rsid w:val="00782E12"/>
    <w:rsid w:val="00785DA3"/>
    <w:rsid w:val="007868E2"/>
    <w:rsid w:val="007901B6"/>
    <w:rsid w:val="007905CB"/>
    <w:rsid w:val="0079076B"/>
    <w:rsid w:val="00791F01"/>
    <w:rsid w:val="00791FA8"/>
    <w:rsid w:val="00793A39"/>
    <w:rsid w:val="00795FA5"/>
    <w:rsid w:val="0079675D"/>
    <w:rsid w:val="00796A70"/>
    <w:rsid w:val="007A0E68"/>
    <w:rsid w:val="007A1669"/>
    <w:rsid w:val="007A2969"/>
    <w:rsid w:val="007A6796"/>
    <w:rsid w:val="007B57BC"/>
    <w:rsid w:val="007B5B26"/>
    <w:rsid w:val="007B706C"/>
    <w:rsid w:val="007C063B"/>
    <w:rsid w:val="007C22D5"/>
    <w:rsid w:val="007C3812"/>
    <w:rsid w:val="007C6589"/>
    <w:rsid w:val="007C711F"/>
    <w:rsid w:val="007C7C63"/>
    <w:rsid w:val="007D0894"/>
    <w:rsid w:val="007D18DF"/>
    <w:rsid w:val="007D1D1A"/>
    <w:rsid w:val="007D3518"/>
    <w:rsid w:val="007D3F2A"/>
    <w:rsid w:val="007D43CC"/>
    <w:rsid w:val="007D72D5"/>
    <w:rsid w:val="007E1BF4"/>
    <w:rsid w:val="007E250A"/>
    <w:rsid w:val="007E2BEE"/>
    <w:rsid w:val="007E3CFD"/>
    <w:rsid w:val="007E5EA7"/>
    <w:rsid w:val="007E6C5D"/>
    <w:rsid w:val="007E6DEB"/>
    <w:rsid w:val="007E70BB"/>
    <w:rsid w:val="007F2EAA"/>
    <w:rsid w:val="008018FC"/>
    <w:rsid w:val="00801B12"/>
    <w:rsid w:val="00802114"/>
    <w:rsid w:val="00804691"/>
    <w:rsid w:val="00804C25"/>
    <w:rsid w:val="00805318"/>
    <w:rsid w:val="00805A94"/>
    <w:rsid w:val="00805AC0"/>
    <w:rsid w:val="00805BCC"/>
    <w:rsid w:val="00807125"/>
    <w:rsid w:val="00810139"/>
    <w:rsid w:val="00811223"/>
    <w:rsid w:val="008114C5"/>
    <w:rsid w:val="00811C89"/>
    <w:rsid w:val="0081238B"/>
    <w:rsid w:val="00812668"/>
    <w:rsid w:val="0081457B"/>
    <w:rsid w:val="00815CFE"/>
    <w:rsid w:val="00815F22"/>
    <w:rsid w:val="008163AE"/>
    <w:rsid w:val="00817BC1"/>
    <w:rsid w:val="00817FCB"/>
    <w:rsid w:val="00820AAD"/>
    <w:rsid w:val="00825AAB"/>
    <w:rsid w:val="00826A50"/>
    <w:rsid w:val="00831252"/>
    <w:rsid w:val="008329DE"/>
    <w:rsid w:val="00834512"/>
    <w:rsid w:val="00834BB8"/>
    <w:rsid w:val="008353E1"/>
    <w:rsid w:val="00835AB9"/>
    <w:rsid w:val="00836635"/>
    <w:rsid w:val="00837AD2"/>
    <w:rsid w:val="0084009E"/>
    <w:rsid w:val="00842FE3"/>
    <w:rsid w:val="008435DD"/>
    <w:rsid w:val="00844028"/>
    <w:rsid w:val="008452B6"/>
    <w:rsid w:val="008456BA"/>
    <w:rsid w:val="0084580F"/>
    <w:rsid w:val="00845EF5"/>
    <w:rsid w:val="0084616A"/>
    <w:rsid w:val="0084686D"/>
    <w:rsid w:val="008473E5"/>
    <w:rsid w:val="00850985"/>
    <w:rsid w:val="00851B6D"/>
    <w:rsid w:val="008521AD"/>
    <w:rsid w:val="0085270D"/>
    <w:rsid w:val="0085292E"/>
    <w:rsid w:val="00853738"/>
    <w:rsid w:val="00853D68"/>
    <w:rsid w:val="00854118"/>
    <w:rsid w:val="008554D5"/>
    <w:rsid w:val="00857390"/>
    <w:rsid w:val="00857D83"/>
    <w:rsid w:val="00860EBC"/>
    <w:rsid w:val="00861437"/>
    <w:rsid w:val="008619D5"/>
    <w:rsid w:val="00862322"/>
    <w:rsid w:val="0086351D"/>
    <w:rsid w:val="00864497"/>
    <w:rsid w:val="008652F5"/>
    <w:rsid w:val="00866179"/>
    <w:rsid w:val="00866D0D"/>
    <w:rsid w:val="008677B7"/>
    <w:rsid w:val="0087017D"/>
    <w:rsid w:val="00871108"/>
    <w:rsid w:val="00872C6D"/>
    <w:rsid w:val="00872E12"/>
    <w:rsid w:val="0087414C"/>
    <w:rsid w:val="008761B0"/>
    <w:rsid w:val="00876F63"/>
    <w:rsid w:val="00882F12"/>
    <w:rsid w:val="0088409B"/>
    <w:rsid w:val="008856FF"/>
    <w:rsid w:val="00885A05"/>
    <w:rsid w:val="0088683F"/>
    <w:rsid w:val="00886927"/>
    <w:rsid w:val="00887896"/>
    <w:rsid w:val="00887FD6"/>
    <w:rsid w:val="0089090C"/>
    <w:rsid w:val="00890A93"/>
    <w:rsid w:val="00891B55"/>
    <w:rsid w:val="0089249B"/>
    <w:rsid w:val="008930E6"/>
    <w:rsid w:val="00893146"/>
    <w:rsid w:val="0089354C"/>
    <w:rsid w:val="00895037"/>
    <w:rsid w:val="0089565D"/>
    <w:rsid w:val="008A062F"/>
    <w:rsid w:val="008A1913"/>
    <w:rsid w:val="008A1D03"/>
    <w:rsid w:val="008A1EEA"/>
    <w:rsid w:val="008A5428"/>
    <w:rsid w:val="008A633F"/>
    <w:rsid w:val="008A66C5"/>
    <w:rsid w:val="008A6A4F"/>
    <w:rsid w:val="008A7B35"/>
    <w:rsid w:val="008B0853"/>
    <w:rsid w:val="008B4573"/>
    <w:rsid w:val="008B4A85"/>
    <w:rsid w:val="008B673B"/>
    <w:rsid w:val="008B707C"/>
    <w:rsid w:val="008B72C8"/>
    <w:rsid w:val="008B73A0"/>
    <w:rsid w:val="008B77A7"/>
    <w:rsid w:val="008C0EBE"/>
    <w:rsid w:val="008C15EA"/>
    <w:rsid w:val="008C1EC9"/>
    <w:rsid w:val="008C1FDF"/>
    <w:rsid w:val="008C42E6"/>
    <w:rsid w:val="008C532A"/>
    <w:rsid w:val="008C5806"/>
    <w:rsid w:val="008C6F1E"/>
    <w:rsid w:val="008C784F"/>
    <w:rsid w:val="008D1884"/>
    <w:rsid w:val="008D3AF7"/>
    <w:rsid w:val="008D51A3"/>
    <w:rsid w:val="008D6B38"/>
    <w:rsid w:val="008D6F45"/>
    <w:rsid w:val="008D7F40"/>
    <w:rsid w:val="008E018A"/>
    <w:rsid w:val="008E0D75"/>
    <w:rsid w:val="008E457C"/>
    <w:rsid w:val="008E4C2A"/>
    <w:rsid w:val="008E50B9"/>
    <w:rsid w:val="008E53C1"/>
    <w:rsid w:val="008E7353"/>
    <w:rsid w:val="008F28D3"/>
    <w:rsid w:val="008F3750"/>
    <w:rsid w:val="008F3942"/>
    <w:rsid w:val="008F3E70"/>
    <w:rsid w:val="008F497C"/>
    <w:rsid w:val="008F60A9"/>
    <w:rsid w:val="008F6CB7"/>
    <w:rsid w:val="008F717D"/>
    <w:rsid w:val="008F74AB"/>
    <w:rsid w:val="00900F7A"/>
    <w:rsid w:val="00901950"/>
    <w:rsid w:val="00904328"/>
    <w:rsid w:val="00904625"/>
    <w:rsid w:val="009049FD"/>
    <w:rsid w:val="0090519D"/>
    <w:rsid w:val="00905971"/>
    <w:rsid w:val="00906D38"/>
    <w:rsid w:val="009077E8"/>
    <w:rsid w:val="00907C89"/>
    <w:rsid w:val="00914177"/>
    <w:rsid w:val="00914746"/>
    <w:rsid w:val="009147F4"/>
    <w:rsid w:val="00915997"/>
    <w:rsid w:val="00915C28"/>
    <w:rsid w:val="00915F8C"/>
    <w:rsid w:val="00922A13"/>
    <w:rsid w:val="00923B5E"/>
    <w:rsid w:val="00926A0E"/>
    <w:rsid w:val="0092711B"/>
    <w:rsid w:val="00927D99"/>
    <w:rsid w:val="00934886"/>
    <w:rsid w:val="00934F26"/>
    <w:rsid w:val="00935E9E"/>
    <w:rsid w:val="009364EE"/>
    <w:rsid w:val="00936850"/>
    <w:rsid w:val="00936F39"/>
    <w:rsid w:val="00942717"/>
    <w:rsid w:val="009428FE"/>
    <w:rsid w:val="00944610"/>
    <w:rsid w:val="0094477E"/>
    <w:rsid w:val="00944BDD"/>
    <w:rsid w:val="00945B3A"/>
    <w:rsid w:val="009473E6"/>
    <w:rsid w:val="00947B11"/>
    <w:rsid w:val="009507B0"/>
    <w:rsid w:val="009507CC"/>
    <w:rsid w:val="0095673C"/>
    <w:rsid w:val="009567D7"/>
    <w:rsid w:val="00957C58"/>
    <w:rsid w:val="00962DF1"/>
    <w:rsid w:val="0096303C"/>
    <w:rsid w:val="009637CF"/>
    <w:rsid w:val="00964271"/>
    <w:rsid w:val="009649CE"/>
    <w:rsid w:val="00964C63"/>
    <w:rsid w:val="009655F0"/>
    <w:rsid w:val="00965B41"/>
    <w:rsid w:val="00965E7C"/>
    <w:rsid w:val="00970525"/>
    <w:rsid w:val="00971649"/>
    <w:rsid w:val="009752F0"/>
    <w:rsid w:val="00975A67"/>
    <w:rsid w:val="00976B1A"/>
    <w:rsid w:val="009802E7"/>
    <w:rsid w:val="00980E4F"/>
    <w:rsid w:val="00984B76"/>
    <w:rsid w:val="00986B56"/>
    <w:rsid w:val="00987497"/>
    <w:rsid w:val="009877EB"/>
    <w:rsid w:val="00990595"/>
    <w:rsid w:val="00991483"/>
    <w:rsid w:val="00992AC4"/>
    <w:rsid w:val="00993346"/>
    <w:rsid w:val="00993426"/>
    <w:rsid w:val="00993BE8"/>
    <w:rsid w:val="00993E46"/>
    <w:rsid w:val="009969E9"/>
    <w:rsid w:val="009A0158"/>
    <w:rsid w:val="009A09DF"/>
    <w:rsid w:val="009A2925"/>
    <w:rsid w:val="009A3AAA"/>
    <w:rsid w:val="009A4577"/>
    <w:rsid w:val="009A4AB3"/>
    <w:rsid w:val="009A4B13"/>
    <w:rsid w:val="009A4FB5"/>
    <w:rsid w:val="009B063F"/>
    <w:rsid w:val="009B29C7"/>
    <w:rsid w:val="009B331E"/>
    <w:rsid w:val="009B3E22"/>
    <w:rsid w:val="009B3E31"/>
    <w:rsid w:val="009B405F"/>
    <w:rsid w:val="009B40CC"/>
    <w:rsid w:val="009B4C41"/>
    <w:rsid w:val="009B4D46"/>
    <w:rsid w:val="009B577A"/>
    <w:rsid w:val="009B7E0D"/>
    <w:rsid w:val="009C1054"/>
    <w:rsid w:val="009C2390"/>
    <w:rsid w:val="009C3D37"/>
    <w:rsid w:val="009C3D3A"/>
    <w:rsid w:val="009C5161"/>
    <w:rsid w:val="009C6702"/>
    <w:rsid w:val="009D29E4"/>
    <w:rsid w:val="009D457E"/>
    <w:rsid w:val="009D6942"/>
    <w:rsid w:val="009E09BB"/>
    <w:rsid w:val="009E0FA5"/>
    <w:rsid w:val="009E2825"/>
    <w:rsid w:val="009E2DEE"/>
    <w:rsid w:val="009E31B2"/>
    <w:rsid w:val="009E4E63"/>
    <w:rsid w:val="009E5A4E"/>
    <w:rsid w:val="009E6344"/>
    <w:rsid w:val="009E6816"/>
    <w:rsid w:val="009E691F"/>
    <w:rsid w:val="009E6B13"/>
    <w:rsid w:val="009E7795"/>
    <w:rsid w:val="009E79AE"/>
    <w:rsid w:val="009E7B63"/>
    <w:rsid w:val="009F0CAE"/>
    <w:rsid w:val="009F2578"/>
    <w:rsid w:val="009F57DF"/>
    <w:rsid w:val="009F5BB9"/>
    <w:rsid w:val="009F637B"/>
    <w:rsid w:val="009F68F1"/>
    <w:rsid w:val="009F6959"/>
    <w:rsid w:val="009F7EC4"/>
    <w:rsid w:val="00A009D3"/>
    <w:rsid w:val="00A01B9E"/>
    <w:rsid w:val="00A027F6"/>
    <w:rsid w:val="00A03A9B"/>
    <w:rsid w:val="00A03D46"/>
    <w:rsid w:val="00A053BF"/>
    <w:rsid w:val="00A0565B"/>
    <w:rsid w:val="00A05A24"/>
    <w:rsid w:val="00A05BFF"/>
    <w:rsid w:val="00A06726"/>
    <w:rsid w:val="00A0678B"/>
    <w:rsid w:val="00A114BE"/>
    <w:rsid w:val="00A119F0"/>
    <w:rsid w:val="00A122BF"/>
    <w:rsid w:val="00A12389"/>
    <w:rsid w:val="00A1253B"/>
    <w:rsid w:val="00A12A92"/>
    <w:rsid w:val="00A12BF9"/>
    <w:rsid w:val="00A1421B"/>
    <w:rsid w:val="00A16AD9"/>
    <w:rsid w:val="00A16F28"/>
    <w:rsid w:val="00A1769B"/>
    <w:rsid w:val="00A17C3E"/>
    <w:rsid w:val="00A20751"/>
    <w:rsid w:val="00A214B3"/>
    <w:rsid w:val="00A21734"/>
    <w:rsid w:val="00A21E9C"/>
    <w:rsid w:val="00A24582"/>
    <w:rsid w:val="00A24927"/>
    <w:rsid w:val="00A327D3"/>
    <w:rsid w:val="00A32AD8"/>
    <w:rsid w:val="00A33076"/>
    <w:rsid w:val="00A340F3"/>
    <w:rsid w:val="00A34A49"/>
    <w:rsid w:val="00A35B53"/>
    <w:rsid w:val="00A35CDF"/>
    <w:rsid w:val="00A361B4"/>
    <w:rsid w:val="00A3673C"/>
    <w:rsid w:val="00A36EDA"/>
    <w:rsid w:val="00A37F87"/>
    <w:rsid w:val="00A40A74"/>
    <w:rsid w:val="00A41EF7"/>
    <w:rsid w:val="00A432B6"/>
    <w:rsid w:val="00A435FB"/>
    <w:rsid w:val="00A4525B"/>
    <w:rsid w:val="00A45707"/>
    <w:rsid w:val="00A47792"/>
    <w:rsid w:val="00A479B7"/>
    <w:rsid w:val="00A50754"/>
    <w:rsid w:val="00A5089C"/>
    <w:rsid w:val="00A523C2"/>
    <w:rsid w:val="00A523DA"/>
    <w:rsid w:val="00A530AB"/>
    <w:rsid w:val="00A54150"/>
    <w:rsid w:val="00A547F5"/>
    <w:rsid w:val="00A548D1"/>
    <w:rsid w:val="00A56DE7"/>
    <w:rsid w:val="00A60763"/>
    <w:rsid w:val="00A61EAC"/>
    <w:rsid w:val="00A63598"/>
    <w:rsid w:val="00A63832"/>
    <w:rsid w:val="00A642C4"/>
    <w:rsid w:val="00A64F9E"/>
    <w:rsid w:val="00A6603D"/>
    <w:rsid w:val="00A664C6"/>
    <w:rsid w:val="00A71E5C"/>
    <w:rsid w:val="00A7278A"/>
    <w:rsid w:val="00A72C03"/>
    <w:rsid w:val="00A74318"/>
    <w:rsid w:val="00A745E6"/>
    <w:rsid w:val="00A75E3B"/>
    <w:rsid w:val="00A76845"/>
    <w:rsid w:val="00A76D21"/>
    <w:rsid w:val="00A80266"/>
    <w:rsid w:val="00A8073A"/>
    <w:rsid w:val="00A81AF1"/>
    <w:rsid w:val="00A82E7B"/>
    <w:rsid w:val="00A82FDE"/>
    <w:rsid w:val="00A839E5"/>
    <w:rsid w:val="00A84B1B"/>
    <w:rsid w:val="00A86FFC"/>
    <w:rsid w:val="00A879AD"/>
    <w:rsid w:val="00A87BE7"/>
    <w:rsid w:val="00A90236"/>
    <w:rsid w:val="00A91E37"/>
    <w:rsid w:val="00A93928"/>
    <w:rsid w:val="00A93F84"/>
    <w:rsid w:val="00A963AB"/>
    <w:rsid w:val="00A96D28"/>
    <w:rsid w:val="00A973FB"/>
    <w:rsid w:val="00AA18BF"/>
    <w:rsid w:val="00AA23BC"/>
    <w:rsid w:val="00AA42E7"/>
    <w:rsid w:val="00AA4640"/>
    <w:rsid w:val="00AA46E0"/>
    <w:rsid w:val="00AA4BA8"/>
    <w:rsid w:val="00AA543A"/>
    <w:rsid w:val="00AA73AE"/>
    <w:rsid w:val="00AA7DD4"/>
    <w:rsid w:val="00AB0091"/>
    <w:rsid w:val="00AB07B2"/>
    <w:rsid w:val="00AB1502"/>
    <w:rsid w:val="00AB2E1A"/>
    <w:rsid w:val="00AB4248"/>
    <w:rsid w:val="00AB589D"/>
    <w:rsid w:val="00AB5938"/>
    <w:rsid w:val="00AB7658"/>
    <w:rsid w:val="00AC156D"/>
    <w:rsid w:val="00AC24D8"/>
    <w:rsid w:val="00AC609F"/>
    <w:rsid w:val="00AC6F42"/>
    <w:rsid w:val="00AC79E8"/>
    <w:rsid w:val="00AD0522"/>
    <w:rsid w:val="00AD1938"/>
    <w:rsid w:val="00AD308A"/>
    <w:rsid w:val="00AD3F1B"/>
    <w:rsid w:val="00AD45B4"/>
    <w:rsid w:val="00AD5658"/>
    <w:rsid w:val="00AD6194"/>
    <w:rsid w:val="00AD63B7"/>
    <w:rsid w:val="00AD6CFA"/>
    <w:rsid w:val="00AE094D"/>
    <w:rsid w:val="00AE305B"/>
    <w:rsid w:val="00AE35DD"/>
    <w:rsid w:val="00AE38F4"/>
    <w:rsid w:val="00AE6D49"/>
    <w:rsid w:val="00AE7339"/>
    <w:rsid w:val="00AF0924"/>
    <w:rsid w:val="00AF2B17"/>
    <w:rsid w:val="00AF3BE3"/>
    <w:rsid w:val="00AF43F6"/>
    <w:rsid w:val="00AF69E1"/>
    <w:rsid w:val="00AF79DB"/>
    <w:rsid w:val="00B005B5"/>
    <w:rsid w:val="00B0063F"/>
    <w:rsid w:val="00B0537F"/>
    <w:rsid w:val="00B05550"/>
    <w:rsid w:val="00B062C8"/>
    <w:rsid w:val="00B06856"/>
    <w:rsid w:val="00B077D8"/>
    <w:rsid w:val="00B12491"/>
    <w:rsid w:val="00B12FF5"/>
    <w:rsid w:val="00B1422C"/>
    <w:rsid w:val="00B16041"/>
    <w:rsid w:val="00B222C9"/>
    <w:rsid w:val="00B2353E"/>
    <w:rsid w:val="00B23710"/>
    <w:rsid w:val="00B23775"/>
    <w:rsid w:val="00B24988"/>
    <w:rsid w:val="00B24ACE"/>
    <w:rsid w:val="00B270ED"/>
    <w:rsid w:val="00B33E0D"/>
    <w:rsid w:val="00B35FF9"/>
    <w:rsid w:val="00B36DDA"/>
    <w:rsid w:val="00B37E22"/>
    <w:rsid w:val="00B4360D"/>
    <w:rsid w:val="00B45ADD"/>
    <w:rsid w:val="00B45AFB"/>
    <w:rsid w:val="00B45CF2"/>
    <w:rsid w:val="00B463E9"/>
    <w:rsid w:val="00B469CD"/>
    <w:rsid w:val="00B5286D"/>
    <w:rsid w:val="00B528D3"/>
    <w:rsid w:val="00B52DC3"/>
    <w:rsid w:val="00B546C5"/>
    <w:rsid w:val="00B61B76"/>
    <w:rsid w:val="00B62280"/>
    <w:rsid w:val="00B63290"/>
    <w:rsid w:val="00B645A7"/>
    <w:rsid w:val="00B65E6C"/>
    <w:rsid w:val="00B70823"/>
    <w:rsid w:val="00B70E86"/>
    <w:rsid w:val="00B7359B"/>
    <w:rsid w:val="00B739C3"/>
    <w:rsid w:val="00B821B5"/>
    <w:rsid w:val="00B82E0C"/>
    <w:rsid w:val="00B82F6E"/>
    <w:rsid w:val="00B83431"/>
    <w:rsid w:val="00B923CE"/>
    <w:rsid w:val="00B9330F"/>
    <w:rsid w:val="00B94AB5"/>
    <w:rsid w:val="00B967B3"/>
    <w:rsid w:val="00B97619"/>
    <w:rsid w:val="00BA25EF"/>
    <w:rsid w:val="00BA33A8"/>
    <w:rsid w:val="00BA390D"/>
    <w:rsid w:val="00BA706B"/>
    <w:rsid w:val="00BA7735"/>
    <w:rsid w:val="00BB08EB"/>
    <w:rsid w:val="00BB1908"/>
    <w:rsid w:val="00BB2499"/>
    <w:rsid w:val="00BB367E"/>
    <w:rsid w:val="00BB4CE7"/>
    <w:rsid w:val="00BB5C4C"/>
    <w:rsid w:val="00BB7FB6"/>
    <w:rsid w:val="00BC0A77"/>
    <w:rsid w:val="00BC1711"/>
    <w:rsid w:val="00BC21FA"/>
    <w:rsid w:val="00BC366D"/>
    <w:rsid w:val="00BC3F48"/>
    <w:rsid w:val="00BC5D4E"/>
    <w:rsid w:val="00BC5F13"/>
    <w:rsid w:val="00BC5F2E"/>
    <w:rsid w:val="00BC634F"/>
    <w:rsid w:val="00BC69DF"/>
    <w:rsid w:val="00BC6AB7"/>
    <w:rsid w:val="00BC6B3B"/>
    <w:rsid w:val="00BD0905"/>
    <w:rsid w:val="00BD1162"/>
    <w:rsid w:val="00BD1178"/>
    <w:rsid w:val="00BD15FE"/>
    <w:rsid w:val="00BD56A8"/>
    <w:rsid w:val="00BD66BD"/>
    <w:rsid w:val="00BD79FF"/>
    <w:rsid w:val="00BD7B77"/>
    <w:rsid w:val="00BE250C"/>
    <w:rsid w:val="00BE3932"/>
    <w:rsid w:val="00BE4262"/>
    <w:rsid w:val="00BE4528"/>
    <w:rsid w:val="00BE5C4E"/>
    <w:rsid w:val="00BE6402"/>
    <w:rsid w:val="00BE7C3D"/>
    <w:rsid w:val="00BE7FB6"/>
    <w:rsid w:val="00BF0835"/>
    <w:rsid w:val="00BF21B5"/>
    <w:rsid w:val="00BF2941"/>
    <w:rsid w:val="00BF2961"/>
    <w:rsid w:val="00BF32F6"/>
    <w:rsid w:val="00BF3F4B"/>
    <w:rsid w:val="00BF46F8"/>
    <w:rsid w:val="00BF5BC2"/>
    <w:rsid w:val="00C01AEE"/>
    <w:rsid w:val="00C05D37"/>
    <w:rsid w:val="00C06BBC"/>
    <w:rsid w:val="00C07766"/>
    <w:rsid w:val="00C07DD0"/>
    <w:rsid w:val="00C11303"/>
    <w:rsid w:val="00C1178A"/>
    <w:rsid w:val="00C11A25"/>
    <w:rsid w:val="00C13A1C"/>
    <w:rsid w:val="00C14BB6"/>
    <w:rsid w:val="00C1555C"/>
    <w:rsid w:val="00C21582"/>
    <w:rsid w:val="00C22838"/>
    <w:rsid w:val="00C23AB5"/>
    <w:rsid w:val="00C24091"/>
    <w:rsid w:val="00C250F9"/>
    <w:rsid w:val="00C27BDF"/>
    <w:rsid w:val="00C31C1B"/>
    <w:rsid w:val="00C33EE1"/>
    <w:rsid w:val="00C348FA"/>
    <w:rsid w:val="00C35711"/>
    <w:rsid w:val="00C364B2"/>
    <w:rsid w:val="00C4239F"/>
    <w:rsid w:val="00C433AF"/>
    <w:rsid w:val="00C44ED6"/>
    <w:rsid w:val="00C452DF"/>
    <w:rsid w:val="00C45482"/>
    <w:rsid w:val="00C457F9"/>
    <w:rsid w:val="00C45A6F"/>
    <w:rsid w:val="00C4799B"/>
    <w:rsid w:val="00C47BDD"/>
    <w:rsid w:val="00C47E19"/>
    <w:rsid w:val="00C50AF4"/>
    <w:rsid w:val="00C51344"/>
    <w:rsid w:val="00C52B18"/>
    <w:rsid w:val="00C538FB"/>
    <w:rsid w:val="00C551BE"/>
    <w:rsid w:val="00C55E89"/>
    <w:rsid w:val="00C60487"/>
    <w:rsid w:val="00C608BA"/>
    <w:rsid w:val="00C60D53"/>
    <w:rsid w:val="00C63D41"/>
    <w:rsid w:val="00C64021"/>
    <w:rsid w:val="00C64B28"/>
    <w:rsid w:val="00C66320"/>
    <w:rsid w:val="00C67038"/>
    <w:rsid w:val="00C70392"/>
    <w:rsid w:val="00C709D7"/>
    <w:rsid w:val="00C70BFF"/>
    <w:rsid w:val="00C7157B"/>
    <w:rsid w:val="00C7270F"/>
    <w:rsid w:val="00C727BD"/>
    <w:rsid w:val="00C72AE7"/>
    <w:rsid w:val="00C740F1"/>
    <w:rsid w:val="00C74A67"/>
    <w:rsid w:val="00C7510D"/>
    <w:rsid w:val="00C80D69"/>
    <w:rsid w:val="00C8116D"/>
    <w:rsid w:val="00C815EC"/>
    <w:rsid w:val="00C8302F"/>
    <w:rsid w:val="00C841C6"/>
    <w:rsid w:val="00C863E7"/>
    <w:rsid w:val="00C86F21"/>
    <w:rsid w:val="00C8758A"/>
    <w:rsid w:val="00C8769C"/>
    <w:rsid w:val="00C93719"/>
    <w:rsid w:val="00C937F7"/>
    <w:rsid w:val="00C93E9F"/>
    <w:rsid w:val="00C94110"/>
    <w:rsid w:val="00C947C3"/>
    <w:rsid w:val="00C951E3"/>
    <w:rsid w:val="00CA0153"/>
    <w:rsid w:val="00CA042A"/>
    <w:rsid w:val="00CA08FC"/>
    <w:rsid w:val="00CA3758"/>
    <w:rsid w:val="00CA3EA4"/>
    <w:rsid w:val="00CA5086"/>
    <w:rsid w:val="00CA67DB"/>
    <w:rsid w:val="00CA6FE3"/>
    <w:rsid w:val="00CA7646"/>
    <w:rsid w:val="00CB1003"/>
    <w:rsid w:val="00CB23A1"/>
    <w:rsid w:val="00CB3C14"/>
    <w:rsid w:val="00CB5FB5"/>
    <w:rsid w:val="00CB7388"/>
    <w:rsid w:val="00CB74FD"/>
    <w:rsid w:val="00CB7E13"/>
    <w:rsid w:val="00CC03BF"/>
    <w:rsid w:val="00CC278A"/>
    <w:rsid w:val="00CC2C9F"/>
    <w:rsid w:val="00CC33B2"/>
    <w:rsid w:val="00CC42DF"/>
    <w:rsid w:val="00CC631A"/>
    <w:rsid w:val="00CD046E"/>
    <w:rsid w:val="00CD108F"/>
    <w:rsid w:val="00CD1CB9"/>
    <w:rsid w:val="00CD1E09"/>
    <w:rsid w:val="00CD216C"/>
    <w:rsid w:val="00CD55FC"/>
    <w:rsid w:val="00CD6E0D"/>
    <w:rsid w:val="00CD7280"/>
    <w:rsid w:val="00CD76CB"/>
    <w:rsid w:val="00CD79BF"/>
    <w:rsid w:val="00CD7F82"/>
    <w:rsid w:val="00CE18CB"/>
    <w:rsid w:val="00CE38B4"/>
    <w:rsid w:val="00CE48F2"/>
    <w:rsid w:val="00CE4BFC"/>
    <w:rsid w:val="00CE71DA"/>
    <w:rsid w:val="00CF1BBB"/>
    <w:rsid w:val="00CF24A0"/>
    <w:rsid w:val="00CF279B"/>
    <w:rsid w:val="00CF375D"/>
    <w:rsid w:val="00CF4519"/>
    <w:rsid w:val="00CF484F"/>
    <w:rsid w:val="00CF5897"/>
    <w:rsid w:val="00CF6FFF"/>
    <w:rsid w:val="00CF7033"/>
    <w:rsid w:val="00CF7878"/>
    <w:rsid w:val="00CF78EA"/>
    <w:rsid w:val="00D00584"/>
    <w:rsid w:val="00D00A6B"/>
    <w:rsid w:val="00D01412"/>
    <w:rsid w:val="00D02669"/>
    <w:rsid w:val="00D03BFC"/>
    <w:rsid w:val="00D0598A"/>
    <w:rsid w:val="00D0605C"/>
    <w:rsid w:val="00D07C06"/>
    <w:rsid w:val="00D11F6B"/>
    <w:rsid w:val="00D12839"/>
    <w:rsid w:val="00D12FA1"/>
    <w:rsid w:val="00D133E6"/>
    <w:rsid w:val="00D151CC"/>
    <w:rsid w:val="00D1561E"/>
    <w:rsid w:val="00D16FAC"/>
    <w:rsid w:val="00D170BF"/>
    <w:rsid w:val="00D179FB"/>
    <w:rsid w:val="00D17CE1"/>
    <w:rsid w:val="00D17F7E"/>
    <w:rsid w:val="00D205C5"/>
    <w:rsid w:val="00D2105A"/>
    <w:rsid w:val="00D211C1"/>
    <w:rsid w:val="00D2221E"/>
    <w:rsid w:val="00D22A7F"/>
    <w:rsid w:val="00D23B0A"/>
    <w:rsid w:val="00D23B7F"/>
    <w:rsid w:val="00D2579E"/>
    <w:rsid w:val="00D30441"/>
    <w:rsid w:val="00D30969"/>
    <w:rsid w:val="00D32D3A"/>
    <w:rsid w:val="00D34AE2"/>
    <w:rsid w:val="00D41D74"/>
    <w:rsid w:val="00D43125"/>
    <w:rsid w:val="00D439A3"/>
    <w:rsid w:val="00D43FB8"/>
    <w:rsid w:val="00D45ADC"/>
    <w:rsid w:val="00D508A3"/>
    <w:rsid w:val="00D51E0D"/>
    <w:rsid w:val="00D52737"/>
    <w:rsid w:val="00D567E5"/>
    <w:rsid w:val="00D574C5"/>
    <w:rsid w:val="00D6086E"/>
    <w:rsid w:val="00D634AF"/>
    <w:rsid w:val="00D63BB7"/>
    <w:rsid w:val="00D645B8"/>
    <w:rsid w:val="00D6464E"/>
    <w:rsid w:val="00D64C80"/>
    <w:rsid w:val="00D64FE6"/>
    <w:rsid w:val="00D66A33"/>
    <w:rsid w:val="00D70046"/>
    <w:rsid w:val="00D739F1"/>
    <w:rsid w:val="00D73C9A"/>
    <w:rsid w:val="00D742EA"/>
    <w:rsid w:val="00D7443F"/>
    <w:rsid w:val="00D74849"/>
    <w:rsid w:val="00D759A4"/>
    <w:rsid w:val="00D76B40"/>
    <w:rsid w:val="00D83F21"/>
    <w:rsid w:val="00D8510F"/>
    <w:rsid w:val="00D86E00"/>
    <w:rsid w:val="00D907DE"/>
    <w:rsid w:val="00D90D27"/>
    <w:rsid w:val="00D924A3"/>
    <w:rsid w:val="00D92C36"/>
    <w:rsid w:val="00D95E1B"/>
    <w:rsid w:val="00DA03D4"/>
    <w:rsid w:val="00DA1441"/>
    <w:rsid w:val="00DA2652"/>
    <w:rsid w:val="00DA2E07"/>
    <w:rsid w:val="00DA3239"/>
    <w:rsid w:val="00DA40FF"/>
    <w:rsid w:val="00DB0067"/>
    <w:rsid w:val="00DB4E19"/>
    <w:rsid w:val="00DB4EDF"/>
    <w:rsid w:val="00DB5FE2"/>
    <w:rsid w:val="00DB673E"/>
    <w:rsid w:val="00DB6C87"/>
    <w:rsid w:val="00DC36A4"/>
    <w:rsid w:val="00DC4794"/>
    <w:rsid w:val="00DC4EA8"/>
    <w:rsid w:val="00DC60EC"/>
    <w:rsid w:val="00DC66AA"/>
    <w:rsid w:val="00DC76DD"/>
    <w:rsid w:val="00DD00B8"/>
    <w:rsid w:val="00DD0FC8"/>
    <w:rsid w:val="00DD116D"/>
    <w:rsid w:val="00DD1F2A"/>
    <w:rsid w:val="00DD1F45"/>
    <w:rsid w:val="00DD2339"/>
    <w:rsid w:val="00DD30BD"/>
    <w:rsid w:val="00DD3844"/>
    <w:rsid w:val="00DD47C7"/>
    <w:rsid w:val="00DD4E64"/>
    <w:rsid w:val="00DD5CD4"/>
    <w:rsid w:val="00DD5E4F"/>
    <w:rsid w:val="00DD76C8"/>
    <w:rsid w:val="00DD7ABE"/>
    <w:rsid w:val="00DD7BC1"/>
    <w:rsid w:val="00DE036D"/>
    <w:rsid w:val="00DE1B56"/>
    <w:rsid w:val="00DE3683"/>
    <w:rsid w:val="00DE462E"/>
    <w:rsid w:val="00DE4A59"/>
    <w:rsid w:val="00DE5A72"/>
    <w:rsid w:val="00DE784D"/>
    <w:rsid w:val="00DF0E94"/>
    <w:rsid w:val="00DF12C3"/>
    <w:rsid w:val="00DF233C"/>
    <w:rsid w:val="00DF2716"/>
    <w:rsid w:val="00DF2A25"/>
    <w:rsid w:val="00DF3714"/>
    <w:rsid w:val="00DF50F5"/>
    <w:rsid w:val="00DF5C7A"/>
    <w:rsid w:val="00DF5E19"/>
    <w:rsid w:val="00DF637A"/>
    <w:rsid w:val="00DF63CF"/>
    <w:rsid w:val="00DF7CEA"/>
    <w:rsid w:val="00E003DB"/>
    <w:rsid w:val="00E0727C"/>
    <w:rsid w:val="00E11180"/>
    <w:rsid w:val="00E11740"/>
    <w:rsid w:val="00E121B9"/>
    <w:rsid w:val="00E1455D"/>
    <w:rsid w:val="00E160FA"/>
    <w:rsid w:val="00E16139"/>
    <w:rsid w:val="00E1619D"/>
    <w:rsid w:val="00E1675C"/>
    <w:rsid w:val="00E16C69"/>
    <w:rsid w:val="00E175D7"/>
    <w:rsid w:val="00E2132F"/>
    <w:rsid w:val="00E21520"/>
    <w:rsid w:val="00E2152F"/>
    <w:rsid w:val="00E21C4E"/>
    <w:rsid w:val="00E222F5"/>
    <w:rsid w:val="00E24507"/>
    <w:rsid w:val="00E260A4"/>
    <w:rsid w:val="00E26308"/>
    <w:rsid w:val="00E2688A"/>
    <w:rsid w:val="00E26B86"/>
    <w:rsid w:val="00E30045"/>
    <w:rsid w:val="00E32CF3"/>
    <w:rsid w:val="00E3363D"/>
    <w:rsid w:val="00E33918"/>
    <w:rsid w:val="00E34FBC"/>
    <w:rsid w:val="00E35290"/>
    <w:rsid w:val="00E35900"/>
    <w:rsid w:val="00E415C4"/>
    <w:rsid w:val="00E4341D"/>
    <w:rsid w:val="00E4411C"/>
    <w:rsid w:val="00E454FF"/>
    <w:rsid w:val="00E514FE"/>
    <w:rsid w:val="00E51514"/>
    <w:rsid w:val="00E53EFB"/>
    <w:rsid w:val="00E55A84"/>
    <w:rsid w:val="00E55CB2"/>
    <w:rsid w:val="00E56763"/>
    <w:rsid w:val="00E578CA"/>
    <w:rsid w:val="00E57D41"/>
    <w:rsid w:val="00E6105A"/>
    <w:rsid w:val="00E61792"/>
    <w:rsid w:val="00E637A2"/>
    <w:rsid w:val="00E65ED4"/>
    <w:rsid w:val="00E66142"/>
    <w:rsid w:val="00E66881"/>
    <w:rsid w:val="00E66F3D"/>
    <w:rsid w:val="00E67CCD"/>
    <w:rsid w:val="00E67D65"/>
    <w:rsid w:val="00E70FCD"/>
    <w:rsid w:val="00E71AA6"/>
    <w:rsid w:val="00E72489"/>
    <w:rsid w:val="00E729F8"/>
    <w:rsid w:val="00E7516C"/>
    <w:rsid w:val="00E75562"/>
    <w:rsid w:val="00E81487"/>
    <w:rsid w:val="00E81F30"/>
    <w:rsid w:val="00E8248C"/>
    <w:rsid w:val="00E82D7B"/>
    <w:rsid w:val="00E87567"/>
    <w:rsid w:val="00E9104A"/>
    <w:rsid w:val="00E91797"/>
    <w:rsid w:val="00E91A96"/>
    <w:rsid w:val="00E9204C"/>
    <w:rsid w:val="00E95578"/>
    <w:rsid w:val="00E95EBE"/>
    <w:rsid w:val="00E9644D"/>
    <w:rsid w:val="00E96FF3"/>
    <w:rsid w:val="00E979BE"/>
    <w:rsid w:val="00EA14F2"/>
    <w:rsid w:val="00EA1876"/>
    <w:rsid w:val="00EA2223"/>
    <w:rsid w:val="00EA26B3"/>
    <w:rsid w:val="00EA29C5"/>
    <w:rsid w:val="00EA2D0C"/>
    <w:rsid w:val="00EA3386"/>
    <w:rsid w:val="00EA4398"/>
    <w:rsid w:val="00EA655C"/>
    <w:rsid w:val="00EA6701"/>
    <w:rsid w:val="00EA6B5F"/>
    <w:rsid w:val="00EA7826"/>
    <w:rsid w:val="00EB2E55"/>
    <w:rsid w:val="00EB5252"/>
    <w:rsid w:val="00EB55AB"/>
    <w:rsid w:val="00EB7E41"/>
    <w:rsid w:val="00EC0AE4"/>
    <w:rsid w:val="00EC13CA"/>
    <w:rsid w:val="00EC34E3"/>
    <w:rsid w:val="00EC4C26"/>
    <w:rsid w:val="00EC4F58"/>
    <w:rsid w:val="00EC579D"/>
    <w:rsid w:val="00EC5AF9"/>
    <w:rsid w:val="00EC64F0"/>
    <w:rsid w:val="00ED2A18"/>
    <w:rsid w:val="00ED3455"/>
    <w:rsid w:val="00ED3972"/>
    <w:rsid w:val="00ED3F1D"/>
    <w:rsid w:val="00ED6889"/>
    <w:rsid w:val="00ED6C12"/>
    <w:rsid w:val="00ED70DB"/>
    <w:rsid w:val="00EE12A4"/>
    <w:rsid w:val="00EE18EC"/>
    <w:rsid w:val="00EE1C54"/>
    <w:rsid w:val="00EE232A"/>
    <w:rsid w:val="00EE2C6A"/>
    <w:rsid w:val="00EE555E"/>
    <w:rsid w:val="00EE5EE5"/>
    <w:rsid w:val="00EE5F10"/>
    <w:rsid w:val="00EE5FD1"/>
    <w:rsid w:val="00EF0A4C"/>
    <w:rsid w:val="00EF0CA1"/>
    <w:rsid w:val="00EF13D9"/>
    <w:rsid w:val="00EF4D0A"/>
    <w:rsid w:val="00EF581B"/>
    <w:rsid w:val="00EF5CBC"/>
    <w:rsid w:val="00EF7B92"/>
    <w:rsid w:val="00F00765"/>
    <w:rsid w:val="00F009D0"/>
    <w:rsid w:val="00F00BEA"/>
    <w:rsid w:val="00F035E7"/>
    <w:rsid w:val="00F05732"/>
    <w:rsid w:val="00F058CE"/>
    <w:rsid w:val="00F07C5F"/>
    <w:rsid w:val="00F10737"/>
    <w:rsid w:val="00F11748"/>
    <w:rsid w:val="00F14421"/>
    <w:rsid w:val="00F14D33"/>
    <w:rsid w:val="00F14E24"/>
    <w:rsid w:val="00F15D61"/>
    <w:rsid w:val="00F168DF"/>
    <w:rsid w:val="00F172F6"/>
    <w:rsid w:val="00F17819"/>
    <w:rsid w:val="00F17DF8"/>
    <w:rsid w:val="00F20141"/>
    <w:rsid w:val="00F20D93"/>
    <w:rsid w:val="00F213E7"/>
    <w:rsid w:val="00F22782"/>
    <w:rsid w:val="00F237C3"/>
    <w:rsid w:val="00F240CA"/>
    <w:rsid w:val="00F25DDF"/>
    <w:rsid w:val="00F25ED9"/>
    <w:rsid w:val="00F27223"/>
    <w:rsid w:val="00F27ACA"/>
    <w:rsid w:val="00F27DDE"/>
    <w:rsid w:val="00F32234"/>
    <w:rsid w:val="00F3286F"/>
    <w:rsid w:val="00F32FC5"/>
    <w:rsid w:val="00F33271"/>
    <w:rsid w:val="00F339A2"/>
    <w:rsid w:val="00F341AA"/>
    <w:rsid w:val="00F34CFB"/>
    <w:rsid w:val="00F35D8B"/>
    <w:rsid w:val="00F36C3B"/>
    <w:rsid w:val="00F36CB7"/>
    <w:rsid w:val="00F36DB8"/>
    <w:rsid w:val="00F406DD"/>
    <w:rsid w:val="00F40F5A"/>
    <w:rsid w:val="00F43AC5"/>
    <w:rsid w:val="00F440C8"/>
    <w:rsid w:val="00F44B17"/>
    <w:rsid w:val="00F44CEA"/>
    <w:rsid w:val="00F46F63"/>
    <w:rsid w:val="00F509BE"/>
    <w:rsid w:val="00F50C20"/>
    <w:rsid w:val="00F510FA"/>
    <w:rsid w:val="00F51745"/>
    <w:rsid w:val="00F524D7"/>
    <w:rsid w:val="00F54A62"/>
    <w:rsid w:val="00F569E9"/>
    <w:rsid w:val="00F56CEB"/>
    <w:rsid w:val="00F56F1E"/>
    <w:rsid w:val="00F577BF"/>
    <w:rsid w:val="00F6017C"/>
    <w:rsid w:val="00F61E63"/>
    <w:rsid w:val="00F61F4D"/>
    <w:rsid w:val="00F62215"/>
    <w:rsid w:val="00F64750"/>
    <w:rsid w:val="00F647B2"/>
    <w:rsid w:val="00F64DA0"/>
    <w:rsid w:val="00F6565B"/>
    <w:rsid w:val="00F66EDE"/>
    <w:rsid w:val="00F677B4"/>
    <w:rsid w:val="00F67C22"/>
    <w:rsid w:val="00F67C24"/>
    <w:rsid w:val="00F7007F"/>
    <w:rsid w:val="00F71797"/>
    <w:rsid w:val="00F7345F"/>
    <w:rsid w:val="00F74551"/>
    <w:rsid w:val="00F77464"/>
    <w:rsid w:val="00F77B2F"/>
    <w:rsid w:val="00F77C53"/>
    <w:rsid w:val="00F80239"/>
    <w:rsid w:val="00F80C3E"/>
    <w:rsid w:val="00F8129D"/>
    <w:rsid w:val="00F81CE8"/>
    <w:rsid w:val="00F8521B"/>
    <w:rsid w:val="00F86539"/>
    <w:rsid w:val="00F870C2"/>
    <w:rsid w:val="00F878C4"/>
    <w:rsid w:val="00F90787"/>
    <w:rsid w:val="00F90C1A"/>
    <w:rsid w:val="00F95AD0"/>
    <w:rsid w:val="00FA0470"/>
    <w:rsid w:val="00FA1CF6"/>
    <w:rsid w:val="00FA2263"/>
    <w:rsid w:val="00FA6ED6"/>
    <w:rsid w:val="00FA78A3"/>
    <w:rsid w:val="00FB00E5"/>
    <w:rsid w:val="00FB03BA"/>
    <w:rsid w:val="00FB057A"/>
    <w:rsid w:val="00FB0B74"/>
    <w:rsid w:val="00FB0C86"/>
    <w:rsid w:val="00FB0E27"/>
    <w:rsid w:val="00FB249B"/>
    <w:rsid w:val="00FB4AA5"/>
    <w:rsid w:val="00FB4CA9"/>
    <w:rsid w:val="00FB4E1C"/>
    <w:rsid w:val="00FB51EF"/>
    <w:rsid w:val="00FB61DF"/>
    <w:rsid w:val="00FC03B3"/>
    <w:rsid w:val="00FC079F"/>
    <w:rsid w:val="00FC0E41"/>
    <w:rsid w:val="00FC1A5F"/>
    <w:rsid w:val="00FC1E3F"/>
    <w:rsid w:val="00FC3755"/>
    <w:rsid w:val="00FC53C7"/>
    <w:rsid w:val="00FD0066"/>
    <w:rsid w:val="00FD17BC"/>
    <w:rsid w:val="00FD18A6"/>
    <w:rsid w:val="00FD2FE0"/>
    <w:rsid w:val="00FD7418"/>
    <w:rsid w:val="00FE13E1"/>
    <w:rsid w:val="00FE19C2"/>
    <w:rsid w:val="00FE1C37"/>
    <w:rsid w:val="00FE5EC3"/>
    <w:rsid w:val="00FE62E6"/>
    <w:rsid w:val="00FE675D"/>
    <w:rsid w:val="00FF28EF"/>
    <w:rsid w:val="00FF370C"/>
    <w:rsid w:val="00FF4535"/>
    <w:rsid w:val="00FF7366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768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5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C4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F2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2C4"/>
    <w:rPr>
      <w:b/>
      <w:bCs/>
    </w:rPr>
  </w:style>
  <w:style w:type="paragraph" w:styleId="Header">
    <w:name w:val="header"/>
    <w:basedOn w:val="Normal"/>
    <w:link w:val="HeaderChar"/>
    <w:uiPriority w:val="99"/>
    <w:rsid w:val="00F25D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2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5D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2C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25DDF"/>
  </w:style>
  <w:style w:type="character" w:styleId="Hyperlink">
    <w:name w:val="Hyperlink"/>
    <w:basedOn w:val="DefaultParagraphFont"/>
    <w:uiPriority w:val="99"/>
    <w:rsid w:val="00F25DDF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872E12"/>
  </w:style>
  <w:style w:type="character" w:customStyle="1" w:styleId="DateChar">
    <w:name w:val="Date Char"/>
    <w:basedOn w:val="DefaultParagraphFont"/>
    <w:link w:val="Date"/>
    <w:uiPriority w:val="99"/>
    <w:semiHidden/>
    <w:rsid w:val="002172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3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29th HPC User Forum</vt:lpstr>
    </vt:vector>
  </TitlesOfParts>
  <Company>IDC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29th HPC User Forum</dc:title>
  <dc:subject/>
  <dc:creator>Earl Joseph II</dc:creator>
  <cp:keywords/>
  <dc:description/>
  <cp:lastModifiedBy>Earl Joseph II</cp:lastModifiedBy>
  <cp:revision>2</cp:revision>
  <cp:lastPrinted>2012-08-06T16:17:00Z</cp:lastPrinted>
  <dcterms:created xsi:type="dcterms:W3CDTF">2013-05-02T01:37:00Z</dcterms:created>
  <dcterms:modified xsi:type="dcterms:W3CDTF">2013-05-02T01:37:00Z</dcterms:modified>
</cp:coreProperties>
</file>